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07AED" w14:textId="77777777" w:rsidR="00191DC6" w:rsidRPr="00BA6855" w:rsidRDefault="00191DC6" w:rsidP="0006330A">
      <w:pPr>
        <w:outlineLvl w:val="0"/>
      </w:pPr>
    </w:p>
    <w:p w14:paraId="5A48D4CD" w14:textId="77777777" w:rsidR="00191DC6" w:rsidRPr="00BA6855" w:rsidRDefault="00191DC6" w:rsidP="00BA6855"/>
    <w:p w14:paraId="37189C4F" w14:textId="77777777" w:rsidR="00191DC6" w:rsidRPr="00BA6855" w:rsidRDefault="00191DC6" w:rsidP="00BA6855"/>
    <w:p w14:paraId="46314263" w14:textId="77777777" w:rsidR="00191DC6" w:rsidRPr="00BA6855" w:rsidRDefault="00191DC6" w:rsidP="00BA6855"/>
    <w:p w14:paraId="6ACCB8F0" w14:textId="77777777" w:rsidR="00191DC6" w:rsidRPr="00BA6855" w:rsidRDefault="00191DC6" w:rsidP="00BA6855"/>
    <w:p w14:paraId="4ADFBB62" w14:textId="77777777" w:rsidR="00191DC6" w:rsidRPr="00BA6855" w:rsidRDefault="00191DC6" w:rsidP="00BA6855"/>
    <w:p w14:paraId="04248389" w14:textId="77777777" w:rsidR="00191DC6" w:rsidRPr="00BA6855" w:rsidRDefault="00191DC6" w:rsidP="00BA6855"/>
    <w:p w14:paraId="07D6C596" w14:textId="77777777" w:rsidR="00191DC6" w:rsidRPr="00BA6855" w:rsidRDefault="00191DC6" w:rsidP="00BA6855"/>
    <w:p w14:paraId="5566C26A" w14:textId="77777777" w:rsidR="00191DC6" w:rsidRPr="00BA6855" w:rsidRDefault="00191DC6" w:rsidP="00BA6855"/>
    <w:p w14:paraId="623D3BD1" w14:textId="77777777" w:rsidR="00191DC6" w:rsidRPr="00BA6855" w:rsidRDefault="00191DC6" w:rsidP="00BA6855"/>
    <w:p w14:paraId="622C9C90" w14:textId="77777777" w:rsidR="00191DC6" w:rsidRPr="00BA6855" w:rsidRDefault="00191DC6" w:rsidP="00BA6855"/>
    <w:p w14:paraId="647F1FC5" w14:textId="77777777" w:rsidR="00191DC6" w:rsidRPr="00BA6855" w:rsidRDefault="00191DC6" w:rsidP="00BA6855"/>
    <w:p w14:paraId="7BF2B223" w14:textId="77777777" w:rsidR="00191DC6" w:rsidRPr="00BA6855" w:rsidRDefault="00191DC6" w:rsidP="00BA6855"/>
    <w:p w14:paraId="28A8E64C" w14:textId="77777777" w:rsidR="00191DC6" w:rsidRPr="00BA6855" w:rsidRDefault="00191DC6" w:rsidP="00BA6855"/>
    <w:p w14:paraId="7297B591" w14:textId="77777777" w:rsidR="00191DC6" w:rsidRPr="00BA6855" w:rsidRDefault="00191DC6" w:rsidP="00BA6855"/>
    <w:p w14:paraId="411D7236" w14:textId="77777777" w:rsidR="00191DC6" w:rsidRPr="00BA6855" w:rsidRDefault="00191DC6" w:rsidP="00BA6855"/>
    <w:p w14:paraId="21B3693F" w14:textId="77777777" w:rsidR="00191DC6" w:rsidRPr="00BA6855" w:rsidRDefault="00191DC6" w:rsidP="009F3333">
      <w:r w:rsidRPr="00BA6855">
        <w:rPr>
          <w:noProof/>
        </w:rPr>
        <w:drawing>
          <wp:anchor distT="0" distB="0" distL="0" distR="0" simplePos="0" relativeHeight="251659264" behindDoc="1" locked="0" layoutInCell="1" allowOverlap="1" wp14:anchorId="09D66873" wp14:editId="0171B0E3">
            <wp:simplePos x="0" y="0"/>
            <wp:positionH relativeFrom="page">
              <wp:posOffset>156210</wp:posOffset>
            </wp:positionH>
            <wp:positionV relativeFrom="page">
              <wp:posOffset>824483</wp:posOffset>
            </wp:positionV>
            <wp:extent cx="7276164" cy="9445752"/>
            <wp:effectExtent l="0" t="0" r="0" b="0"/>
            <wp:wrapNone/>
            <wp:docPr id="63" name="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8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6164" cy="9445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95160" w14:textId="77777777" w:rsidR="00191DC6" w:rsidRPr="00BA6855" w:rsidRDefault="00191DC6" w:rsidP="00BA6855"/>
    <w:p w14:paraId="7E13D89E" w14:textId="77777777" w:rsidR="00191DC6" w:rsidRPr="00BA6855" w:rsidRDefault="00191DC6" w:rsidP="00BA6855"/>
    <w:tbl>
      <w:tblPr>
        <w:tblStyle w:val="TableNormal"/>
        <w:tblW w:w="0" w:type="auto"/>
        <w:tblInd w:w="8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15"/>
        <w:gridCol w:w="2946"/>
        <w:gridCol w:w="354"/>
        <w:gridCol w:w="3299"/>
      </w:tblGrid>
      <w:tr w:rsidR="00191DC6" w:rsidRPr="00BA6855" w14:paraId="324BB80F" w14:textId="77777777">
        <w:trPr>
          <w:trHeight w:val="390"/>
        </w:trPr>
        <w:tc>
          <w:tcPr>
            <w:tcW w:w="9896" w:type="dxa"/>
            <w:gridSpan w:val="5"/>
            <w:tcBorders>
              <w:bottom w:val="single" w:sz="8" w:space="0" w:color="000000"/>
            </w:tcBorders>
          </w:tcPr>
          <w:p w14:paraId="5A6A1245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المؤس</w:t>
            </w:r>
            <w:r w:rsidRPr="00C620BC">
              <w:rPr>
                <w:rFonts w:asciiTheme="majorBidi" w:hAnsiTheme="majorBidi" w:cstheme="majorBidi"/>
                <w:b/>
                <w:bCs/>
                <w:rtl/>
              </w:rPr>
              <w:t>سة</w:t>
            </w:r>
            <w:r w:rsidRPr="00C620B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91DC6" w:rsidRPr="00BA6855" w14:paraId="58EBDD2F" w14:textId="77777777">
        <w:trPr>
          <w:trHeight w:val="390"/>
        </w:trPr>
        <w:tc>
          <w:tcPr>
            <w:tcW w:w="989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1DE0ECDF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  <w:r w:rsidRPr="00C620BC">
              <w:rPr>
                <w:rFonts w:asciiTheme="majorBidi" w:hAnsiTheme="majorBidi" w:cstheme="majorBidi"/>
                <w:b/>
                <w:bCs/>
                <w:rtl/>
              </w:rPr>
              <w:t>الكلية</w:t>
            </w:r>
            <w:r w:rsidRPr="00C620B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91DC6" w:rsidRPr="00BA6855" w14:paraId="3D7B4615" w14:textId="77777777">
        <w:trPr>
          <w:trHeight w:val="392"/>
        </w:trPr>
        <w:tc>
          <w:tcPr>
            <w:tcW w:w="989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6B913A6D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  <w:r w:rsidRPr="00C620BC">
              <w:rPr>
                <w:rFonts w:asciiTheme="majorBidi" w:hAnsiTheme="majorBidi" w:cstheme="majorBidi"/>
                <w:b/>
                <w:bCs/>
                <w:rtl/>
              </w:rPr>
              <w:t>البرنامج</w:t>
            </w:r>
            <w:r w:rsidRPr="00C620B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91DC6" w:rsidRPr="00BA6855" w14:paraId="528B22E7" w14:textId="77777777">
        <w:trPr>
          <w:trHeight w:val="390"/>
        </w:trPr>
        <w:tc>
          <w:tcPr>
            <w:tcW w:w="989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D3C6F6B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  <w:r w:rsidRPr="00C620BC">
              <w:rPr>
                <w:rFonts w:asciiTheme="majorBidi" w:hAnsiTheme="majorBidi" w:cstheme="majorBidi"/>
                <w:b/>
                <w:bCs/>
                <w:rtl/>
              </w:rPr>
              <w:t>تاريخ إعداد التقرير</w:t>
            </w:r>
            <w:r w:rsidRPr="00C620B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91DC6" w:rsidRPr="00BA6855" w14:paraId="6D894437" w14:textId="77777777">
        <w:trPr>
          <w:trHeight w:val="390"/>
        </w:trPr>
        <w:tc>
          <w:tcPr>
            <w:tcW w:w="9896" w:type="dxa"/>
            <w:gridSpan w:val="5"/>
            <w:tcBorders>
              <w:top w:val="single" w:sz="8" w:space="0" w:color="000000"/>
              <w:bottom w:val="dashSmallGap" w:sz="4" w:space="0" w:color="000000"/>
            </w:tcBorders>
            <w:shd w:val="clear" w:color="auto" w:fill="DBE4F0"/>
          </w:tcPr>
          <w:p w14:paraId="3EC6D940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  <w:r w:rsidRPr="00C620BC">
              <w:rPr>
                <w:rFonts w:asciiTheme="majorBidi" w:hAnsiTheme="majorBidi" w:cstheme="majorBidi"/>
                <w:b/>
                <w:bCs/>
                <w:rtl/>
              </w:rPr>
              <w:t>بيانات التواصل</w:t>
            </w:r>
            <w:r w:rsidRPr="00C620B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91DC6" w:rsidRPr="00BA6855" w14:paraId="28A438BE" w14:textId="77777777">
        <w:trPr>
          <w:trHeight w:val="359"/>
        </w:trPr>
        <w:tc>
          <w:tcPr>
            <w:tcW w:w="9896" w:type="dxa"/>
            <w:gridSpan w:val="5"/>
            <w:tcBorders>
              <w:top w:val="dashSmallGap" w:sz="4" w:space="0" w:color="000000"/>
              <w:bottom w:val="dashSmallGap" w:sz="6" w:space="0" w:color="000000"/>
            </w:tcBorders>
          </w:tcPr>
          <w:p w14:paraId="460AD543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الاسم</w:t>
            </w:r>
            <w:r w:rsidRPr="00C620B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91DC6" w:rsidRPr="00BA6855" w14:paraId="078B2A25" w14:textId="77777777">
        <w:trPr>
          <w:trHeight w:val="362"/>
        </w:trPr>
        <w:tc>
          <w:tcPr>
            <w:tcW w:w="9896" w:type="dxa"/>
            <w:gridSpan w:val="5"/>
            <w:tcBorders>
              <w:top w:val="dashSmallGap" w:sz="6" w:space="0" w:color="000000"/>
              <w:bottom w:val="dashSmallGap" w:sz="4" w:space="0" w:color="000000"/>
            </w:tcBorders>
          </w:tcPr>
          <w:p w14:paraId="3F219CDA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  <w:r w:rsidRPr="00C620BC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لمن</w:t>
            </w:r>
            <w:r w:rsidRPr="00C620BC">
              <w:rPr>
                <w:rFonts w:asciiTheme="majorBidi" w:hAnsiTheme="majorBidi" w:cstheme="majorBidi"/>
                <w:b/>
                <w:bCs/>
                <w:rtl/>
              </w:rPr>
              <w:t>صب</w:t>
            </w:r>
            <w:r w:rsidRPr="00C620B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91DC6" w:rsidRPr="00BA6855" w14:paraId="26BAA400" w14:textId="77777777">
        <w:trPr>
          <w:trHeight w:val="361"/>
        </w:trPr>
        <w:tc>
          <w:tcPr>
            <w:tcW w:w="9896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14:paraId="00DC83D8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  <w:r w:rsidRPr="00C620BC">
              <w:rPr>
                <w:rFonts w:asciiTheme="majorBidi" w:hAnsiTheme="majorBidi" w:cstheme="majorBidi"/>
                <w:b/>
                <w:bCs/>
                <w:rtl/>
              </w:rPr>
              <w:t xml:space="preserve">البريد </w:t>
            </w:r>
            <w:r w:rsidRPr="00C620BC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لإ</w:t>
            </w:r>
            <w:r w:rsidRPr="00C620BC">
              <w:rPr>
                <w:rFonts w:asciiTheme="majorBidi" w:hAnsiTheme="majorBidi" w:cstheme="majorBidi" w:hint="cs"/>
                <w:b/>
                <w:bCs/>
                <w:rtl/>
              </w:rPr>
              <w:t>لكترون</w:t>
            </w:r>
            <w:r w:rsidRPr="00C620BC">
              <w:rPr>
                <w:rFonts w:asciiTheme="majorBidi" w:hAnsiTheme="majorBidi" w:cstheme="majorBidi" w:hint="eastAsia"/>
                <w:b/>
                <w:bCs/>
                <w:rtl/>
              </w:rPr>
              <w:t>ي</w:t>
            </w:r>
            <w:r w:rsidRPr="00C620B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91DC6" w:rsidRPr="00BA6855" w14:paraId="65849B99" w14:textId="77777777">
        <w:trPr>
          <w:trHeight w:val="364"/>
        </w:trPr>
        <w:tc>
          <w:tcPr>
            <w:tcW w:w="9896" w:type="dxa"/>
            <w:gridSpan w:val="5"/>
            <w:tcBorders>
              <w:top w:val="dashSmallGap" w:sz="4" w:space="0" w:color="000000"/>
              <w:bottom w:val="single" w:sz="8" w:space="0" w:color="000000"/>
            </w:tcBorders>
          </w:tcPr>
          <w:p w14:paraId="6132661F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C620BC">
              <w:rPr>
                <w:rFonts w:asciiTheme="majorBidi" w:hAnsiTheme="majorBidi" w:cstheme="majorBidi"/>
                <w:b/>
                <w:bCs/>
                <w:rtl/>
              </w:rPr>
              <w:t>الهاتف ،</w:t>
            </w:r>
            <w:proofErr w:type="gramEnd"/>
            <w:r w:rsidRPr="00C620BC">
              <w:rPr>
                <w:rFonts w:asciiTheme="majorBidi" w:hAnsiTheme="majorBidi" w:cstheme="majorBidi"/>
                <w:b/>
                <w:bCs/>
                <w:rtl/>
              </w:rPr>
              <w:t xml:space="preserve"> الجوال</w:t>
            </w:r>
            <w:r w:rsidRPr="00C620B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91DC6" w:rsidRPr="00BA6855" w14:paraId="09B40212" w14:textId="77777777">
        <w:trPr>
          <w:trHeight w:val="390"/>
        </w:trPr>
        <w:tc>
          <w:tcPr>
            <w:tcW w:w="9896" w:type="dxa"/>
            <w:gridSpan w:val="5"/>
            <w:tcBorders>
              <w:top w:val="single" w:sz="8" w:space="0" w:color="000000"/>
              <w:bottom w:val="dashSmallGap" w:sz="4" w:space="0" w:color="000000"/>
            </w:tcBorders>
            <w:shd w:val="clear" w:color="auto" w:fill="DBE4F0"/>
          </w:tcPr>
          <w:p w14:paraId="2B522722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  <w:r w:rsidRPr="00C620BC">
              <w:rPr>
                <w:rFonts w:asciiTheme="majorBidi" w:hAnsiTheme="majorBidi" w:cstheme="majorBidi"/>
                <w:b/>
                <w:bCs/>
                <w:rtl/>
              </w:rPr>
              <w:t>بيانات 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لا</w:t>
            </w:r>
            <w:r w:rsidRPr="00C620BC">
              <w:rPr>
                <w:rFonts w:asciiTheme="majorBidi" w:hAnsiTheme="majorBidi" w:cstheme="majorBidi"/>
                <w:b/>
                <w:bCs/>
                <w:rtl/>
              </w:rPr>
              <w:t>عتماد 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لم</w:t>
            </w:r>
            <w:r w:rsidRPr="00C620BC">
              <w:rPr>
                <w:rFonts w:asciiTheme="majorBidi" w:hAnsiTheme="majorBidi" w:cstheme="majorBidi"/>
                <w:b/>
                <w:bCs/>
                <w:rtl/>
              </w:rPr>
              <w:t>ؤسسي</w:t>
            </w:r>
            <w:r w:rsidRPr="00C620B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91DC6" w:rsidRPr="00BA6855" w14:paraId="2141DA11" w14:textId="77777777">
        <w:trPr>
          <w:trHeight w:val="412"/>
        </w:trPr>
        <w:tc>
          <w:tcPr>
            <w:tcW w:w="298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9C0214A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  <w:r w:rsidRPr="00C620BC">
              <w:rPr>
                <w:rFonts w:asciiTheme="majorBidi" w:hAnsiTheme="majorBidi" w:cstheme="majorBidi"/>
                <w:b/>
                <w:bCs/>
                <w:rtl/>
              </w:rPr>
              <w:t>مشروط</w:t>
            </w:r>
          </w:p>
        </w:tc>
        <w:tc>
          <w:tcPr>
            <w:tcW w:w="31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AC9E8ED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46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EF9AC27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  <w:r w:rsidRPr="00C620BC">
              <w:rPr>
                <w:rFonts w:asciiTheme="majorBidi" w:hAnsiTheme="majorBidi" w:cstheme="majorBidi"/>
                <w:b/>
                <w:bCs/>
                <w:rtl/>
              </w:rPr>
              <w:t>كامل</w:t>
            </w:r>
          </w:p>
        </w:tc>
        <w:tc>
          <w:tcPr>
            <w:tcW w:w="35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B4E4F1F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9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63E5B51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  <w:r w:rsidRPr="00C620BC">
              <w:rPr>
                <w:rFonts w:asciiTheme="majorBidi" w:hAnsiTheme="majorBidi" w:cstheme="majorBidi"/>
                <w:b/>
                <w:bCs/>
                <w:rtl/>
              </w:rPr>
              <w:t>نوع 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لا</w:t>
            </w:r>
            <w:r w:rsidRPr="00C620BC">
              <w:rPr>
                <w:rFonts w:asciiTheme="majorBidi" w:hAnsiTheme="majorBidi" w:cstheme="majorBidi"/>
                <w:b/>
                <w:bCs/>
                <w:rtl/>
              </w:rPr>
              <w:t>عتماد</w:t>
            </w:r>
            <w:r w:rsidRPr="00C620B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91DC6" w:rsidRPr="00BA6855" w14:paraId="14313F86" w14:textId="77777777">
        <w:trPr>
          <w:trHeight w:val="381"/>
        </w:trPr>
        <w:tc>
          <w:tcPr>
            <w:tcW w:w="9896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14:paraId="76577505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  <w:r w:rsidRPr="00C620BC">
              <w:rPr>
                <w:rFonts w:asciiTheme="majorBidi" w:hAnsiTheme="majorBidi" w:cstheme="majorBidi"/>
                <w:b/>
                <w:bCs/>
                <w:rtl/>
              </w:rPr>
              <w:t>تاريخ بدء 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لا</w:t>
            </w:r>
            <w:r w:rsidRPr="00C620BC">
              <w:rPr>
                <w:rFonts w:asciiTheme="majorBidi" w:hAnsiTheme="majorBidi" w:cstheme="majorBidi"/>
                <w:b/>
                <w:bCs/>
                <w:rtl/>
              </w:rPr>
              <w:t>عتماد</w:t>
            </w:r>
            <w:r w:rsidRPr="00C620B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91DC6" w:rsidRPr="00BA6855" w14:paraId="0BBEE4DC" w14:textId="77777777">
        <w:trPr>
          <w:trHeight w:val="363"/>
        </w:trPr>
        <w:tc>
          <w:tcPr>
            <w:tcW w:w="9896" w:type="dxa"/>
            <w:gridSpan w:val="5"/>
            <w:tcBorders>
              <w:top w:val="dashSmallGap" w:sz="4" w:space="0" w:color="000000"/>
            </w:tcBorders>
          </w:tcPr>
          <w:p w14:paraId="405EB126" w14:textId="77777777" w:rsidR="00191DC6" w:rsidRPr="00C620BC" w:rsidRDefault="00191DC6" w:rsidP="00BA6855">
            <w:pPr>
              <w:rPr>
                <w:rFonts w:asciiTheme="majorBidi" w:hAnsiTheme="majorBidi" w:cstheme="majorBidi"/>
                <w:b/>
                <w:bCs/>
              </w:rPr>
            </w:pPr>
            <w:r w:rsidRPr="00C620BC">
              <w:rPr>
                <w:rFonts w:asciiTheme="majorBidi" w:hAnsiTheme="majorBidi" w:cstheme="majorBidi"/>
                <w:b/>
                <w:bCs/>
                <w:rtl/>
              </w:rPr>
              <w:t xml:space="preserve">تاريخ نهاية </w:t>
            </w:r>
            <w:r w:rsidRPr="00C620BC">
              <w:rPr>
                <w:rFonts w:asciiTheme="majorBidi" w:hAnsiTheme="majorBidi" w:cstheme="majorBidi" w:hint="cs"/>
                <w:b/>
                <w:bCs/>
                <w:rtl/>
              </w:rPr>
              <w:t>الاعتماد</w:t>
            </w:r>
            <w:r w:rsidRPr="00C620B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</w:tbl>
    <w:p w14:paraId="355E8E89" w14:textId="77777777" w:rsidR="00191DC6" w:rsidRPr="00BA6855" w:rsidRDefault="00191DC6" w:rsidP="00BA6855">
      <w:pPr>
        <w:sectPr w:rsidR="00191DC6" w:rsidRPr="00BA6855" w:rsidSect="0006330A">
          <w:type w:val="continuous"/>
          <w:pgSz w:w="11910" w:h="16840"/>
          <w:pgMar w:top="1280" w:right="100" w:bottom="280" w:left="140" w:header="0" w:footer="0" w:gutter="0"/>
          <w:cols w:space="720"/>
        </w:sectPr>
      </w:pPr>
    </w:p>
    <w:p w14:paraId="078EE39B" w14:textId="77777777" w:rsidR="00191DC6" w:rsidRPr="00BA6855" w:rsidRDefault="00191DC6" w:rsidP="00BA6855">
      <w:r w:rsidRPr="00BA6855">
        <w:lastRenderedPageBreak/>
        <w:t>.1</w:t>
      </w:r>
      <w:r w:rsidRPr="00BA6855">
        <w:rPr>
          <w:rtl/>
        </w:rPr>
        <w:t xml:space="preserve"> مؤشرات ا</w:t>
      </w:r>
      <w:r>
        <w:rPr>
          <w:rFonts w:hint="cs"/>
          <w:rtl/>
        </w:rPr>
        <w:t>لأدا</w:t>
      </w:r>
      <w:r w:rsidRPr="00BA6855">
        <w:rPr>
          <w:rtl/>
        </w:rPr>
        <w:t>ء</w:t>
      </w:r>
    </w:p>
    <w:p w14:paraId="0FBE6FE1" w14:textId="77777777" w:rsidR="00191DC6" w:rsidRPr="00BA6855" w:rsidRDefault="00191DC6" w:rsidP="00BA6855"/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93"/>
        <w:gridCol w:w="1418"/>
        <w:gridCol w:w="849"/>
        <w:gridCol w:w="708"/>
        <w:gridCol w:w="957"/>
        <w:gridCol w:w="955"/>
        <w:gridCol w:w="1916"/>
        <w:gridCol w:w="816"/>
      </w:tblGrid>
      <w:tr w:rsidR="00191DC6" w:rsidRPr="00BA6855" w14:paraId="5CA42AA9" w14:textId="77777777" w:rsidTr="00C620BC">
        <w:trPr>
          <w:trHeight w:val="831"/>
        </w:trPr>
        <w:tc>
          <w:tcPr>
            <w:tcW w:w="124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8496AF"/>
            <w:vAlign w:val="center"/>
          </w:tcPr>
          <w:p w14:paraId="17D6B18E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التعليق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AF"/>
            <w:vAlign w:val="center"/>
          </w:tcPr>
          <w:p w14:paraId="22664B83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 xml:space="preserve">مستوى </w:t>
            </w:r>
            <w:r>
              <w:rPr>
                <w:rFonts w:hint="cs"/>
                <w:rtl/>
              </w:rPr>
              <w:t>الأد</w:t>
            </w:r>
            <w:r w:rsidRPr="00C620BC">
              <w:rPr>
                <w:rtl/>
              </w:rPr>
              <w:t>اء ا</w:t>
            </w:r>
            <w:r>
              <w:rPr>
                <w:rFonts w:hint="cs"/>
                <w:rtl/>
              </w:rPr>
              <w:t>لم</w:t>
            </w:r>
            <w:r w:rsidRPr="00C620BC">
              <w:rPr>
                <w:rtl/>
              </w:rPr>
              <w:t>ستهدف الجديد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AF84"/>
            <w:vAlign w:val="center"/>
          </w:tcPr>
          <w:p w14:paraId="496B9989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 xml:space="preserve">مستوى </w:t>
            </w:r>
            <w:r>
              <w:rPr>
                <w:rFonts w:hint="cs"/>
                <w:rtl/>
              </w:rPr>
              <w:t>الأد</w:t>
            </w:r>
            <w:r w:rsidRPr="00C620BC">
              <w:rPr>
                <w:rtl/>
              </w:rPr>
              <w:t>اء ا</w:t>
            </w:r>
            <w:r>
              <w:rPr>
                <w:rFonts w:hint="cs"/>
                <w:rtl/>
              </w:rPr>
              <w:t>ل</w:t>
            </w:r>
            <w:r w:rsidRPr="00C620BC">
              <w:rPr>
                <w:rtl/>
              </w:rPr>
              <w:t>مرجعي الخارجي</w:t>
            </w:r>
          </w:p>
          <w:p w14:paraId="3FEDF868" w14:textId="77777777" w:rsidR="00191DC6" w:rsidRPr="009655F8" w:rsidRDefault="00191DC6" w:rsidP="00C620BC">
            <w:pPr>
              <w:jc w:val="center"/>
              <w:rPr>
                <w:sz w:val="14"/>
                <w:szCs w:val="14"/>
                <w:rtl/>
              </w:rPr>
            </w:pPr>
            <w:proofErr w:type="gramStart"/>
            <w:r>
              <w:rPr>
                <w:sz w:val="14"/>
                <w:szCs w:val="14"/>
              </w:rPr>
              <w:t>)</w:t>
            </w:r>
            <w:r w:rsidRPr="009655F8">
              <w:rPr>
                <w:sz w:val="14"/>
                <w:szCs w:val="14"/>
                <w:rtl/>
              </w:rPr>
              <w:t>ا</w:t>
            </w:r>
            <w:r w:rsidRPr="009655F8">
              <w:rPr>
                <w:rFonts w:hint="cs"/>
                <w:sz w:val="14"/>
                <w:szCs w:val="14"/>
                <w:rtl/>
              </w:rPr>
              <w:t>ل</w:t>
            </w:r>
            <w:r w:rsidRPr="009655F8">
              <w:rPr>
                <w:sz w:val="14"/>
                <w:szCs w:val="14"/>
                <w:rtl/>
              </w:rPr>
              <w:t>مقارنة</w:t>
            </w:r>
            <w:proofErr w:type="gramEnd"/>
            <w:r w:rsidRPr="009655F8">
              <w:rPr>
                <w:sz w:val="14"/>
                <w:szCs w:val="14"/>
                <w:rtl/>
              </w:rPr>
              <w:t xml:space="preserve"> ا</w:t>
            </w:r>
            <w:r w:rsidRPr="009655F8">
              <w:rPr>
                <w:rFonts w:hint="cs"/>
                <w:sz w:val="14"/>
                <w:szCs w:val="14"/>
                <w:rtl/>
              </w:rPr>
              <w:t>ل</w:t>
            </w:r>
            <w:r w:rsidRPr="009655F8">
              <w:rPr>
                <w:sz w:val="14"/>
                <w:szCs w:val="14"/>
                <w:rtl/>
              </w:rPr>
              <w:t>مرجعية الخارجية</w:t>
            </w:r>
            <w:r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155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275F8D3E" w14:textId="77777777" w:rsidR="00191DC6" w:rsidRPr="00C620BC" w:rsidRDefault="00191DC6" w:rsidP="00C620BC">
            <w:pPr>
              <w:jc w:val="center"/>
              <w:rPr>
                <w:sz w:val="16"/>
                <w:szCs w:val="16"/>
              </w:rPr>
            </w:pPr>
            <w:r w:rsidRPr="00C620BC">
              <w:rPr>
                <w:rtl/>
              </w:rPr>
              <w:t xml:space="preserve">مستوى </w:t>
            </w:r>
            <w:r>
              <w:rPr>
                <w:rFonts w:hint="cs"/>
                <w:rtl/>
              </w:rPr>
              <w:t>الأد</w:t>
            </w:r>
            <w:r w:rsidRPr="00C620BC">
              <w:rPr>
                <w:rtl/>
              </w:rPr>
              <w:t>اء ا</w:t>
            </w:r>
            <w:r>
              <w:rPr>
                <w:rFonts w:hint="cs"/>
                <w:rtl/>
              </w:rPr>
              <w:t>ل</w:t>
            </w:r>
            <w:r w:rsidRPr="00C620BC">
              <w:rPr>
                <w:rtl/>
              </w:rPr>
              <w:t>مرجعي الداخلي</w:t>
            </w:r>
          </w:p>
          <w:p w14:paraId="17BA46BD" w14:textId="77777777" w:rsidR="00191DC6" w:rsidRPr="009655F8" w:rsidRDefault="00191DC6" w:rsidP="00C620BC">
            <w:pPr>
              <w:jc w:val="center"/>
              <w:rPr>
                <w:sz w:val="14"/>
                <w:szCs w:val="14"/>
              </w:rPr>
            </w:pPr>
            <w:proofErr w:type="gramStart"/>
            <w:r w:rsidRPr="009655F8">
              <w:rPr>
                <w:sz w:val="14"/>
                <w:szCs w:val="14"/>
              </w:rPr>
              <w:t>)</w:t>
            </w:r>
            <w:r w:rsidRPr="009655F8">
              <w:rPr>
                <w:sz w:val="14"/>
                <w:szCs w:val="14"/>
                <w:rtl/>
              </w:rPr>
              <w:t>ا</w:t>
            </w:r>
            <w:r w:rsidRPr="009655F8">
              <w:rPr>
                <w:rFonts w:hint="cs"/>
                <w:sz w:val="14"/>
                <w:szCs w:val="14"/>
                <w:rtl/>
              </w:rPr>
              <w:t>ل</w:t>
            </w:r>
            <w:r w:rsidRPr="009655F8">
              <w:rPr>
                <w:sz w:val="14"/>
                <w:szCs w:val="14"/>
                <w:rtl/>
              </w:rPr>
              <w:t>مقارنة</w:t>
            </w:r>
            <w:proofErr w:type="gramEnd"/>
            <w:r w:rsidRPr="009655F8">
              <w:rPr>
                <w:sz w:val="14"/>
                <w:szCs w:val="14"/>
                <w:rtl/>
              </w:rPr>
              <w:t xml:space="preserve"> ا</w:t>
            </w:r>
            <w:r w:rsidRPr="009655F8">
              <w:rPr>
                <w:rFonts w:hint="cs"/>
                <w:sz w:val="14"/>
                <w:szCs w:val="14"/>
                <w:rtl/>
              </w:rPr>
              <w:t>ل</w:t>
            </w:r>
            <w:r w:rsidRPr="009655F8">
              <w:rPr>
                <w:sz w:val="14"/>
                <w:szCs w:val="14"/>
                <w:rtl/>
              </w:rPr>
              <w:t>مرجعية الداخلية</w:t>
            </w:r>
            <w:r w:rsidRPr="009655F8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0387183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مستوى</w:t>
            </w:r>
          </w:p>
          <w:p w14:paraId="706798E9" w14:textId="77777777" w:rsidR="00191DC6" w:rsidRPr="00C620BC" w:rsidRDefault="00191DC6" w:rsidP="00C620BC">
            <w:pPr>
              <w:jc w:val="center"/>
            </w:pPr>
            <w:r>
              <w:rPr>
                <w:rFonts w:hint="cs"/>
                <w:rtl/>
              </w:rPr>
              <w:t>الأد</w:t>
            </w:r>
            <w:r w:rsidRPr="00C620BC">
              <w:rPr>
                <w:rtl/>
              </w:rPr>
              <w:t>اء الفعلي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9BC2E6"/>
            <w:vAlign w:val="center"/>
          </w:tcPr>
          <w:p w14:paraId="5162192E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مستوى</w:t>
            </w:r>
          </w:p>
          <w:p w14:paraId="3B6CE156" w14:textId="77777777" w:rsidR="00191DC6" w:rsidRPr="00C620BC" w:rsidRDefault="00191DC6" w:rsidP="00C620BC">
            <w:pPr>
              <w:jc w:val="center"/>
            </w:pPr>
            <w:proofErr w:type="gramStart"/>
            <w:r>
              <w:rPr>
                <w:rFonts w:hint="cs"/>
                <w:rtl/>
              </w:rPr>
              <w:t>الأد</w:t>
            </w:r>
            <w:r w:rsidRPr="00C620BC">
              <w:rPr>
                <w:rtl/>
              </w:rPr>
              <w:t xml:space="preserve">اء </w:t>
            </w:r>
            <w:r>
              <w:rPr>
                <w:rFonts w:hint="cs"/>
                <w:rtl/>
              </w:rPr>
              <w:t xml:space="preserve"> </w:t>
            </w:r>
            <w:r w:rsidRPr="00C620BC">
              <w:rPr>
                <w:rtl/>
              </w:rPr>
              <w:t>ا</w:t>
            </w:r>
            <w:r>
              <w:rPr>
                <w:rFonts w:hint="cs"/>
                <w:rtl/>
              </w:rPr>
              <w:t>ل</w:t>
            </w:r>
            <w:r w:rsidRPr="00C620BC">
              <w:rPr>
                <w:rtl/>
              </w:rPr>
              <w:t>مستهدف</w:t>
            </w:r>
            <w:proofErr w:type="gramEnd"/>
          </w:p>
        </w:tc>
        <w:tc>
          <w:tcPr>
            <w:tcW w:w="19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5B0D8219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مؤشر</w:t>
            </w:r>
            <w:r>
              <w:rPr>
                <w:rFonts w:hint="cs"/>
                <w:rtl/>
              </w:rPr>
              <w:t xml:space="preserve"> الأد</w:t>
            </w:r>
            <w:r w:rsidRPr="00C620BC">
              <w:rPr>
                <w:rtl/>
              </w:rPr>
              <w:t>اء</w:t>
            </w:r>
          </w:p>
        </w:tc>
        <w:tc>
          <w:tcPr>
            <w:tcW w:w="8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3044DB77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م</w:t>
            </w:r>
          </w:p>
        </w:tc>
      </w:tr>
      <w:tr w:rsidR="00191DC6" w:rsidRPr="00BA6855" w14:paraId="4DBD89C8" w14:textId="77777777" w:rsidTr="009655F8">
        <w:trPr>
          <w:trHeight w:val="515"/>
        </w:trPr>
        <w:tc>
          <w:tcPr>
            <w:tcW w:w="12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8496AF"/>
          </w:tcPr>
          <w:p w14:paraId="21058BB5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AF"/>
          </w:tcPr>
          <w:p w14:paraId="6CCD7153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4"/>
            <w:vAlign w:val="center"/>
          </w:tcPr>
          <w:p w14:paraId="20815D70" w14:textId="77777777" w:rsidR="00191DC6" w:rsidRPr="009655F8" w:rsidRDefault="00191DC6" w:rsidP="009655F8">
            <w:pPr>
              <w:jc w:val="center"/>
              <w:rPr>
                <w:b/>
                <w:bCs/>
              </w:rPr>
            </w:pPr>
            <w:r w:rsidRPr="009655F8">
              <w:rPr>
                <w:b/>
                <w:bCs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8C8C8"/>
            <w:vAlign w:val="center"/>
          </w:tcPr>
          <w:p w14:paraId="1DEA54E7" w14:textId="77777777" w:rsidR="00191DC6" w:rsidRPr="009655F8" w:rsidRDefault="00191DC6" w:rsidP="009655F8">
            <w:pPr>
              <w:jc w:val="center"/>
              <w:rPr>
                <w:b/>
                <w:bCs/>
              </w:rPr>
            </w:pPr>
            <w:r w:rsidRPr="009655F8">
              <w:rPr>
                <w:b/>
                <w:bCs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vAlign w:val="center"/>
          </w:tcPr>
          <w:p w14:paraId="41C7D2C5" w14:textId="77777777" w:rsidR="00191DC6" w:rsidRPr="009655F8" w:rsidRDefault="00191DC6" w:rsidP="009655F8">
            <w:pPr>
              <w:jc w:val="center"/>
              <w:rPr>
                <w:b/>
                <w:bCs/>
              </w:rPr>
            </w:pPr>
            <w:r w:rsidRPr="009655F8">
              <w:rPr>
                <w:b/>
                <w:bCs/>
              </w:rPr>
              <w:t>2020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9EDB9E4" w14:textId="77777777" w:rsidR="00191DC6" w:rsidRPr="009655F8" w:rsidRDefault="00191DC6" w:rsidP="009655F8">
            <w:pPr>
              <w:jc w:val="center"/>
              <w:rPr>
                <w:b/>
                <w:bCs/>
              </w:rPr>
            </w:pPr>
            <w:r w:rsidRPr="009655F8">
              <w:rPr>
                <w:b/>
                <w:bCs/>
              </w:rPr>
              <w:t>2021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9BC2E6"/>
            <w:vAlign w:val="center"/>
          </w:tcPr>
          <w:p w14:paraId="20013001" w14:textId="77777777" w:rsidR="00191DC6" w:rsidRPr="009655F8" w:rsidRDefault="00191DC6" w:rsidP="009655F8">
            <w:pPr>
              <w:jc w:val="center"/>
              <w:rPr>
                <w:b/>
                <w:bCs/>
              </w:rPr>
            </w:pPr>
            <w:r w:rsidRPr="009655F8">
              <w:rPr>
                <w:b/>
                <w:bCs/>
              </w:rPr>
              <w:t>2021</w:t>
            </w:r>
          </w:p>
        </w:tc>
        <w:tc>
          <w:tcPr>
            <w:tcW w:w="19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14:paraId="689B5779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8CCE3"/>
          </w:tcPr>
          <w:p w14:paraId="2A77B73E" w14:textId="77777777" w:rsidR="00191DC6" w:rsidRPr="00C620BC" w:rsidRDefault="00191DC6" w:rsidP="00C620BC">
            <w:pPr>
              <w:jc w:val="center"/>
            </w:pPr>
          </w:p>
        </w:tc>
      </w:tr>
      <w:tr w:rsidR="00191DC6" w:rsidRPr="00BA6855" w14:paraId="19A038DE" w14:textId="77777777">
        <w:trPr>
          <w:trHeight w:val="920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A9B3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A3563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EC617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0726A39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61EEF1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84C0C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2A408D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B416E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نسبة ا</w:t>
            </w:r>
            <w:r>
              <w:rPr>
                <w:rFonts w:hint="cs"/>
                <w:rtl/>
              </w:rPr>
              <w:t>لم</w:t>
            </w:r>
            <w:r w:rsidRPr="00C620BC">
              <w:rPr>
                <w:rtl/>
              </w:rPr>
              <w:t>حقق من مؤشرات</w:t>
            </w:r>
          </w:p>
          <w:p w14:paraId="7409FB7D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أهداف الخطة التشغيلية للبرنامج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01E525" w14:textId="77777777" w:rsidR="00191DC6" w:rsidRPr="00C620BC" w:rsidRDefault="00191DC6" w:rsidP="00C620BC">
            <w:pPr>
              <w:jc w:val="center"/>
            </w:pPr>
          </w:p>
          <w:p w14:paraId="69C0844C" w14:textId="77777777" w:rsidR="00191DC6" w:rsidRPr="00C620BC" w:rsidRDefault="00191DC6" w:rsidP="00C620BC">
            <w:pPr>
              <w:jc w:val="center"/>
            </w:pPr>
            <w:r w:rsidRPr="00C620BC">
              <w:t>KPI-P-01</w:t>
            </w:r>
          </w:p>
        </w:tc>
      </w:tr>
      <w:tr w:rsidR="00191DC6" w:rsidRPr="00BA6855" w14:paraId="4BBDF3E0" w14:textId="77777777">
        <w:trPr>
          <w:trHeight w:val="616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26DA6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53A59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C0EEB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0153C1E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B02737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D1410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5794A9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EF1FC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تقويم الطالب لجودة</w:t>
            </w:r>
          </w:p>
          <w:p w14:paraId="70C61B2C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خبرات التعلم في البرامج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0D63E3" w14:textId="77777777" w:rsidR="00191DC6" w:rsidRPr="00C620BC" w:rsidRDefault="00191DC6" w:rsidP="00C620BC">
            <w:pPr>
              <w:jc w:val="center"/>
            </w:pPr>
            <w:r w:rsidRPr="00C620BC">
              <w:t>KPI-P-02</w:t>
            </w:r>
          </w:p>
        </w:tc>
      </w:tr>
      <w:tr w:rsidR="00191DC6" w:rsidRPr="00BA6855" w14:paraId="37FC63F2" w14:textId="77777777">
        <w:trPr>
          <w:trHeight w:val="614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1AE51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94060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92BE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856422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5F2F6A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ABECA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661795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3A4EA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تقويم الطالب لجودة</w:t>
            </w:r>
          </w:p>
          <w:p w14:paraId="21FA9387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ا</w:t>
            </w:r>
            <w:r>
              <w:rPr>
                <w:rFonts w:hint="cs"/>
                <w:rtl/>
              </w:rPr>
              <w:t>ل</w:t>
            </w:r>
            <w:r w:rsidRPr="00C620BC">
              <w:rPr>
                <w:rtl/>
              </w:rPr>
              <w:t>مقررات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FA78E3" w14:textId="77777777" w:rsidR="00191DC6" w:rsidRPr="00C620BC" w:rsidRDefault="00191DC6" w:rsidP="00C620BC">
            <w:pPr>
              <w:jc w:val="center"/>
            </w:pPr>
            <w:r w:rsidRPr="00C620BC">
              <w:t>KPI-P-03</w:t>
            </w:r>
          </w:p>
        </w:tc>
      </w:tr>
      <w:tr w:rsidR="00191DC6" w:rsidRPr="00BA6855" w14:paraId="6EBC6CA0" w14:textId="77777777">
        <w:trPr>
          <w:trHeight w:val="599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31FB1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3AEE7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9B973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DC290C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1F9B03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A79EA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73C5D9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E661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 xml:space="preserve">معدل </w:t>
            </w:r>
            <w:r>
              <w:rPr>
                <w:rFonts w:hint="cs"/>
                <w:rtl/>
              </w:rPr>
              <w:t>ا</w:t>
            </w:r>
            <w:r w:rsidRPr="00C620BC">
              <w:rPr>
                <w:rtl/>
              </w:rPr>
              <w:t>ل</w:t>
            </w:r>
            <w:r>
              <w:rPr>
                <w:rFonts w:hint="cs"/>
                <w:rtl/>
              </w:rPr>
              <w:t>ا</w:t>
            </w:r>
            <w:r w:rsidRPr="00C620BC">
              <w:rPr>
                <w:rtl/>
              </w:rPr>
              <w:t>تمام الظاهري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7FB32" w14:textId="77777777" w:rsidR="00191DC6" w:rsidRPr="00C620BC" w:rsidRDefault="00191DC6" w:rsidP="00C620BC">
            <w:pPr>
              <w:jc w:val="center"/>
            </w:pPr>
            <w:r w:rsidRPr="00C620BC">
              <w:t>KPI-P-04</w:t>
            </w:r>
          </w:p>
        </w:tc>
      </w:tr>
      <w:tr w:rsidR="00191DC6" w:rsidRPr="00BA6855" w14:paraId="121122C5" w14:textId="77777777">
        <w:trPr>
          <w:trHeight w:val="616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0308F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B04C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F1EFE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949F69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B44E45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B7FB6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CF505F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B0B87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معدل استبقاء طالب</w:t>
            </w:r>
          </w:p>
          <w:p w14:paraId="3F060AAB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 xml:space="preserve">السنة </w:t>
            </w:r>
            <w:r>
              <w:rPr>
                <w:rFonts w:hint="cs"/>
                <w:rtl/>
              </w:rPr>
              <w:t>الأ</w:t>
            </w:r>
            <w:r w:rsidRPr="00C620BC">
              <w:rPr>
                <w:rtl/>
              </w:rPr>
              <w:t>ولى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D406AE" w14:textId="77777777" w:rsidR="00191DC6" w:rsidRPr="00C620BC" w:rsidRDefault="00191DC6" w:rsidP="00C620BC">
            <w:pPr>
              <w:jc w:val="center"/>
            </w:pPr>
            <w:r w:rsidRPr="00C620BC">
              <w:t>KPI-P-05</w:t>
            </w:r>
          </w:p>
        </w:tc>
      </w:tr>
      <w:tr w:rsidR="00191DC6" w:rsidRPr="00BA6855" w14:paraId="50938C3B" w14:textId="77777777">
        <w:trPr>
          <w:trHeight w:val="920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A613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FDD1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02FBD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044665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0D5745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9F651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B4BD4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8EC05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مستوى أداء الطالب في</w:t>
            </w:r>
          </w:p>
          <w:p w14:paraId="24F333CA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ا</w:t>
            </w:r>
            <w:r>
              <w:rPr>
                <w:rFonts w:hint="cs"/>
                <w:rtl/>
              </w:rPr>
              <w:t>لا</w:t>
            </w:r>
            <w:r w:rsidRPr="00C620BC">
              <w:rPr>
                <w:rtl/>
              </w:rPr>
              <w:t>ختبارات ا</w:t>
            </w:r>
            <w:r>
              <w:rPr>
                <w:rFonts w:hint="cs"/>
                <w:rtl/>
              </w:rPr>
              <w:t>ل</w:t>
            </w:r>
            <w:r w:rsidRPr="00C620BC">
              <w:rPr>
                <w:rtl/>
              </w:rPr>
              <w:t>مهنية</w:t>
            </w:r>
            <w:r>
              <w:rPr>
                <w:rFonts w:hint="cs"/>
                <w:rtl/>
              </w:rPr>
              <w:t xml:space="preserve"> </w:t>
            </w:r>
            <w:r w:rsidRPr="00C620BC">
              <w:rPr>
                <w:rtl/>
              </w:rPr>
              <w:t>و</w:t>
            </w:r>
            <w:r w:rsidRPr="00C620BC">
              <w:t>/</w:t>
            </w:r>
            <w:r w:rsidRPr="00C620BC">
              <w:rPr>
                <w:rtl/>
              </w:rPr>
              <w:t>أو الوطنية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169A29" w14:textId="77777777" w:rsidR="00191DC6" w:rsidRPr="00C620BC" w:rsidRDefault="00191DC6" w:rsidP="00C620BC">
            <w:pPr>
              <w:jc w:val="center"/>
            </w:pPr>
          </w:p>
          <w:p w14:paraId="7B24DF32" w14:textId="77777777" w:rsidR="00191DC6" w:rsidRPr="00C620BC" w:rsidRDefault="00191DC6" w:rsidP="00C620BC">
            <w:pPr>
              <w:jc w:val="center"/>
            </w:pPr>
            <w:r w:rsidRPr="00C620BC">
              <w:t>KPI-P-06</w:t>
            </w:r>
          </w:p>
        </w:tc>
      </w:tr>
      <w:tr w:rsidR="00191DC6" w:rsidRPr="00BA6855" w14:paraId="10802485" w14:textId="77777777">
        <w:trPr>
          <w:trHeight w:val="920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79211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B7FD3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39FD7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A7BAF2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BBA677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DE0D3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D6BDF8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993A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توظيف الخريجين والتحاقهم ببرامج</w:t>
            </w:r>
          </w:p>
          <w:p w14:paraId="6DFD2082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الدراسات العليا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4FE49" w14:textId="77777777" w:rsidR="00191DC6" w:rsidRPr="00C620BC" w:rsidRDefault="00191DC6" w:rsidP="00C620BC">
            <w:pPr>
              <w:jc w:val="center"/>
            </w:pPr>
          </w:p>
          <w:p w14:paraId="602BEF17" w14:textId="77777777" w:rsidR="00191DC6" w:rsidRPr="00C620BC" w:rsidRDefault="00191DC6" w:rsidP="00C620BC">
            <w:pPr>
              <w:jc w:val="center"/>
            </w:pPr>
            <w:r w:rsidRPr="00C620BC">
              <w:t>KPI-P-07</w:t>
            </w:r>
          </w:p>
        </w:tc>
      </w:tr>
      <w:tr w:rsidR="00191DC6" w:rsidRPr="00BA6855" w14:paraId="4094391B" w14:textId="77777777">
        <w:trPr>
          <w:trHeight w:val="616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5A9A8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A535F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D25F9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569FB8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3A1CA7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9FF19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6C200D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64E85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معدل عدد الطالب في</w:t>
            </w:r>
          </w:p>
          <w:p w14:paraId="1FCEF5D9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الصف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BA3BC7" w14:textId="77777777" w:rsidR="00191DC6" w:rsidRPr="00C620BC" w:rsidRDefault="00191DC6" w:rsidP="00C620BC">
            <w:pPr>
              <w:jc w:val="center"/>
            </w:pPr>
            <w:r w:rsidRPr="00C620BC">
              <w:t>KPI-P-08</w:t>
            </w:r>
          </w:p>
        </w:tc>
      </w:tr>
      <w:tr w:rsidR="00191DC6" w:rsidRPr="00BA6855" w14:paraId="25D7B9FD" w14:textId="77777777">
        <w:trPr>
          <w:trHeight w:val="61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F854C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968D6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A45E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B9A70D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4A960F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B8C7F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F9D62E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A67B7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تقويم جهات التوظيف</w:t>
            </w:r>
          </w:p>
          <w:p w14:paraId="4A89E2D9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لكفاءة خريجي البرنامج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072FA" w14:textId="77777777" w:rsidR="00191DC6" w:rsidRPr="00C620BC" w:rsidRDefault="00191DC6" w:rsidP="00C620BC">
            <w:pPr>
              <w:jc w:val="center"/>
            </w:pPr>
            <w:r w:rsidRPr="00C620BC">
              <w:t>KPI-P-09</w:t>
            </w:r>
          </w:p>
        </w:tc>
      </w:tr>
      <w:tr w:rsidR="00191DC6" w:rsidRPr="00BA6855" w14:paraId="69F7848D" w14:textId="77777777">
        <w:trPr>
          <w:trHeight w:val="61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6D83B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2278E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41713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7861F5A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6D90C5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79D92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4D93C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E9B8E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رضا الطالب عن الخدمات</w:t>
            </w:r>
          </w:p>
          <w:p w14:paraId="17B25860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ال</w:t>
            </w:r>
            <w:r>
              <w:rPr>
                <w:rFonts w:hint="cs"/>
                <w:rtl/>
              </w:rPr>
              <w:t>م</w:t>
            </w:r>
            <w:r w:rsidRPr="00C620BC">
              <w:rPr>
                <w:rtl/>
              </w:rPr>
              <w:t>قدمة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520C9" w14:textId="77777777" w:rsidR="00191DC6" w:rsidRPr="00C620BC" w:rsidRDefault="00191DC6" w:rsidP="00C620BC">
            <w:pPr>
              <w:jc w:val="center"/>
            </w:pPr>
            <w:r w:rsidRPr="00C620BC">
              <w:t>KPI-P-10</w:t>
            </w:r>
          </w:p>
        </w:tc>
      </w:tr>
      <w:tr w:rsidR="00191DC6" w:rsidRPr="00BA6855" w14:paraId="248962B5" w14:textId="77777777">
        <w:trPr>
          <w:trHeight w:val="616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504A4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FE53C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A30F3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34A162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2014E6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EB5C4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FDD7F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11AF2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نسبة الطالب إلى هيئة</w:t>
            </w:r>
          </w:p>
          <w:p w14:paraId="73F3662A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التدريس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A35890" w14:textId="77777777" w:rsidR="00191DC6" w:rsidRPr="00C620BC" w:rsidRDefault="00191DC6" w:rsidP="00C620BC">
            <w:pPr>
              <w:jc w:val="center"/>
            </w:pPr>
            <w:r w:rsidRPr="00C620BC">
              <w:t>KPI-P-11</w:t>
            </w:r>
          </w:p>
        </w:tc>
      </w:tr>
      <w:tr w:rsidR="00191DC6" w:rsidRPr="00BA6855" w14:paraId="44D6EF65" w14:textId="77777777">
        <w:trPr>
          <w:trHeight w:val="61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C7DCA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28587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4909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13B291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B62569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62AF2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6A8525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2A041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النسبة ا</w:t>
            </w:r>
            <w:r>
              <w:rPr>
                <w:rFonts w:hint="cs"/>
                <w:rtl/>
              </w:rPr>
              <w:t>ل</w:t>
            </w:r>
            <w:r w:rsidRPr="00C620BC">
              <w:rPr>
                <w:rtl/>
              </w:rPr>
              <w:t>مئوية لتوزيع هيئة</w:t>
            </w:r>
          </w:p>
          <w:p w14:paraId="584A9FD9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التدريس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E3378D" w14:textId="77777777" w:rsidR="00191DC6" w:rsidRPr="00C620BC" w:rsidRDefault="00191DC6" w:rsidP="00C620BC">
            <w:pPr>
              <w:jc w:val="center"/>
            </w:pPr>
            <w:r w:rsidRPr="00C620BC">
              <w:t>KPI-P-12</w:t>
            </w:r>
          </w:p>
        </w:tc>
      </w:tr>
      <w:tr w:rsidR="00191DC6" w:rsidRPr="00BA6855" w14:paraId="25870E6E" w14:textId="77777777">
        <w:trPr>
          <w:trHeight w:val="614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AC100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ABF2B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4A7DF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CE8C1EB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643F26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7420F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0E2E90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D207C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نسبة تسرب هيئة التدريس</w:t>
            </w:r>
          </w:p>
          <w:p w14:paraId="2473E42E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من البرنامج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0575DB" w14:textId="77777777" w:rsidR="00191DC6" w:rsidRPr="00C620BC" w:rsidRDefault="00191DC6" w:rsidP="00C620BC">
            <w:pPr>
              <w:jc w:val="center"/>
            </w:pPr>
            <w:r w:rsidRPr="00C620BC">
              <w:t>KPI-P-13</w:t>
            </w:r>
          </w:p>
        </w:tc>
      </w:tr>
      <w:tr w:rsidR="00191DC6" w:rsidRPr="00BA6855" w14:paraId="0F9734CC" w14:textId="77777777">
        <w:trPr>
          <w:trHeight w:val="92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14A75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242B1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5787C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FC1460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A66CDB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B006D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3C1A88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2B171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النسبة ا</w:t>
            </w:r>
            <w:r>
              <w:rPr>
                <w:rFonts w:hint="cs"/>
                <w:rtl/>
              </w:rPr>
              <w:t>ل</w:t>
            </w:r>
            <w:r w:rsidRPr="00C620BC">
              <w:rPr>
                <w:rtl/>
              </w:rPr>
              <w:t xml:space="preserve">مئوية للنشر العلمي </w:t>
            </w:r>
            <w:r>
              <w:rPr>
                <w:rFonts w:hint="cs"/>
                <w:rtl/>
              </w:rPr>
              <w:t>لأ</w:t>
            </w:r>
            <w:r w:rsidRPr="00C620BC">
              <w:rPr>
                <w:rtl/>
              </w:rPr>
              <w:t>عضاء هيئة</w:t>
            </w:r>
          </w:p>
          <w:p w14:paraId="26EE1451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التدريس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8E4038" w14:textId="77777777" w:rsidR="00191DC6" w:rsidRPr="00C620BC" w:rsidRDefault="00191DC6" w:rsidP="00C620BC">
            <w:pPr>
              <w:jc w:val="center"/>
            </w:pPr>
          </w:p>
          <w:p w14:paraId="6A42612F" w14:textId="77777777" w:rsidR="00191DC6" w:rsidRPr="00C620BC" w:rsidRDefault="00191DC6" w:rsidP="00C620BC">
            <w:pPr>
              <w:jc w:val="center"/>
            </w:pPr>
            <w:r w:rsidRPr="00C620BC">
              <w:t>KPI-P-14</w:t>
            </w:r>
          </w:p>
        </w:tc>
      </w:tr>
      <w:tr w:rsidR="00191DC6" w:rsidRPr="00BA6855" w14:paraId="4087841F" w14:textId="77777777">
        <w:trPr>
          <w:trHeight w:val="61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13F17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E2C0D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CA844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F025B9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4E40F10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29F05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3B643A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0BDA4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معدل البحوث ا</w:t>
            </w:r>
            <w:r>
              <w:rPr>
                <w:rFonts w:hint="cs"/>
                <w:rtl/>
              </w:rPr>
              <w:t>ل</w:t>
            </w:r>
            <w:r w:rsidRPr="00C620BC">
              <w:rPr>
                <w:rtl/>
              </w:rPr>
              <w:t>منشورة</w:t>
            </w:r>
          </w:p>
          <w:p w14:paraId="51F81BBC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لكل عضو</w:t>
            </w:r>
            <w:r>
              <w:rPr>
                <w:rFonts w:hint="cs"/>
                <w:rtl/>
              </w:rPr>
              <w:t xml:space="preserve"> </w:t>
            </w:r>
            <w:r w:rsidRPr="00C620BC">
              <w:rPr>
                <w:rtl/>
              </w:rPr>
              <w:t>هيئة تدريس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CEF5D" w14:textId="77777777" w:rsidR="00191DC6" w:rsidRPr="00C620BC" w:rsidRDefault="00191DC6" w:rsidP="00C620BC">
            <w:pPr>
              <w:jc w:val="center"/>
            </w:pPr>
            <w:r w:rsidRPr="00C620BC">
              <w:t>KPI-P-15</w:t>
            </w:r>
          </w:p>
        </w:tc>
      </w:tr>
      <w:tr w:rsidR="00191DC6" w:rsidRPr="00BA6855" w14:paraId="2C064B90" w14:textId="77777777">
        <w:trPr>
          <w:trHeight w:val="92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48217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F6441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D86B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9C73A9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0DFEB9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1E15D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5F84AE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1BD29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معدل ال</w:t>
            </w:r>
            <w:r>
              <w:rPr>
                <w:rFonts w:hint="cs"/>
                <w:rtl/>
              </w:rPr>
              <w:t>ا</w:t>
            </w:r>
            <w:r w:rsidRPr="00C620BC">
              <w:rPr>
                <w:rtl/>
              </w:rPr>
              <w:t>قتباسات في</w:t>
            </w:r>
          </w:p>
          <w:p w14:paraId="3A729F58" w14:textId="77777777" w:rsidR="00191DC6" w:rsidRPr="00C620BC" w:rsidRDefault="00191DC6" w:rsidP="00C620BC">
            <w:pPr>
              <w:jc w:val="center"/>
            </w:pPr>
            <w:r w:rsidRPr="00C620BC">
              <w:rPr>
                <w:rtl/>
              </w:rPr>
              <w:t>ا</w:t>
            </w:r>
            <w:r>
              <w:rPr>
                <w:rFonts w:hint="cs"/>
                <w:rtl/>
              </w:rPr>
              <w:t>لمجلات</w:t>
            </w:r>
            <w:r w:rsidRPr="00C620BC"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ل</w:t>
            </w:r>
            <w:r w:rsidRPr="00C620BC">
              <w:rPr>
                <w:rtl/>
              </w:rPr>
              <w:t>محكمة لكل عضو هيئة تدريس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57B774" w14:textId="77777777" w:rsidR="00191DC6" w:rsidRPr="00C620BC" w:rsidRDefault="00191DC6" w:rsidP="00C620BC">
            <w:pPr>
              <w:jc w:val="center"/>
            </w:pPr>
          </w:p>
          <w:p w14:paraId="7225B7BA" w14:textId="77777777" w:rsidR="00191DC6" w:rsidRPr="00C620BC" w:rsidRDefault="00191DC6" w:rsidP="00C620BC">
            <w:pPr>
              <w:jc w:val="center"/>
            </w:pPr>
            <w:r w:rsidRPr="00C620BC">
              <w:t>KPI-P-16</w:t>
            </w:r>
          </w:p>
        </w:tc>
      </w:tr>
      <w:tr w:rsidR="00191DC6" w:rsidRPr="00BA6855" w14:paraId="52C7813A" w14:textId="77777777" w:rsidTr="009655F8">
        <w:trPr>
          <w:trHeight w:val="92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A9DC" w14:textId="77777777" w:rsidR="00191DC6" w:rsidRPr="00C620BC" w:rsidRDefault="00191DC6" w:rsidP="009655F8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A0888" w14:textId="77777777" w:rsidR="00191DC6" w:rsidRPr="00C620BC" w:rsidRDefault="00191DC6" w:rsidP="009655F8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6184F" w14:textId="77777777" w:rsidR="00191DC6" w:rsidRPr="00C620BC" w:rsidRDefault="00191DC6" w:rsidP="009655F8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3F4C71" w14:textId="77777777" w:rsidR="00191DC6" w:rsidRPr="00C620BC" w:rsidRDefault="00191DC6" w:rsidP="009655F8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964584D" w14:textId="77777777" w:rsidR="00191DC6" w:rsidRPr="00C620BC" w:rsidRDefault="00191DC6" w:rsidP="009655F8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6639" w14:textId="77777777" w:rsidR="00191DC6" w:rsidRPr="00C620BC" w:rsidRDefault="00191DC6" w:rsidP="009655F8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A9A43" w14:textId="77777777" w:rsidR="00191DC6" w:rsidRPr="00C620BC" w:rsidRDefault="00191DC6" w:rsidP="009655F8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CB211" w14:textId="77777777" w:rsidR="00191DC6" w:rsidRPr="00BA6855" w:rsidRDefault="00191DC6" w:rsidP="009655F8">
            <w:pPr>
              <w:jc w:val="center"/>
            </w:pPr>
            <w:r w:rsidRPr="00BA6855">
              <w:rPr>
                <w:rtl/>
              </w:rPr>
              <w:t>رضا ا</w:t>
            </w:r>
            <w:r>
              <w:rPr>
                <w:rFonts w:hint="cs"/>
                <w:rtl/>
              </w:rPr>
              <w:t>ل</w:t>
            </w:r>
            <w:r w:rsidRPr="00BA6855">
              <w:rPr>
                <w:rtl/>
              </w:rPr>
              <w:t>مستفيدين عن</w:t>
            </w:r>
          </w:p>
          <w:p w14:paraId="14D7F2B9" w14:textId="77777777" w:rsidR="00191DC6" w:rsidRPr="00C620BC" w:rsidRDefault="00191DC6" w:rsidP="009655F8">
            <w:pPr>
              <w:jc w:val="center"/>
              <w:rPr>
                <w:rtl/>
              </w:rPr>
            </w:pPr>
            <w:r w:rsidRPr="00BA6855">
              <w:rPr>
                <w:rtl/>
              </w:rPr>
              <w:t>مصادر</w:t>
            </w:r>
            <w:r>
              <w:rPr>
                <w:rFonts w:hint="cs"/>
                <w:rtl/>
              </w:rPr>
              <w:t xml:space="preserve"> </w:t>
            </w:r>
            <w:r w:rsidRPr="00BA6855">
              <w:rPr>
                <w:rtl/>
              </w:rPr>
              <w:t>التعلم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875B54" w14:textId="77777777" w:rsidR="00191DC6" w:rsidRPr="00C620BC" w:rsidRDefault="00191DC6" w:rsidP="009655F8">
            <w:pPr>
              <w:jc w:val="center"/>
            </w:pPr>
            <w:r w:rsidRPr="00BA6855">
              <w:t>KPI-P-17</w:t>
            </w:r>
          </w:p>
        </w:tc>
      </w:tr>
      <w:tr w:rsidR="00191DC6" w:rsidRPr="00BA6855" w14:paraId="3E6A38EA" w14:textId="77777777" w:rsidTr="001B7887">
        <w:trPr>
          <w:trHeight w:val="923"/>
        </w:trPr>
        <w:tc>
          <w:tcPr>
            <w:tcW w:w="712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DDD9C3"/>
          </w:tcPr>
          <w:p w14:paraId="4AB5747F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2E431197" w14:textId="77777777" w:rsidR="00191DC6" w:rsidRPr="00BA6855" w:rsidRDefault="00191DC6" w:rsidP="00F960C7">
            <w:pPr>
              <w:jc w:val="center"/>
            </w:pPr>
            <w:r w:rsidRPr="00BA6855">
              <w:rPr>
                <w:rtl/>
              </w:rPr>
              <w:t>مؤشرات أداء إضافية</w:t>
            </w:r>
          </w:p>
          <w:p w14:paraId="5E06A572" w14:textId="77777777" w:rsidR="00191DC6" w:rsidRPr="00F960C7" w:rsidRDefault="00191DC6" w:rsidP="00F960C7">
            <w:pPr>
              <w:jc w:val="center"/>
              <w:rPr>
                <w:rtl/>
              </w:rPr>
            </w:pPr>
            <w:proofErr w:type="gramStart"/>
            <w:r>
              <w:t>)</w:t>
            </w:r>
            <w:r w:rsidRPr="00BA6855">
              <w:rPr>
                <w:rtl/>
              </w:rPr>
              <w:t>إن</w:t>
            </w:r>
            <w:proofErr w:type="gramEnd"/>
            <w:r w:rsidRPr="00BA6855">
              <w:rPr>
                <w:rtl/>
              </w:rPr>
              <w:t xml:space="preserve"> وجد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14:paraId="4005ED37" w14:textId="77777777" w:rsidR="00191DC6" w:rsidRPr="00C620BC" w:rsidRDefault="00191DC6" w:rsidP="00C620BC">
            <w:pPr>
              <w:jc w:val="center"/>
            </w:pPr>
          </w:p>
        </w:tc>
      </w:tr>
      <w:tr w:rsidR="00191DC6" w:rsidRPr="00BA6855" w14:paraId="2F48769E" w14:textId="77777777" w:rsidTr="00F960C7">
        <w:trPr>
          <w:trHeight w:val="92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62BFF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297F3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C1599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C583FF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659964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A5D4F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9A5A37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3EADC" w14:textId="77777777" w:rsidR="00191DC6" w:rsidRPr="00C620BC" w:rsidRDefault="00191DC6" w:rsidP="00F960C7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5F5ED" w14:textId="77777777" w:rsidR="00191DC6" w:rsidRPr="00C620BC" w:rsidRDefault="00191DC6" w:rsidP="00C620BC">
            <w:pPr>
              <w:jc w:val="center"/>
            </w:pPr>
          </w:p>
        </w:tc>
      </w:tr>
      <w:tr w:rsidR="00191DC6" w:rsidRPr="00BA6855" w14:paraId="4551E937" w14:textId="77777777">
        <w:trPr>
          <w:trHeight w:val="92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B45FF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8FCC4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5965C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26393D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6EAFA1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47E7F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857ACC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4A179" w14:textId="77777777" w:rsidR="00191DC6" w:rsidRPr="00C620BC" w:rsidRDefault="00191DC6" w:rsidP="00C620BC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39618" w14:textId="77777777" w:rsidR="00191DC6" w:rsidRPr="00C620BC" w:rsidRDefault="00191DC6" w:rsidP="00C620BC">
            <w:pPr>
              <w:jc w:val="center"/>
            </w:pPr>
          </w:p>
        </w:tc>
      </w:tr>
      <w:tr w:rsidR="00191DC6" w:rsidRPr="00BA6855" w14:paraId="7AB2D29F" w14:textId="77777777">
        <w:trPr>
          <w:trHeight w:val="92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BC4B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076DE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CF298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D3AA27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337A9A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33704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9282D3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A17C" w14:textId="77777777" w:rsidR="00191DC6" w:rsidRPr="00C620BC" w:rsidRDefault="00191DC6" w:rsidP="00C620BC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8CDACE" w14:textId="77777777" w:rsidR="00191DC6" w:rsidRPr="00C620BC" w:rsidRDefault="00191DC6" w:rsidP="00C620BC">
            <w:pPr>
              <w:jc w:val="center"/>
            </w:pPr>
          </w:p>
        </w:tc>
      </w:tr>
      <w:tr w:rsidR="00191DC6" w:rsidRPr="00BA6855" w14:paraId="243173F2" w14:textId="77777777">
        <w:trPr>
          <w:trHeight w:val="92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70A09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C0E0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C47C2" w14:textId="77777777" w:rsidR="00191DC6" w:rsidRPr="00C620BC" w:rsidRDefault="00191DC6" w:rsidP="00C620BC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89DD61" w14:textId="77777777" w:rsidR="00191DC6" w:rsidRPr="00C620BC" w:rsidRDefault="00191DC6" w:rsidP="00C620BC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FEAE67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568ED" w14:textId="77777777" w:rsidR="00191DC6" w:rsidRPr="00C620BC" w:rsidRDefault="00191DC6" w:rsidP="00C620BC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73F30" w14:textId="77777777" w:rsidR="00191DC6" w:rsidRPr="00C620BC" w:rsidRDefault="00191DC6" w:rsidP="00C620BC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0055C" w14:textId="77777777" w:rsidR="00191DC6" w:rsidRPr="00C620BC" w:rsidRDefault="00191DC6" w:rsidP="00C620BC">
            <w:pPr>
              <w:jc w:val="center"/>
              <w:rPr>
                <w:rtl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A43A2" w14:textId="77777777" w:rsidR="00191DC6" w:rsidRPr="00C620BC" w:rsidRDefault="00191DC6" w:rsidP="00C620BC">
            <w:pPr>
              <w:jc w:val="center"/>
            </w:pPr>
          </w:p>
        </w:tc>
      </w:tr>
    </w:tbl>
    <w:p w14:paraId="1839D971" w14:textId="77777777" w:rsidR="002355D3" w:rsidRDefault="002355D3" w:rsidP="002355D3">
      <w:pPr>
        <w:tabs>
          <w:tab w:val="left" w:pos="5040"/>
        </w:tabs>
      </w:pPr>
    </w:p>
    <w:p w14:paraId="7E57854F" w14:textId="77777777" w:rsidR="002355D3" w:rsidRDefault="002355D3" w:rsidP="002355D3">
      <w:pPr>
        <w:tabs>
          <w:tab w:val="left" w:pos="5040"/>
        </w:tabs>
      </w:pPr>
      <w:r>
        <w:rPr>
          <w:rtl/>
        </w:rPr>
        <w:tab/>
      </w:r>
    </w:p>
    <w:p w14:paraId="7EA22FEA" w14:textId="77777777" w:rsidR="002355D3" w:rsidRPr="002355D3" w:rsidRDefault="002355D3" w:rsidP="002355D3"/>
    <w:p w14:paraId="2F152CE7" w14:textId="77777777" w:rsidR="002355D3" w:rsidRPr="002355D3" w:rsidRDefault="002355D3" w:rsidP="002355D3"/>
    <w:p w14:paraId="5A686E5C" w14:textId="77777777" w:rsidR="002355D3" w:rsidRDefault="002355D3" w:rsidP="002355D3">
      <w:pPr>
        <w:tabs>
          <w:tab w:val="left" w:pos="4980"/>
        </w:tabs>
      </w:pPr>
    </w:p>
    <w:p w14:paraId="735EB475" w14:textId="77777777" w:rsidR="00191DC6" w:rsidRPr="002355D3" w:rsidRDefault="002355D3" w:rsidP="002355D3">
      <w:pPr>
        <w:tabs>
          <w:tab w:val="left" w:pos="4980"/>
        </w:tabs>
        <w:sectPr w:rsidR="00191DC6" w:rsidRPr="002355D3">
          <w:footerReference w:type="default" r:id="rId9"/>
          <w:pgSz w:w="11910" w:h="16840"/>
          <w:pgMar w:top="1320" w:right="100" w:bottom="1160" w:left="140" w:header="0" w:footer="963" w:gutter="0"/>
          <w:cols w:space="720"/>
        </w:sectPr>
      </w:pPr>
      <w:r>
        <w:rPr>
          <w:rtl/>
        </w:rPr>
        <w:tab/>
      </w:r>
    </w:p>
    <w:p w14:paraId="133DE212" w14:textId="77777777" w:rsidR="00191DC6" w:rsidRPr="00BA6855" w:rsidRDefault="00191DC6" w:rsidP="002355D3">
      <w:pPr>
        <w:ind w:firstLine="720"/>
      </w:pPr>
      <w:r w:rsidRPr="00BA6855">
        <w:lastRenderedPageBreak/>
        <w:t>2</w:t>
      </w:r>
      <w:r w:rsidRPr="00BA6855">
        <w:rPr>
          <w:rtl/>
        </w:rPr>
        <w:t xml:space="preserve"> البيانات ا</w:t>
      </w:r>
      <w:r>
        <w:rPr>
          <w:rFonts w:hint="cs"/>
          <w:rtl/>
        </w:rPr>
        <w:t>لإ</w:t>
      </w:r>
      <w:r w:rsidRPr="00BA6855">
        <w:rPr>
          <w:rtl/>
        </w:rPr>
        <w:t>حصائية</w:t>
      </w:r>
    </w:p>
    <w:p w14:paraId="48167FDD" w14:textId="77777777" w:rsidR="00191DC6" w:rsidRPr="00BA6855" w:rsidRDefault="00191DC6" w:rsidP="00F960C7">
      <w:pPr>
        <w:ind w:firstLine="720"/>
        <w:rPr>
          <w:rtl/>
        </w:rPr>
      </w:pPr>
      <w:r w:rsidRPr="00BA6855">
        <w:t>1-2</w:t>
      </w:r>
      <w:r w:rsidRPr="00BA6855">
        <w:rPr>
          <w:rtl/>
        </w:rPr>
        <w:t xml:space="preserve"> إحصائيات </w:t>
      </w:r>
      <w:proofErr w:type="gramStart"/>
      <w:r w:rsidRPr="00BA6855">
        <w:rPr>
          <w:rtl/>
        </w:rPr>
        <w:t xml:space="preserve">الطلبة </w:t>
      </w:r>
      <w:r>
        <w:t>)</w:t>
      </w:r>
      <w:proofErr w:type="gramEnd"/>
      <w:r w:rsidRPr="00BA6855">
        <w:rPr>
          <w:rtl/>
        </w:rPr>
        <w:t xml:space="preserve"> </w:t>
      </w:r>
      <w:r w:rsidRPr="00F960C7">
        <w:rPr>
          <w:sz w:val="16"/>
          <w:szCs w:val="16"/>
          <w:rtl/>
        </w:rPr>
        <w:t>في سنة التقرير</w:t>
      </w:r>
      <w:r>
        <w:rPr>
          <w:rFonts w:hint="cs"/>
          <w:rtl/>
        </w:rPr>
        <w:t>)</w:t>
      </w:r>
    </w:p>
    <w:p w14:paraId="22342B63" w14:textId="77777777" w:rsidR="00191DC6" w:rsidRPr="00BA6855" w:rsidRDefault="00191DC6" w:rsidP="00BA6855"/>
    <w:tbl>
      <w:tblPr>
        <w:tblStyle w:val="TableNormal"/>
        <w:tblW w:w="0" w:type="auto"/>
        <w:tblInd w:w="1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7852"/>
        <w:gridCol w:w="394"/>
      </w:tblGrid>
      <w:tr w:rsidR="00191DC6" w:rsidRPr="00BA6855" w14:paraId="161EE2F9" w14:textId="77777777" w:rsidTr="004A07D5">
        <w:trPr>
          <w:trHeight w:val="339"/>
        </w:trPr>
        <w:tc>
          <w:tcPr>
            <w:tcW w:w="132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4671303C" w14:textId="77777777" w:rsidR="00191DC6" w:rsidRPr="00BA6855" w:rsidRDefault="00191DC6" w:rsidP="004A07D5">
            <w:pPr>
              <w:jc w:val="center"/>
            </w:pPr>
            <w:r w:rsidRPr="00BA6855">
              <w:rPr>
                <w:rtl/>
              </w:rPr>
              <w:t>النتائج</w:t>
            </w:r>
          </w:p>
        </w:tc>
        <w:tc>
          <w:tcPr>
            <w:tcW w:w="78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7F543B45" w14:textId="77777777" w:rsidR="00191DC6" w:rsidRPr="00BA6855" w:rsidRDefault="00191DC6" w:rsidP="004A07D5">
            <w:pPr>
              <w:jc w:val="center"/>
            </w:pPr>
            <w:r w:rsidRPr="00BA6855">
              <w:rPr>
                <w:rtl/>
              </w:rPr>
              <w:t>العنصر</w:t>
            </w: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5D72BF39" w14:textId="77777777" w:rsidR="00191DC6" w:rsidRPr="00BA6855" w:rsidRDefault="00191DC6" w:rsidP="004A07D5">
            <w:pPr>
              <w:jc w:val="center"/>
            </w:pPr>
            <w:r w:rsidRPr="00BA6855">
              <w:rPr>
                <w:rtl/>
              </w:rPr>
              <w:t>م</w:t>
            </w:r>
          </w:p>
        </w:tc>
      </w:tr>
      <w:tr w:rsidR="00191DC6" w:rsidRPr="00BA6855" w14:paraId="6332750C" w14:textId="77777777" w:rsidTr="004A07D5">
        <w:trPr>
          <w:trHeight w:val="335"/>
        </w:trPr>
        <w:tc>
          <w:tcPr>
            <w:tcW w:w="1327" w:type="dxa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F62833" w14:textId="77777777" w:rsidR="00191DC6" w:rsidRPr="00BA6855" w:rsidRDefault="00191DC6" w:rsidP="004A07D5"/>
        </w:tc>
        <w:tc>
          <w:tcPr>
            <w:tcW w:w="7852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370F9C8" w14:textId="77777777" w:rsidR="00191DC6" w:rsidRPr="00BA6855" w:rsidRDefault="00191DC6" w:rsidP="004A07D5">
            <w:r w:rsidRPr="00BA6855">
              <w:rPr>
                <w:rtl/>
              </w:rPr>
              <w:t>عدد الطلبة الذين بدأوا البرنامج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14:paraId="102B2B8D" w14:textId="77777777" w:rsidR="00191DC6" w:rsidRPr="00BA6855" w:rsidRDefault="00191DC6" w:rsidP="004A07D5">
            <w:pPr>
              <w:jc w:val="center"/>
            </w:pPr>
            <w:r w:rsidRPr="00BA6855">
              <w:t>1</w:t>
            </w:r>
          </w:p>
        </w:tc>
      </w:tr>
      <w:tr w:rsidR="00191DC6" w:rsidRPr="00BA6855" w14:paraId="7840ED79" w14:textId="77777777" w:rsidTr="004A07D5">
        <w:trPr>
          <w:trHeight w:val="335"/>
        </w:trPr>
        <w:tc>
          <w:tcPr>
            <w:tcW w:w="132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C12960" w14:textId="77777777" w:rsidR="00191DC6" w:rsidRPr="00BA6855" w:rsidRDefault="00191DC6" w:rsidP="004A07D5"/>
        </w:tc>
        <w:tc>
          <w:tcPr>
            <w:tcW w:w="7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A5CFD74" w14:textId="77777777" w:rsidR="00191DC6" w:rsidRPr="00BA6855" w:rsidRDefault="00191DC6" w:rsidP="004A07D5">
            <w:r w:rsidRPr="00BA6855">
              <w:rPr>
                <w:rtl/>
              </w:rPr>
              <w:t>إجمالي عدد الطلبة الذين أت ّموا البرنامج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14:paraId="2C73F9BF" w14:textId="77777777" w:rsidR="00191DC6" w:rsidRPr="00BA6855" w:rsidRDefault="00191DC6" w:rsidP="004A07D5">
            <w:pPr>
              <w:jc w:val="center"/>
            </w:pPr>
            <w:r w:rsidRPr="00BA6855">
              <w:t>2</w:t>
            </w:r>
          </w:p>
        </w:tc>
      </w:tr>
      <w:tr w:rsidR="00191DC6" w:rsidRPr="00BA6855" w14:paraId="7F2A983A" w14:textId="77777777" w:rsidTr="004A07D5">
        <w:trPr>
          <w:trHeight w:val="330"/>
        </w:trPr>
        <w:tc>
          <w:tcPr>
            <w:tcW w:w="9179" w:type="dxa"/>
            <w:gridSpan w:val="2"/>
            <w:tcBorders>
              <w:top w:val="single" w:sz="6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6DE33A08" w14:textId="77777777" w:rsidR="00191DC6" w:rsidRPr="00BA6855" w:rsidRDefault="00191DC6" w:rsidP="004A07D5">
            <w:pPr>
              <w:rPr>
                <w:rtl/>
              </w:rPr>
            </w:pPr>
            <w:r w:rsidRPr="00BA6855">
              <w:rPr>
                <w:rtl/>
              </w:rPr>
              <w:t>عدد الطلبة الذين أت ّموا ا</w:t>
            </w:r>
            <w:r>
              <w:rPr>
                <w:rFonts w:hint="cs"/>
                <w:rtl/>
              </w:rPr>
              <w:t>ل</w:t>
            </w:r>
            <w:r w:rsidRPr="00BA6855">
              <w:rPr>
                <w:rtl/>
              </w:rPr>
              <w:t xml:space="preserve">مسارات الرئيسة ضمن البرنامج </w:t>
            </w:r>
            <w:r>
              <w:rPr>
                <w:rFonts w:hint="cs"/>
                <w:rtl/>
              </w:rPr>
              <w:t>(</w:t>
            </w:r>
            <w:r w:rsidRPr="00BA6855">
              <w:rPr>
                <w:rtl/>
              </w:rPr>
              <w:t xml:space="preserve">إن </w:t>
            </w:r>
            <w:proofErr w:type="gramStart"/>
            <w:r w:rsidRPr="00BA6855">
              <w:rPr>
                <w:rtl/>
              </w:rPr>
              <w:t xml:space="preserve">وجدت </w:t>
            </w:r>
            <w:r w:rsidRPr="00BA6855">
              <w:t>:</w:t>
            </w:r>
            <w:proofErr w:type="gramEnd"/>
            <w:r>
              <w:t xml:space="preserve"> (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364782" w14:textId="77777777" w:rsidR="00191DC6" w:rsidRPr="00BA6855" w:rsidRDefault="00191DC6" w:rsidP="004A07D5">
            <w:pPr>
              <w:jc w:val="center"/>
            </w:pPr>
          </w:p>
          <w:p w14:paraId="5A6210C7" w14:textId="77777777" w:rsidR="00191DC6" w:rsidRPr="00BA6855" w:rsidRDefault="00191DC6" w:rsidP="004A07D5">
            <w:pPr>
              <w:jc w:val="center"/>
            </w:pPr>
            <w:r w:rsidRPr="00BA6855">
              <w:t>3</w:t>
            </w:r>
          </w:p>
        </w:tc>
      </w:tr>
      <w:tr w:rsidR="00191DC6" w:rsidRPr="00BA6855" w14:paraId="731739B8" w14:textId="77777777" w:rsidTr="004A07D5">
        <w:trPr>
          <w:trHeight w:val="325"/>
        </w:trPr>
        <w:tc>
          <w:tcPr>
            <w:tcW w:w="132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201EE587" w14:textId="77777777" w:rsidR="00191DC6" w:rsidRPr="00BA6855" w:rsidRDefault="00191DC6" w:rsidP="004A07D5"/>
        </w:tc>
        <w:tc>
          <w:tcPr>
            <w:tcW w:w="785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5C583AA4" w14:textId="77777777" w:rsidR="00191DC6" w:rsidRPr="00BA6855" w:rsidRDefault="00191DC6" w:rsidP="004A07D5">
            <w:proofErr w:type="gramStart"/>
            <w:r w:rsidRPr="00BA6855">
              <w:t>.</w:t>
            </w:r>
            <w:r w:rsidRPr="00BA6855">
              <w:rPr>
                <w:rtl/>
              </w:rPr>
              <w:t>أ</w:t>
            </w:r>
            <w:proofErr w:type="gramEnd"/>
          </w:p>
        </w:tc>
        <w:tc>
          <w:tcPr>
            <w:tcW w:w="3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3FCE942C" w14:textId="77777777" w:rsidR="00191DC6" w:rsidRPr="00BA6855" w:rsidRDefault="00191DC6" w:rsidP="004A07D5">
            <w:pPr>
              <w:jc w:val="center"/>
            </w:pPr>
          </w:p>
        </w:tc>
      </w:tr>
      <w:tr w:rsidR="00191DC6" w:rsidRPr="00BA6855" w14:paraId="0E07B7EF" w14:textId="77777777" w:rsidTr="004A07D5">
        <w:trPr>
          <w:trHeight w:val="325"/>
        </w:trPr>
        <w:tc>
          <w:tcPr>
            <w:tcW w:w="132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5D0E2A99" w14:textId="77777777" w:rsidR="00191DC6" w:rsidRPr="00BA6855" w:rsidRDefault="00191DC6" w:rsidP="004A07D5"/>
        </w:tc>
        <w:tc>
          <w:tcPr>
            <w:tcW w:w="785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03851903" w14:textId="77777777" w:rsidR="00191DC6" w:rsidRPr="00BA6855" w:rsidRDefault="00191DC6" w:rsidP="004A07D5">
            <w:proofErr w:type="gramStart"/>
            <w:r w:rsidRPr="00BA6855">
              <w:t>.</w:t>
            </w:r>
            <w:r w:rsidRPr="00BA6855">
              <w:rPr>
                <w:rtl/>
              </w:rPr>
              <w:t>ب</w:t>
            </w:r>
            <w:proofErr w:type="gramEnd"/>
          </w:p>
        </w:tc>
        <w:tc>
          <w:tcPr>
            <w:tcW w:w="3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241D2B02" w14:textId="77777777" w:rsidR="00191DC6" w:rsidRPr="00BA6855" w:rsidRDefault="00191DC6" w:rsidP="004A07D5">
            <w:pPr>
              <w:jc w:val="center"/>
            </w:pPr>
          </w:p>
        </w:tc>
      </w:tr>
      <w:tr w:rsidR="00191DC6" w:rsidRPr="00BA6855" w14:paraId="1170D413" w14:textId="77777777" w:rsidTr="004A07D5">
        <w:trPr>
          <w:trHeight w:val="330"/>
        </w:trPr>
        <w:tc>
          <w:tcPr>
            <w:tcW w:w="1327" w:type="dxa"/>
            <w:tcBorders>
              <w:top w:val="dashSmallGap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27F4E2" w14:textId="77777777" w:rsidR="00191DC6" w:rsidRPr="00BA6855" w:rsidRDefault="00191DC6" w:rsidP="004A07D5"/>
        </w:tc>
        <w:tc>
          <w:tcPr>
            <w:tcW w:w="7852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A709E" w14:textId="77777777" w:rsidR="00191DC6" w:rsidRPr="00BA6855" w:rsidRDefault="00191DC6" w:rsidP="004A07D5">
            <w:proofErr w:type="gramStart"/>
            <w:r w:rsidRPr="00BA6855">
              <w:t>.</w:t>
            </w:r>
            <w:r w:rsidRPr="00BA6855">
              <w:rPr>
                <w:rtl/>
              </w:rPr>
              <w:t>ج</w:t>
            </w:r>
            <w:proofErr w:type="gramEnd"/>
          </w:p>
        </w:tc>
        <w:tc>
          <w:tcPr>
            <w:tcW w:w="3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78EF5A87" w14:textId="77777777" w:rsidR="00191DC6" w:rsidRPr="00BA6855" w:rsidRDefault="00191DC6" w:rsidP="004A07D5">
            <w:pPr>
              <w:jc w:val="center"/>
            </w:pPr>
          </w:p>
        </w:tc>
      </w:tr>
      <w:tr w:rsidR="00191DC6" w:rsidRPr="00BA6855" w14:paraId="4C8BFC5A" w14:textId="77777777" w:rsidTr="004A07D5">
        <w:trPr>
          <w:trHeight w:val="335"/>
        </w:trPr>
        <w:tc>
          <w:tcPr>
            <w:tcW w:w="1327" w:type="dxa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848717" w14:textId="77777777" w:rsidR="00191DC6" w:rsidRPr="00BA6855" w:rsidRDefault="00191DC6" w:rsidP="004A07D5"/>
        </w:tc>
        <w:tc>
          <w:tcPr>
            <w:tcW w:w="7852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73F3AF2" w14:textId="77777777" w:rsidR="00191DC6" w:rsidRPr="00BA6855" w:rsidRDefault="00191DC6" w:rsidP="004A07D5">
            <w:r w:rsidRPr="00BA6855">
              <w:rPr>
                <w:rtl/>
              </w:rPr>
              <w:t>عدد الطلبة الذين أتموا البرنامج في الحد ا</w:t>
            </w:r>
            <w:r>
              <w:rPr>
                <w:rFonts w:hint="cs"/>
                <w:rtl/>
              </w:rPr>
              <w:t>لأ</w:t>
            </w:r>
            <w:r w:rsidRPr="00BA6855">
              <w:rPr>
                <w:rtl/>
              </w:rPr>
              <w:t>دنى من مدة البرنامج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14:paraId="7FC53B97" w14:textId="77777777" w:rsidR="00191DC6" w:rsidRPr="00BA6855" w:rsidRDefault="00191DC6" w:rsidP="004A07D5">
            <w:pPr>
              <w:jc w:val="center"/>
            </w:pPr>
            <w:r w:rsidRPr="00BA6855">
              <w:t>4</w:t>
            </w:r>
          </w:p>
        </w:tc>
      </w:tr>
      <w:tr w:rsidR="00191DC6" w:rsidRPr="00BA6855" w14:paraId="1B4631E7" w14:textId="77777777" w:rsidTr="004A07D5">
        <w:trPr>
          <w:trHeight w:val="335"/>
        </w:trPr>
        <w:tc>
          <w:tcPr>
            <w:tcW w:w="132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5CE323" w14:textId="77777777" w:rsidR="00191DC6" w:rsidRPr="00BA6855" w:rsidRDefault="00191DC6" w:rsidP="004A07D5"/>
        </w:tc>
        <w:tc>
          <w:tcPr>
            <w:tcW w:w="7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3827268" w14:textId="77777777" w:rsidR="00191DC6" w:rsidRPr="00BA6855" w:rsidRDefault="00191DC6" w:rsidP="004A07D5">
            <w:r w:rsidRPr="00BA6855">
              <w:rPr>
                <w:rtl/>
              </w:rPr>
              <w:t>النسبة ا</w:t>
            </w:r>
            <w:r>
              <w:rPr>
                <w:rFonts w:hint="cs"/>
                <w:rtl/>
              </w:rPr>
              <w:t>لم</w:t>
            </w:r>
            <w:r w:rsidRPr="00BA6855">
              <w:rPr>
                <w:rtl/>
              </w:rPr>
              <w:t>ئوية للطلبة الذين أتموا البرنامج في الحد ا</w:t>
            </w:r>
            <w:r>
              <w:rPr>
                <w:rFonts w:hint="cs"/>
                <w:rtl/>
              </w:rPr>
              <w:t>لأ</w:t>
            </w:r>
            <w:r w:rsidRPr="00BA6855">
              <w:rPr>
                <w:rtl/>
              </w:rPr>
              <w:t xml:space="preserve">دنى من مدة البرنامج </w:t>
            </w:r>
            <w:r>
              <w:rPr>
                <w:rFonts w:hint="cs"/>
                <w:rtl/>
              </w:rPr>
              <w:t>(</w:t>
            </w:r>
            <w:r w:rsidRPr="00BA6855">
              <w:rPr>
                <w:rtl/>
              </w:rPr>
              <w:t>معدل ا</w:t>
            </w:r>
            <w:r>
              <w:rPr>
                <w:rFonts w:hint="cs"/>
                <w:rtl/>
              </w:rPr>
              <w:t>لإت</w:t>
            </w:r>
            <w:r w:rsidRPr="00BA6855">
              <w:rPr>
                <w:rtl/>
              </w:rPr>
              <w:t>مام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14:paraId="4E6BDE91" w14:textId="77777777" w:rsidR="00191DC6" w:rsidRPr="00BA6855" w:rsidRDefault="00191DC6" w:rsidP="004A07D5">
            <w:pPr>
              <w:jc w:val="center"/>
            </w:pPr>
            <w:r w:rsidRPr="00BA6855">
              <w:t>5</w:t>
            </w:r>
          </w:p>
        </w:tc>
      </w:tr>
      <w:tr w:rsidR="00191DC6" w:rsidRPr="00BA6855" w14:paraId="1E7A30C6" w14:textId="77777777" w:rsidTr="004A07D5">
        <w:trPr>
          <w:trHeight w:val="333"/>
        </w:trPr>
        <w:tc>
          <w:tcPr>
            <w:tcW w:w="132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F51A7F" w14:textId="77777777" w:rsidR="00191DC6" w:rsidRPr="00BA6855" w:rsidRDefault="00191DC6" w:rsidP="004A07D5"/>
        </w:tc>
        <w:tc>
          <w:tcPr>
            <w:tcW w:w="7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C066116" w14:textId="77777777" w:rsidR="00191DC6" w:rsidRPr="00BA6855" w:rsidRDefault="00191DC6" w:rsidP="004A07D5">
            <w:r w:rsidRPr="00BA6855">
              <w:rPr>
                <w:rtl/>
              </w:rPr>
              <w:t xml:space="preserve">عدد الطلبة الذين أت ّموا نقاط الخروج للبرنامج </w:t>
            </w:r>
            <w:r>
              <w:rPr>
                <w:rFonts w:hint="cs"/>
                <w:rtl/>
              </w:rPr>
              <w:t>(</w:t>
            </w:r>
            <w:r w:rsidRPr="00BA6855">
              <w:rPr>
                <w:rtl/>
              </w:rPr>
              <w:t>إن وجدت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14:paraId="2BC77903" w14:textId="77777777" w:rsidR="00191DC6" w:rsidRPr="00BA6855" w:rsidRDefault="00191DC6" w:rsidP="004A07D5">
            <w:pPr>
              <w:jc w:val="center"/>
            </w:pPr>
            <w:r w:rsidRPr="00BA6855">
              <w:t>6</w:t>
            </w:r>
          </w:p>
        </w:tc>
      </w:tr>
      <w:tr w:rsidR="00191DC6" w:rsidRPr="00BA6855" w14:paraId="498A3C81" w14:textId="77777777" w:rsidTr="004A07D5">
        <w:trPr>
          <w:trHeight w:val="337"/>
        </w:trPr>
        <w:tc>
          <w:tcPr>
            <w:tcW w:w="1327" w:type="dxa"/>
            <w:tcBorders>
              <w:top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ADD6BF" w14:textId="77777777" w:rsidR="00191DC6" w:rsidRPr="00BA6855" w:rsidRDefault="00191DC6" w:rsidP="004A07D5"/>
        </w:tc>
        <w:tc>
          <w:tcPr>
            <w:tcW w:w="7852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44DC8" w14:textId="77777777" w:rsidR="00191DC6" w:rsidRPr="00BA6855" w:rsidRDefault="00191DC6" w:rsidP="004A07D5">
            <w:r w:rsidRPr="00BA6855">
              <w:rPr>
                <w:rtl/>
              </w:rPr>
              <w:t>النسبة ا</w:t>
            </w:r>
            <w:r>
              <w:rPr>
                <w:rFonts w:hint="cs"/>
                <w:rtl/>
              </w:rPr>
              <w:t>ل</w:t>
            </w:r>
            <w:r w:rsidRPr="00BA6855">
              <w:rPr>
                <w:rtl/>
              </w:rPr>
              <w:t xml:space="preserve">مئوية للطلبة الذين أتموا نقاط الخروج للبرنامج </w:t>
            </w:r>
            <w:r>
              <w:rPr>
                <w:rFonts w:hint="cs"/>
                <w:rtl/>
              </w:rPr>
              <w:t>(</w:t>
            </w:r>
            <w:r w:rsidRPr="00BA6855">
              <w:rPr>
                <w:rtl/>
              </w:rPr>
              <w:t xml:space="preserve">إن </w:t>
            </w:r>
            <w:proofErr w:type="gramStart"/>
            <w:r w:rsidRPr="00BA6855">
              <w:rPr>
                <w:rtl/>
              </w:rPr>
              <w:t xml:space="preserve">وجدت </w:t>
            </w:r>
            <w:r>
              <w:rPr>
                <w:rFonts w:hint="cs"/>
                <w:rtl/>
              </w:rPr>
              <w:t>)</w:t>
            </w:r>
            <w:proofErr w:type="gramEnd"/>
          </w:p>
        </w:tc>
        <w:tc>
          <w:tcPr>
            <w:tcW w:w="3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F8B6D0" w14:textId="77777777" w:rsidR="00191DC6" w:rsidRPr="00BA6855" w:rsidRDefault="00191DC6" w:rsidP="004A07D5">
            <w:pPr>
              <w:jc w:val="center"/>
            </w:pPr>
            <w:r w:rsidRPr="00BA6855">
              <w:t>7</w:t>
            </w:r>
          </w:p>
        </w:tc>
      </w:tr>
    </w:tbl>
    <w:p w14:paraId="573FECEA" w14:textId="77777777" w:rsidR="00191DC6" w:rsidRDefault="00191DC6" w:rsidP="004A07D5">
      <w:pPr>
        <w:ind w:left="897"/>
        <w:rPr>
          <w:rtl/>
        </w:rPr>
      </w:pPr>
      <w:r w:rsidRPr="00BA6855">
        <w:t>*</w:t>
      </w:r>
      <w:r>
        <w:t xml:space="preserve"> </w:t>
      </w:r>
      <w:r w:rsidRPr="00BA6855">
        <w:rPr>
          <w:rtl/>
        </w:rPr>
        <w:t xml:space="preserve"> </w:t>
      </w:r>
      <w:r w:rsidRPr="00C63838">
        <w:rPr>
          <w:rFonts w:asciiTheme="minorBidi" w:hAnsiTheme="minorBidi"/>
          <w:b/>
          <w:bCs/>
          <w:sz w:val="18"/>
          <w:szCs w:val="18"/>
          <w:rtl/>
        </w:rPr>
        <w:t>يتم إدراج جدول منفصل للمقر الرئيس ولكل فرع من فروع البرنامج</w:t>
      </w:r>
    </w:p>
    <w:p w14:paraId="4A70B4DC" w14:textId="77777777" w:rsidR="00191DC6" w:rsidRDefault="00191DC6" w:rsidP="004A07D5">
      <w:pPr>
        <w:ind w:left="897"/>
        <w:rPr>
          <w:rtl/>
        </w:rPr>
      </w:pPr>
    </w:p>
    <w:p w14:paraId="60D72C51" w14:textId="77777777" w:rsidR="00191DC6" w:rsidRDefault="00191DC6" w:rsidP="004A07D5">
      <w:pPr>
        <w:ind w:left="897"/>
        <w:rPr>
          <w:rtl/>
        </w:rPr>
      </w:pPr>
    </w:p>
    <w:p w14:paraId="39CC1BCF" w14:textId="77777777" w:rsidR="00191DC6" w:rsidRDefault="00191DC6" w:rsidP="006B2D82">
      <w:pPr>
        <w:ind w:left="1038"/>
        <w:rPr>
          <w:rtl/>
        </w:rPr>
      </w:pPr>
      <w:r w:rsidRPr="00BA68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BB548" wp14:editId="4D864334">
                <wp:simplePos x="0" y="0"/>
                <wp:positionH relativeFrom="page">
                  <wp:posOffset>733425</wp:posOffset>
                </wp:positionH>
                <wp:positionV relativeFrom="page">
                  <wp:posOffset>4762500</wp:posOffset>
                </wp:positionV>
                <wp:extent cx="6106795" cy="4333240"/>
                <wp:effectExtent l="0" t="0" r="8255" b="1016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433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3"/>
                              <w:gridCol w:w="1663"/>
                              <w:gridCol w:w="2275"/>
                              <w:gridCol w:w="3701"/>
                              <w:gridCol w:w="508"/>
                            </w:tblGrid>
                            <w:tr w:rsidR="00191DC6" w:rsidRPr="004A07D5" w14:paraId="2AA54739" w14:textId="77777777" w:rsidTr="006B2D82">
                              <w:trPr>
                                <w:trHeight w:val="613"/>
                              </w:trPr>
                              <w:tc>
                                <w:tcPr>
                                  <w:tcW w:w="1423" w:type="dxa"/>
                                  <w:tcBorders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124A3A53" w14:textId="77777777" w:rsidR="00191DC6" w:rsidRPr="004A07D5" w:rsidRDefault="00191DC6" w:rsidP="006B2D82">
                                  <w:pPr>
                                    <w:jc w:val="center"/>
                                  </w:pPr>
                                  <w:r w:rsidRPr="004A07D5">
                                    <w:rPr>
                                      <w:rtl/>
                                    </w:rPr>
                                    <w:t>نتائج التقييم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44AC2EF6" w14:textId="77777777" w:rsidR="00191DC6" w:rsidRPr="004A07D5" w:rsidRDefault="00191DC6" w:rsidP="006B2D82">
                                  <w:pPr>
                                    <w:jc w:val="center"/>
                                  </w:pPr>
                                  <w:r w:rsidRPr="004A07D5">
                                    <w:rPr>
                                      <w:rtl/>
                                    </w:rPr>
                                    <w:t xml:space="preserve">مستوى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</w:t>
                                  </w:r>
                                  <w:r w:rsidRPr="004A07D5">
                                    <w:rPr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أ</w:t>
                                  </w:r>
                                  <w:r w:rsidRPr="004A07D5">
                                    <w:rPr>
                                      <w:rtl/>
                                    </w:rPr>
                                    <w:t>داء</w:t>
                                  </w:r>
                                </w:p>
                                <w:p w14:paraId="1C925EAC" w14:textId="77777777" w:rsidR="00191DC6" w:rsidRPr="004A07D5" w:rsidRDefault="00191DC6" w:rsidP="006B2D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</w:t>
                                  </w:r>
                                  <w:r w:rsidRPr="004A07D5">
                                    <w:rPr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</w:t>
                                  </w:r>
                                  <w:r w:rsidRPr="004A07D5">
                                    <w:rPr>
                                      <w:rtl/>
                                    </w:rPr>
                                    <w:t>ستهدف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3646B504" w14:textId="77777777" w:rsidR="00191DC6" w:rsidRPr="004A07D5" w:rsidRDefault="00191DC6" w:rsidP="006B2D82">
                                  <w:pPr>
                                    <w:jc w:val="center"/>
                                  </w:pPr>
                                  <w:r w:rsidRPr="004A07D5">
                                    <w:rPr>
                                      <w:rtl/>
                                    </w:rPr>
                                    <w:t>طرق التقويم</w:t>
                                  </w:r>
                                </w:p>
                                <w:p w14:paraId="519B2DB3" w14:textId="77777777" w:rsidR="00191DC6" w:rsidRPr="004A07D5" w:rsidRDefault="00191DC6" w:rsidP="006B2D82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)</w:t>
                                  </w:r>
                                  <w:r w:rsidRPr="006B2D82">
                                    <w:rPr>
                                      <w:rFonts w:asciiTheme="minorBidi" w:hAnsiTheme="minorBidi"/>
                                      <w:sz w:val="18"/>
                                      <w:szCs w:val="18"/>
                                      <w:rtl/>
                                    </w:rPr>
                                    <w:t>مباشر</w:t>
                                  </w:r>
                                  <w:proofErr w:type="gramEnd"/>
                                  <w:r w:rsidRPr="006B2D82">
                                    <w:rPr>
                                      <w:rFonts w:asciiTheme="minorBidi" w:hAnsiTheme="minorBidi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6B2D82">
                                    <w:rPr>
                                      <w:rFonts w:asciiTheme="minorBidi" w:hAnsiTheme="minorBidi"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6B2D82">
                                    <w:rPr>
                                      <w:rFonts w:asciiTheme="minorBidi" w:hAnsiTheme="minorBidi"/>
                                      <w:sz w:val="18"/>
                                      <w:szCs w:val="18"/>
                                      <w:rtl/>
                                    </w:rPr>
                                    <w:t xml:space="preserve"> غير مباشر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4934FE4C" w14:textId="77777777" w:rsidR="00191DC6" w:rsidRPr="004A07D5" w:rsidRDefault="00191DC6" w:rsidP="006B2D82">
                                  <w:pPr>
                                    <w:jc w:val="center"/>
                                  </w:pPr>
                                  <w:r w:rsidRPr="004A07D5">
                                    <w:rPr>
                                      <w:rtl/>
                                    </w:rPr>
                                    <w:t>مخرجات التعلم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B8CCE3"/>
                                </w:tcPr>
                                <w:p w14:paraId="110C9463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91DC6" w:rsidRPr="004A07D5" w14:paraId="174572AD" w14:textId="77777777" w:rsidTr="006B2D82">
                              <w:trPr>
                                <w:trHeight w:val="308"/>
                              </w:trPr>
                              <w:tc>
                                <w:tcPr>
                                  <w:tcW w:w="9570" w:type="dxa"/>
                                  <w:gridSpan w:val="5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DBE4F0"/>
                                </w:tcPr>
                                <w:p w14:paraId="21AA2475" w14:textId="77777777" w:rsidR="00191DC6" w:rsidRPr="004A07D5" w:rsidRDefault="00191DC6" w:rsidP="004A07D5">
                                  <w:r w:rsidRPr="004A07D5">
                                    <w:rPr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ل</w:t>
                                  </w:r>
                                  <w:r w:rsidRPr="004A07D5">
                                    <w:rPr>
                                      <w:rtl/>
                                    </w:rPr>
                                    <w:t>معرفة والفهم</w:t>
                                  </w:r>
                                </w:p>
                              </w:tc>
                            </w:tr>
                            <w:tr w:rsidR="00191DC6" w:rsidRPr="004A07D5" w14:paraId="6E824F45" w14:textId="77777777" w:rsidTr="006B2D82">
                              <w:trPr>
                                <w:trHeight w:val="33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4D05FA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EB2B53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E9F163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4DE1B77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</w:tcPr>
                                <w:p w14:paraId="57D0560F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  <w:proofErr w:type="gramStart"/>
                                  <w:r w:rsidRPr="004A07D5">
                                    <w:t>..</w:t>
                                  </w:r>
                                  <w:proofErr w:type="gramEnd"/>
                                  <w:r w:rsidRPr="004A07D5">
                                    <w:rPr>
                                      <w:rtl/>
                                    </w:rPr>
                                    <w:t>ع</w:t>
                                  </w:r>
                                </w:p>
                              </w:tc>
                            </w:tr>
                            <w:tr w:rsidR="00191DC6" w:rsidRPr="004A07D5" w14:paraId="43E03550" w14:textId="77777777" w:rsidTr="006B2D82">
                              <w:trPr>
                                <w:trHeight w:val="335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27F165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6475C0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061A38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128BD84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</w:tcPr>
                                <w:p w14:paraId="42FB75BA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  <w:proofErr w:type="gramStart"/>
                                  <w:r w:rsidRPr="004A07D5">
                                    <w:t>..</w:t>
                                  </w:r>
                                  <w:proofErr w:type="gramEnd"/>
                                  <w:r w:rsidRPr="004A07D5">
                                    <w:rPr>
                                      <w:rtl/>
                                    </w:rPr>
                                    <w:t>ع</w:t>
                                  </w:r>
                                </w:p>
                              </w:tc>
                            </w:tr>
                            <w:tr w:rsidR="00191DC6" w:rsidRPr="004A07D5" w14:paraId="52AA1E48" w14:textId="77777777" w:rsidTr="006B2D82">
                              <w:trPr>
                                <w:trHeight w:val="335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6A289D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A4CDC1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7619DE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8CB0854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</w:tcPr>
                                <w:p w14:paraId="000B7592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  <w:proofErr w:type="gramStart"/>
                                  <w:r w:rsidRPr="004A07D5">
                                    <w:t>..</w:t>
                                  </w:r>
                                  <w:proofErr w:type="gramEnd"/>
                                  <w:r w:rsidRPr="004A07D5">
                                    <w:rPr>
                                      <w:rtl/>
                                    </w:rPr>
                                    <w:t>ع</w:t>
                                  </w:r>
                                </w:p>
                              </w:tc>
                            </w:tr>
                            <w:tr w:rsidR="00191DC6" w:rsidRPr="004A07D5" w14:paraId="4453515D" w14:textId="77777777" w:rsidTr="006B2D82">
                              <w:trPr>
                                <w:trHeight w:val="335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588B7E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EC585C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06975D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BE9B1BC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</w:tcPr>
                                <w:p w14:paraId="5F54692A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  <w:proofErr w:type="gramStart"/>
                                  <w:r w:rsidRPr="004A07D5">
                                    <w:t>..</w:t>
                                  </w:r>
                                  <w:proofErr w:type="gramEnd"/>
                                  <w:r w:rsidRPr="004A07D5">
                                    <w:rPr>
                                      <w:rtl/>
                                    </w:rPr>
                                    <w:t>ع</w:t>
                                  </w:r>
                                </w:p>
                              </w:tc>
                            </w:tr>
                            <w:tr w:rsidR="00191DC6" w:rsidRPr="004A07D5" w14:paraId="120363AC" w14:textId="77777777" w:rsidTr="006B2D82">
                              <w:trPr>
                                <w:trHeight w:val="335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dashSmallGap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B654635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7434EE7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C3699C2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B576E7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B8CCE3"/>
                                </w:tcPr>
                                <w:p w14:paraId="6D9F4412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  <w:proofErr w:type="gramStart"/>
                                  <w:r w:rsidRPr="004A07D5">
                                    <w:t>..</w:t>
                                  </w:r>
                                  <w:proofErr w:type="gramEnd"/>
                                  <w:r w:rsidRPr="004A07D5">
                                    <w:rPr>
                                      <w:rtl/>
                                    </w:rPr>
                                    <w:t>ع</w:t>
                                  </w:r>
                                </w:p>
                              </w:tc>
                            </w:tr>
                            <w:tr w:rsidR="00191DC6" w:rsidRPr="004A07D5" w14:paraId="31DB4847" w14:textId="77777777" w:rsidTr="006B2D82">
                              <w:trPr>
                                <w:trHeight w:val="306"/>
                              </w:trPr>
                              <w:tc>
                                <w:tcPr>
                                  <w:tcW w:w="9570" w:type="dxa"/>
                                  <w:gridSpan w:val="5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DBE4F0"/>
                                </w:tcPr>
                                <w:p w14:paraId="27137E26" w14:textId="77777777" w:rsidR="00191DC6" w:rsidRPr="004A07D5" w:rsidRDefault="00191DC6" w:rsidP="004A07D5">
                                  <w:pPr>
                                    <w:rPr>
                                      <w:rtl/>
                                    </w:rPr>
                                  </w:pPr>
                                  <w:r w:rsidRPr="004A07D5">
                                    <w:rPr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ل</w:t>
                                  </w:r>
                                  <w:r w:rsidRPr="004A07D5">
                                    <w:rPr>
                                      <w:rtl/>
                                    </w:rPr>
                                    <w:t>مهارات</w:t>
                                  </w:r>
                                </w:p>
                              </w:tc>
                            </w:tr>
                            <w:tr w:rsidR="00191DC6" w:rsidRPr="004A07D5" w14:paraId="0A2B3E0E" w14:textId="77777777" w:rsidTr="006B2D82">
                              <w:trPr>
                                <w:trHeight w:val="335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70A8C7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07C418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FA927B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4D23048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</w:tcPr>
                                <w:p w14:paraId="1E930B75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  <w:proofErr w:type="gramStart"/>
                                  <w:r w:rsidRPr="004A07D5">
                                    <w:t>..</w:t>
                                  </w:r>
                                  <w:proofErr w:type="gramEnd"/>
                                  <w:r w:rsidRPr="004A07D5">
                                    <w:rPr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191DC6" w:rsidRPr="004A07D5" w14:paraId="28B18117" w14:textId="77777777" w:rsidTr="006B2D82">
                              <w:trPr>
                                <w:trHeight w:val="336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F85B8E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DD2077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3352D1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6FCF0BF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</w:tcPr>
                                <w:p w14:paraId="70AC9A8A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  <w:proofErr w:type="gramStart"/>
                                  <w:r w:rsidRPr="004A07D5">
                                    <w:t>..</w:t>
                                  </w:r>
                                  <w:proofErr w:type="gramEnd"/>
                                  <w:r w:rsidRPr="004A07D5">
                                    <w:rPr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191DC6" w:rsidRPr="004A07D5" w14:paraId="601F160C" w14:textId="77777777" w:rsidTr="006B2D82">
                              <w:trPr>
                                <w:trHeight w:val="33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B22AFE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2831BC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08BC83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1349E71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</w:tcPr>
                                <w:p w14:paraId="6AAF3F5F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  <w:proofErr w:type="gramStart"/>
                                  <w:r w:rsidRPr="004A07D5">
                                    <w:t>..</w:t>
                                  </w:r>
                                  <w:proofErr w:type="gramEnd"/>
                                  <w:r w:rsidRPr="004A07D5">
                                    <w:rPr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191DC6" w:rsidRPr="004A07D5" w14:paraId="0F866716" w14:textId="77777777" w:rsidTr="006B2D82">
                              <w:trPr>
                                <w:trHeight w:val="335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9DB1D6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BC32A9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F06805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2D34D93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</w:tcPr>
                                <w:p w14:paraId="3F53DE5D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  <w:proofErr w:type="gramStart"/>
                                  <w:r w:rsidRPr="004A07D5">
                                    <w:t>..</w:t>
                                  </w:r>
                                  <w:proofErr w:type="gramEnd"/>
                                  <w:r w:rsidRPr="004A07D5">
                                    <w:rPr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191DC6" w:rsidRPr="004A07D5" w14:paraId="19885D44" w14:textId="77777777" w:rsidTr="006B2D82">
                              <w:trPr>
                                <w:trHeight w:val="335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dashSmallGap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22D6D8B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3D029F7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3E6B29C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5EE842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B8CCE3"/>
                                </w:tcPr>
                                <w:p w14:paraId="380100CC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  <w:proofErr w:type="gramStart"/>
                                  <w:r w:rsidRPr="004A07D5">
                                    <w:t>..</w:t>
                                  </w:r>
                                  <w:proofErr w:type="gramEnd"/>
                                  <w:r w:rsidRPr="004A07D5">
                                    <w:rPr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191DC6" w:rsidRPr="004A07D5" w14:paraId="7507A318" w14:textId="77777777" w:rsidTr="006B2D82">
                              <w:trPr>
                                <w:trHeight w:val="306"/>
                              </w:trPr>
                              <w:tc>
                                <w:tcPr>
                                  <w:tcW w:w="9570" w:type="dxa"/>
                                  <w:gridSpan w:val="5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DBE4F0"/>
                                </w:tcPr>
                                <w:p w14:paraId="1F6EB44D" w14:textId="77777777" w:rsidR="00191DC6" w:rsidRPr="004A07D5" w:rsidRDefault="00191DC6" w:rsidP="004A07D5">
                                  <w:r w:rsidRPr="004A07D5">
                                    <w:rPr>
                                      <w:rtl/>
                                    </w:rPr>
                                    <w:t>القيم</w:t>
                                  </w:r>
                                </w:p>
                              </w:tc>
                            </w:tr>
                            <w:tr w:rsidR="00191DC6" w:rsidRPr="004A07D5" w14:paraId="6546BFDF" w14:textId="77777777" w:rsidTr="006B2D82">
                              <w:trPr>
                                <w:trHeight w:val="335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08C79B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DE50C4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CD1F4E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F36E4B3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</w:tcPr>
                                <w:p w14:paraId="77F0A068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  <w:proofErr w:type="gramStart"/>
                                  <w:r w:rsidRPr="004A07D5">
                                    <w:t>..</w:t>
                                  </w:r>
                                  <w:proofErr w:type="gramEnd"/>
                                  <w:r w:rsidRPr="004A07D5">
                                    <w:rPr>
                                      <w:rtl/>
                                    </w:rPr>
                                    <w:t>ق</w:t>
                                  </w:r>
                                </w:p>
                              </w:tc>
                            </w:tr>
                            <w:tr w:rsidR="00191DC6" w:rsidRPr="004A07D5" w14:paraId="1E9CE527" w14:textId="77777777" w:rsidTr="006B2D82">
                              <w:trPr>
                                <w:trHeight w:val="335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3BC538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09F52C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0F6E2D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E02A259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</w:tcPr>
                                <w:p w14:paraId="161AD653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  <w:proofErr w:type="gramStart"/>
                                  <w:r w:rsidRPr="004A07D5">
                                    <w:t>..</w:t>
                                  </w:r>
                                  <w:proofErr w:type="gramEnd"/>
                                  <w:r w:rsidRPr="004A07D5">
                                    <w:rPr>
                                      <w:rtl/>
                                    </w:rPr>
                                    <w:t>ق</w:t>
                                  </w:r>
                                </w:p>
                              </w:tc>
                            </w:tr>
                            <w:tr w:rsidR="00191DC6" w:rsidRPr="004A07D5" w14:paraId="2C32921F" w14:textId="77777777" w:rsidTr="006B2D82">
                              <w:trPr>
                                <w:trHeight w:val="335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0FC916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A20225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392547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157D48F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</w:tcPr>
                                <w:p w14:paraId="71823B87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  <w:proofErr w:type="gramStart"/>
                                  <w:r w:rsidRPr="004A07D5">
                                    <w:t>..</w:t>
                                  </w:r>
                                  <w:proofErr w:type="gramEnd"/>
                                  <w:r w:rsidRPr="004A07D5">
                                    <w:rPr>
                                      <w:rtl/>
                                    </w:rPr>
                                    <w:t>ق</w:t>
                                  </w:r>
                                </w:p>
                              </w:tc>
                            </w:tr>
                            <w:tr w:rsidR="00191DC6" w:rsidRPr="004A07D5" w14:paraId="3466D376" w14:textId="77777777" w:rsidTr="006B2D82">
                              <w:trPr>
                                <w:trHeight w:val="335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1C6E47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BF6A6A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624F6E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48E1098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</w:tcPr>
                                <w:p w14:paraId="291F64B2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  <w:proofErr w:type="gramStart"/>
                                  <w:r w:rsidRPr="004A07D5">
                                    <w:t>..</w:t>
                                  </w:r>
                                  <w:proofErr w:type="gramEnd"/>
                                  <w:r w:rsidRPr="004A07D5">
                                    <w:rPr>
                                      <w:rtl/>
                                    </w:rPr>
                                    <w:t>ق</w:t>
                                  </w:r>
                                </w:p>
                              </w:tc>
                            </w:tr>
                            <w:tr w:rsidR="00191DC6" w:rsidRPr="004A07D5" w14:paraId="575A741B" w14:textId="77777777" w:rsidTr="006B2D82">
                              <w:trPr>
                                <w:trHeight w:val="335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dashSmallGap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7CB24B1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74B776F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531D510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C7847C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B8CCE3"/>
                                </w:tcPr>
                                <w:p w14:paraId="183228F8" w14:textId="77777777" w:rsidR="00191DC6" w:rsidRPr="004A07D5" w:rsidRDefault="00191DC6" w:rsidP="004A07D5">
                                  <w:pPr>
                                    <w:jc w:val="center"/>
                                  </w:pPr>
                                  <w:proofErr w:type="gramStart"/>
                                  <w:r w:rsidRPr="004A07D5">
                                    <w:t>..</w:t>
                                  </w:r>
                                  <w:proofErr w:type="gramEnd"/>
                                  <w:r w:rsidRPr="004A07D5">
                                    <w:rPr>
                                      <w:rtl/>
                                    </w:rPr>
                                    <w:t>ق</w:t>
                                  </w:r>
                                </w:p>
                              </w:tc>
                            </w:tr>
                          </w:tbl>
                          <w:p w14:paraId="44250A9F" w14:textId="77777777" w:rsidR="00191DC6" w:rsidRDefault="00191DC6" w:rsidP="004A07D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BB54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7.75pt;margin-top:375pt;width:480.85pt;height:34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3"/>
                        <w:gridCol w:w="1663"/>
                        <w:gridCol w:w="2275"/>
                        <w:gridCol w:w="3701"/>
                        <w:gridCol w:w="508"/>
                      </w:tblGrid>
                      <w:tr w:rsidR="00191DC6" w:rsidRPr="004A07D5" w14:paraId="2AA54739" w14:textId="77777777" w:rsidTr="006B2D82">
                        <w:trPr>
                          <w:trHeight w:val="613"/>
                        </w:trPr>
                        <w:tc>
                          <w:tcPr>
                            <w:tcW w:w="1423" w:type="dxa"/>
                            <w:tcBorders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124A3A53" w14:textId="77777777" w:rsidR="00191DC6" w:rsidRPr="004A07D5" w:rsidRDefault="00191DC6" w:rsidP="006B2D82">
                            <w:pPr>
                              <w:jc w:val="center"/>
                            </w:pPr>
                            <w:r w:rsidRPr="004A07D5">
                              <w:rPr>
                                <w:rtl/>
                              </w:rPr>
                              <w:t>نتائج التقييم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44AC2EF6" w14:textId="77777777" w:rsidR="00191DC6" w:rsidRPr="004A07D5" w:rsidRDefault="00191DC6" w:rsidP="006B2D82">
                            <w:pPr>
                              <w:jc w:val="center"/>
                            </w:pPr>
                            <w:r w:rsidRPr="004A07D5">
                              <w:rPr>
                                <w:rtl/>
                              </w:rPr>
                              <w:t xml:space="preserve">مستوى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  <w:r w:rsidRPr="004A07D5">
                              <w:rPr>
                                <w:rtl/>
                              </w:rPr>
                              <w:t>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أ</w:t>
                            </w:r>
                            <w:r w:rsidRPr="004A07D5">
                              <w:rPr>
                                <w:rtl/>
                              </w:rPr>
                              <w:t>داء</w:t>
                            </w:r>
                          </w:p>
                          <w:p w14:paraId="1C925EAC" w14:textId="77777777" w:rsidR="00191DC6" w:rsidRPr="004A07D5" w:rsidRDefault="00191DC6" w:rsidP="006B2D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  <w:r w:rsidRPr="004A07D5">
                              <w:rPr>
                                <w:rtl/>
                              </w:rPr>
                              <w:t>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</w:t>
                            </w:r>
                            <w:r w:rsidRPr="004A07D5">
                              <w:rPr>
                                <w:rtl/>
                              </w:rPr>
                              <w:t>ستهدف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3646B504" w14:textId="77777777" w:rsidR="00191DC6" w:rsidRPr="004A07D5" w:rsidRDefault="00191DC6" w:rsidP="006B2D82">
                            <w:pPr>
                              <w:jc w:val="center"/>
                            </w:pPr>
                            <w:r w:rsidRPr="004A07D5">
                              <w:rPr>
                                <w:rtl/>
                              </w:rPr>
                              <w:t>طرق التقويم</w:t>
                            </w:r>
                          </w:p>
                          <w:p w14:paraId="519B2DB3" w14:textId="77777777" w:rsidR="00191DC6" w:rsidRPr="004A07D5" w:rsidRDefault="00191DC6" w:rsidP="006B2D82">
                            <w:pPr>
                              <w:jc w:val="center"/>
                            </w:pPr>
                            <w:proofErr w:type="gramStart"/>
                            <w:r>
                              <w:t>)</w:t>
                            </w:r>
                            <w:r w:rsidRPr="006B2D82">
                              <w:rPr>
                                <w:rFonts w:asciiTheme="minorBidi" w:hAnsiTheme="minorBidi"/>
                                <w:sz w:val="18"/>
                                <w:szCs w:val="18"/>
                                <w:rtl/>
                              </w:rPr>
                              <w:t>مباشر</w:t>
                            </w:r>
                            <w:proofErr w:type="gramEnd"/>
                            <w:r w:rsidRPr="006B2D82">
                              <w:rPr>
                                <w:rFonts w:asciiTheme="minorBidi" w:hAnsiTheme="minorBid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6B2D82">
                              <w:rPr>
                                <w:rFonts w:asciiTheme="minorBidi" w:hAnsiTheme="minorBidi"/>
                                <w:sz w:val="18"/>
                                <w:szCs w:val="18"/>
                              </w:rPr>
                              <w:t>–</w:t>
                            </w:r>
                            <w:r w:rsidRPr="006B2D82">
                              <w:rPr>
                                <w:rFonts w:asciiTheme="minorBidi" w:hAnsiTheme="minorBidi"/>
                                <w:sz w:val="18"/>
                                <w:szCs w:val="18"/>
                                <w:rtl/>
                              </w:rPr>
                              <w:t xml:space="preserve"> غير مباشر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701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4934FE4C" w14:textId="77777777" w:rsidR="00191DC6" w:rsidRPr="004A07D5" w:rsidRDefault="00191DC6" w:rsidP="006B2D82">
                            <w:pPr>
                              <w:jc w:val="center"/>
                            </w:pPr>
                            <w:r w:rsidRPr="004A07D5">
                              <w:rPr>
                                <w:rtl/>
                              </w:rPr>
                              <w:t>مخرجات التعلم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B8CCE3"/>
                          </w:tcPr>
                          <w:p w14:paraId="110C9463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</w:tr>
                      <w:tr w:rsidR="00191DC6" w:rsidRPr="004A07D5" w14:paraId="174572AD" w14:textId="77777777" w:rsidTr="006B2D82">
                        <w:trPr>
                          <w:trHeight w:val="308"/>
                        </w:trPr>
                        <w:tc>
                          <w:tcPr>
                            <w:tcW w:w="9570" w:type="dxa"/>
                            <w:gridSpan w:val="5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  <w:shd w:val="clear" w:color="auto" w:fill="DBE4F0"/>
                          </w:tcPr>
                          <w:p w14:paraId="21AA2475" w14:textId="77777777" w:rsidR="00191DC6" w:rsidRPr="004A07D5" w:rsidRDefault="00191DC6" w:rsidP="004A07D5">
                            <w:r w:rsidRPr="004A07D5">
                              <w:rPr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ل</w:t>
                            </w:r>
                            <w:r w:rsidRPr="004A07D5">
                              <w:rPr>
                                <w:rtl/>
                              </w:rPr>
                              <w:t>معرفة والفهم</w:t>
                            </w:r>
                          </w:p>
                        </w:tc>
                      </w:tr>
                      <w:tr w:rsidR="00191DC6" w:rsidRPr="004A07D5" w14:paraId="6E824F45" w14:textId="77777777" w:rsidTr="006B2D82">
                        <w:trPr>
                          <w:trHeight w:val="333"/>
                        </w:trPr>
                        <w:tc>
                          <w:tcPr>
                            <w:tcW w:w="1423" w:type="dxa"/>
                            <w:tcBorders>
                              <w:top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5E4D05FA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4BEB2B53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17E9F163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</w:tcPr>
                          <w:p w14:paraId="04DE1B77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</w:tcPr>
                          <w:p w14:paraId="57D0560F" w14:textId="77777777" w:rsidR="00191DC6" w:rsidRPr="004A07D5" w:rsidRDefault="00191DC6" w:rsidP="004A07D5">
                            <w:pPr>
                              <w:jc w:val="center"/>
                            </w:pPr>
                            <w:proofErr w:type="gramStart"/>
                            <w:r w:rsidRPr="004A07D5">
                              <w:t>..</w:t>
                            </w:r>
                            <w:proofErr w:type="gramEnd"/>
                            <w:r w:rsidRPr="004A07D5">
                              <w:rPr>
                                <w:rtl/>
                              </w:rPr>
                              <w:t>ع</w:t>
                            </w:r>
                          </w:p>
                        </w:tc>
                      </w:tr>
                      <w:tr w:rsidR="00191DC6" w:rsidRPr="004A07D5" w14:paraId="43E03550" w14:textId="77777777" w:rsidTr="006B2D82">
                        <w:trPr>
                          <w:trHeight w:val="335"/>
                        </w:trPr>
                        <w:tc>
                          <w:tcPr>
                            <w:tcW w:w="1423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1827F165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4F6475C0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5C061A38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01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</w:tcPr>
                          <w:p w14:paraId="7128BD84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</w:tcPr>
                          <w:p w14:paraId="42FB75BA" w14:textId="77777777" w:rsidR="00191DC6" w:rsidRPr="004A07D5" w:rsidRDefault="00191DC6" w:rsidP="004A07D5">
                            <w:pPr>
                              <w:jc w:val="center"/>
                            </w:pPr>
                            <w:proofErr w:type="gramStart"/>
                            <w:r w:rsidRPr="004A07D5">
                              <w:t>..</w:t>
                            </w:r>
                            <w:proofErr w:type="gramEnd"/>
                            <w:r w:rsidRPr="004A07D5">
                              <w:rPr>
                                <w:rtl/>
                              </w:rPr>
                              <w:t>ع</w:t>
                            </w:r>
                          </w:p>
                        </w:tc>
                      </w:tr>
                      <w:tr w:rsidR="00191DC6" w:rsidRPr="004A07D5" w14:paraId="52AA1E48" w14:textId="77777777" w:rsidTr="006B2D82">
                        <w:trPr>
                          <w:trHeight w:val="335"/>
                        </w:trPr>
                        <w:tc>
                          <w:tcPr>
                            <w:tcW w:w="1423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0B6A289D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02A4CDC1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077619DE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01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</w:tcPr>
                          <w:p w14:paraId="58CB0854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</w:tcPr>
                          <w:p w14:paraId="000B7592" w14:textId="77777777" w:rsidR="00191DC6" w:rsidRPr="004A07D5" w:rsidRDefault="00191DC6" w:rsidP="004A07D5">
                            <w:pPr>
                              <w:jc w:val="center"/>
                            </w:pPr>
                            <w:proofErr w:type="gramStart"/>
                            <w:r w:rsidRPr="004A07D5">
                              <w:t>..</w:t>
                            </w:r>
                            <w:proofErr w:type="gramEnd"/>
                            <w:r w:rsidRPr="004A07D5">
                              <w:rPr>
                                <w:rtl/>
                              </w:rPr>
                              <w:t>ع</w:t>
                            </w:r>
                          </w:p>
                        </w:tc>
                      </w:tr>
                      <w:tr w:rsidR="00191DC6" w:rsidRPr="004A07D5" w14:paraId="4453515D" w14:textId="77777777" w:rsidTr="006B2D82">
                        <w:trPr>
                          <w:trHeight w:val="335"/>
                        </w:trPr>
                        <w:tc>
                          <w:tcPr>
                            <w:tcW w:w="1423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63588B7E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56EC585C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4406975D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01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</w:tcPr>
                          <w:p w14:paraId="4BE9B1BC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</w:tcPr>
                          <w:p w14:paraId="5F54692A" w14:textId="77777777" w:rsidR="00191DC6" w:rsidRPr="004A07D5" w:rsidRDefault="00191DC6" w:rsidP="004A07D5">
                            <w:pPr>
                              <w:jc w:val="center"/>
                            </w:pPr>
                            <w:proofErr w:type="gramStart"/>
                            <w:r w:rsidRPr="004A07D5">
                              <w:t>..</w:t>
                            </w:r>
                            <w:proofErr w:type="gramEnd"/>
                            <w:r w:rsidRPr="004A07D5">
                              <w:rPr>
                                <w:rtl/>
                              </w:rPr>
                              <w:t>ع</w:t>
                            </w:r>
                          </w:p>
                        </w:tc>
                      </w:tr>
                      <w:tr w:rsidR="00191DC6" w:rsidRPr="004A07D5" w14:paraId="120363AC" w14:textId="77777777" w:rsidTr="006B2D82">
                        <w:trPr>
                          <w:trHeight w:val="335"/>
                        </w:trPr>
                        <w:tc>
                          <w:tcPr>
                            <w:tcW w:w="1423" w:type="dxa"/>
                            <w:tcBorders>
                              <w:top w:val="dashSmallGap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B654635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07434EE7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C3699C2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01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B576E7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B8CCE3"/>
                          </w:tcPr>
                          <w:p w14:paraId="6D9F4412" w14:textId="77777777" w:rsidR="00191DC6" w:rsidRPr="004A07D5" w:rsidRDefault="00191DC6" w:rsidP="004A07D5">
                            <w:pPr>
                              <w:jc w:val="center"/>
                            </w:pPr>
                            <w:proofErr w:type="gramStart"/>
                            <w:r w:rsidRPr="004A07D5">
                              <w:t>..</w:t>
                            </w:r>
                            <w:proofErr w:type="gramEnd"/>
                            <w:r w:rsidRPr="004A07D5">
                              <w:rPr>
                                <w:rtl/>
                              </w:rPr>
                              <w:t>ع</w:t>
                            </w:r>
                          </w:p>
                        </w:tc>
                      </w:tr>
                      <w:tr w:rsidR="00191DC6" w:rsidRPr="004A07D5" w14:paraId="31DB4847" w14:textId="77777777" w:rsidTr="006B2D82">
                        <w:trPr>
                          <w:trHeight w:val="306"/>
                        </w:trPr>
                        <w:tc>
                          <w:tcPr>
                            <w:tcW w:w="9570" w:type="dxa"/>
                            <w:gridSpan w:val="5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  <w:shd w:val="clear" w:color="auto" w:fill="DBE4F0"/>
                          </w:tcPr>
                          <w:p w14:paraId="27137E26" w14:textId="77777777" w:rsidR="00191DC6" w:rsidRPr="004A07D5" w:rsidRDefault="00191DC6" w:rsidP="004A07D5">
                            <w:pPr>
                              <w:rPr>
                                <w:rtl/>
                              </w:rPr>
                            </w:pPr>
                            <w:r w:rsidRPr="004A07D5">
                              <w:rPr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ل</w:t>
                            </w:r>
                            <w:r w:rsidRPr="004A07D5">
                              <w:rPr>
                                <w:rtl/>
                              </w:rPr>
                              <w:t>مهارات</w:t>
                            </w:r>
                          </w:p>
                        </w:tc>
                      </w:tr>
                      <w:tr w:rsidR="00191DC6" w:rsidRPr="004A07D5" w14:paraId="0A2B3E0E" w14:textId="77777777" w:rsidTr="006B2D82">
                        <w:trPr>
                          <w:trHeight w:val="335"/>
                        </w:trPr>
                        <w:tc>
                          <w:tcPr>
                            <w:tcW w:w="1423" w:type="dxa"/>
                            <w:tcBorders>
                              <w:top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4470A8C7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3107C418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11FA927B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</w:tcPr>
                          <w:p w14:paraId="54D23048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</w:tcPr>
                          <w:p w14:paraId="1E930B75" w14:textId="77777777" w:rsidR="00191DC6" w:rsidRPr="004A07D5" w:rsidRDefault="00191DC6" w:rsidP="004A07D5">
                            <w:pPr>
                              <w:jc w:val="center"/>
                            </w:pPr>
                            <w:proofErr w:type="gramStart"/>
                            <w:r w:rsidRPr="004A07D5">
                              <w:t>..</w:t>
                            </w:r>
                            <w:proofErr w:type="gramEnd"/>
                            <w:r w:rsidRPr="004A07D5">
                              <w:rPr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191DC6" w:rsidRPr="004A07D5" w14:paraId="28B18117" w14:textId="77777777" w:rsidTr="006B2D82">
                        <w:trPr>
                          <w:trHeight w:val="336"/>
                        </w:trPr>
                        <w:tc>
                          <w:tcPr>
                            <w:tcW w:w="1423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37F85B8E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4DDD2077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373352D1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01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</w:tcPr>
                          <w:p w14:paraId="46FCF0BF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</w:tcPr>
                          <w:p w14:paraId="70AC9A8A" w14:textId="77777777" w:rsidR="00191DC6" w:rsidRPr="004A07D5" w:rsidRDefault="00191DC6" w:rsidP="004A07D5">
                            <w:pPr>
                              <w:jc w:val="center"/>
                            </w:pPr>
                            <w:proofErr w:type="gramStart"/>
                            <w:r w:rsidRPr="004A07D5">
                              <w:t>..</w:t>
                            </w:r>
                            <w:proofErr w:type="gramEnd"/>
                            <w:r w:rsidRPr="004A07D5">
                              <w:rPr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191DC6" w:rsidRPr="004A07D5" w14:paraId="601F160C" w14:textId="77777777" w:rsidTr="006B2D82">
                        <w:trPr>
                          <w:trHeight w:val="333"/>
                        </w:trPr>
                        <w:tc>
                          <w:tcPr>
                            <w:tcW w:w="1423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3CB22AFE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1A2831BC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1308BC83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01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</w:tcPr>
                          <w:p w14:paraId="51349E71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</w:tcPr>
                          <w:p w14:paraId="6AAF3F5F" w14:textId="77777777" w:rsidR="00191DC6" w:rsidRPr="004A07D5" w:rsidRDefault="00191DC6" w:rsidP="004A07D5">
                            <w:pPr>
                              <w:jc w:val="center"/>
                            </w:pPr>
                            <w:proofErr w:type="gramStart"/>
                            <w:r w:rsidRPr="004A07D5">
                              <w:t>..</w:t>
                            </w:r>
                            <w:proofErr w:type="gramEnd"/>
                            <w:r w:rsidRPr="004A07D5">
                              <w:rPr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191DC6" w:rsidRPr="004A07D5" w14:paraId="0F866716" w14:textId="77777777" w:rsidTr="006B2D82">
                        <w:trPr>
                          <w:trHeight w:val="335"/>
                        </w:trPr>
                        <w:tc>
                          <w:tcPr>
                            <w:tcW w:w="1423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239DB1D6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73BC32A9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15F06805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01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</w:tcPr>
                          <w:p w14:paraId="42D34D93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</w:tcPr>
                          <w:p w14:paraId="3F53DE5D" w14:textId="77777777" w:rsidR="00191DC6" w:rsidRPr="004A07D5" w:rsidRDefault="00191DC6" w:rsidP="004A07D5">
                            <w:pPr>
                              <w:jc w:val="center"/>
                            </w:pPr>
                            <w:proofErr w:type="gramStart"/>
                            <w:r w:rsidRPr="004A07D5">
                              <w:t>..</w:t>
                            </w:r>
                            <w:proofErr w:type="gramEnd"/>
                            <w:r w:rsidRPr="004A07D5">
                              <w:rPr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191DC6" w:rsidRPr="004A07D5" w14:paraId="19885D44" w14:textId="77777777" w:rsidTr="006B2D82">
                        <w:trPr>
                          <w:trHeight w:val="335"/>
                        </w:trPr>
                        <w:tc>
                          <w:tcPr>
                            <w:tcW w:w="1423" w:type="dxa"/>
                            <w:tcBorders>
                              <w:top w:val="dashSmallGap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22D6D8B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3D029F7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3E6B29C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01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5EE842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B8CCE3"/>
                          </w:tcPr>
                          <w:p w14:paraId="380100CC" w14:textId="77777777" w:rsidR="00191DC6" w:rsidRPr="004A07D5" w:rsidRDefault="00191DC6" w:rsidP="004A07D5">
                            <w:pPr>
                              <w:jc w:val="center"/>
                            </w:pPr>
                            <w:proofErr w:type="gramStart"/>
                            <w:r w:rsidRPr="004A07D5">
                              <w:t>..</w:t>
                            </w:r>
                            <w:proofErr w:type="gramEnd"/>
                            <w:r w:rsidRPr="004A07D5">
                              <w:rPr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191DC6" w:rsidRPr="004A07D5" w14:paraId="7507A318" w14:textId="77777777" w:rsidTr="006B2D82">
                        <w:trPr>
                          <w:trHeight w:val="306"/>
                        </w:trPr>
                        <w:tc>
                          <w:tcPr>
                            <w:tcW w:w="9570" w:type="dxa"/>
                            <w:gridSpan w:val="5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  <w:shd w:val="clear" w:color="auto" w:fill="DBE4F0"/>
                          </w:tcPr>
                          <w:p w14:paraId="1F6EB44D" w14:textId="77777777" w:rsidR="00191DC6" w:rsidRPr="004A07D5" w:rsidRDefault="00191DC6" w:rsidP="004A07D5">
                            <w:r w:rsidRPr="004A07D5">
                              <w:rPr>
                                <w:rtl/>
                              </w:rPr>
                              <w:t>القيم</w:t>
                            </w:r>
                          </w:p>
                        </w:tc>
                      </w:tr>
                      <w:tr w:rsidR="00191DC6" w:rsidRPr="004A07D5" w14:paraId="6546BFDF" w14:textId="77777777" w:rsidTr="006B2D82">
                        <w:trPr>
                          <w:trHeight w:val="335"/>
                        </w:trPr>
                        <w:tc>
                          <w:tcPr>
                            <w:tcW w:w="1423" w:type="dxa"/>
                            <w:tcBorders>
                              <w:top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4108C79B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08DE50C4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53CD1F4E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</w:tcPr>
                          <w:p w14:paraId="7F36E4B3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</w:tcPr>
                          <w:p w14:paraId="77F0A068" w14:textId="77777777" w:rsidR="00191DC6" w:rsidRPr="004A07D5" w:rsidRDefault="00191DC6" w:rsidP="004A07D5">
                            <w:pPr>
                              <w:jc w:val="center"/>
                            </w:pPr>
                            <w:proofErr w:type="gramStart"/>
                            <w:r w:rsidRPr="004A07D5">
                              <w:t>..</w:t>
                            </w:r>
                            <w:proofErr w:type="gramEnd"/>
                            <w:r w:rsidRPr="004A07D5">
                              <w:rPr>
                                <w:rtl/>
                              </w:rPr>
                              <w:t>ق</w:t>
                            </w:r>
                          </w:p>
                        </w:tc>
                      </w:tr>
                      <w:tr w:rsidR="00191DC6" w:rsidRPr="004A07D5" w14:paraId="1E9CE527" w14:textId="77777777" w:rsidTr="006B2D82">
                        <w:trPr>
                          <w:trHeight w:val="335"/>
                        </w:trPr>
                        <w:tc>
                          <w:tcPr>
                            <w:tcW w:w="1423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663BC538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1E09F52C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7F0F6E2D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01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</w:tcPr>
                          <w:p w14:paraId="0E02A259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</w:tcPr>
                          <w:p w14:paraId="161AD653" w14:textId="77777777" w:rsidR="00191DC6" w:rsidRPr="004A07D5" w:rsidRDefault="00191DC6" w:rsidP="004A07D5">
                            <w:pPr>
                              <w:jc w:val="center"/>
                            </w:pPr>
                            <w:proofErr w:type="gramStart"/>
                            <w:r w:rsidRPr="004A07D5">
                              <w:t>..</w:t>
                            </w:r>
                            <w:proofErr w:type="gramEnd"/>
                            <w:r w:rsidRPr="004A07D5">
                              <w:rPr>
                                <w:rtl/>
                              </w:rPr>
                              <w:t>ق</w:t>
                            </w:r>
                          </w:p>
                        </w:tc>
                      </w:tr>
                      <w:tr w:rsidR="00191DC6" w:rsidRPr="004A07D5" w14:paraId="2C32921F" w14:textId="77777777" w:rsidTr="006B2D82">
                        <w:trPr>
                          <w:trHeight w:val="335"/>
                        </w:trPr>
                        <w:tc>
                          <w:tcPr>
                            <w:tcW w:w="1423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040FC916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6CA20225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1E392547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01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</w:tcPr>
                          <w:p w14:paraId="1157D48F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</w:tcPr>
                          <w:p w14:paraId="71823B87" w14:textId="77777777" w:rsidR="00191DC6" w:rsidRPr="004A07D5" w:rsidRDefault="00191DC6" w:rsidP="004A07D5">
                            <w:pPr>
                              <w:jc w:val="center"/>
                            </w:pPr>
                            <w:proofErr w:type="gramStart"/>
                            <w:r w:rsidRPr="004A07D5">
                              <w:t>..</w:t>
                            </w:r>
                            <w:proofErr w:type="gramEnd"/>
                            <w:r w:rsidRPr="004A07D5">
                              <w:rPr>
                                <w:rtl/>
                              </w:rPr>
                              <w:t>ق</w:t>
                            </w:r>
                          </w:p>
                        </w:tc>
                      </w:tr>
                      <w:tr w:rsidR="00191DC6" w:rsidRPr="004A07D5" w14:paraId="3466D376" w14:textId="77777777" w:rsidTr="006B2D82">
                        <w:trPr>
                          <w:trHeight w:val="335"/>
                        </w:trPr>
                        <w:tc>
                          <w:tcPr>
                            <w:tcW w:w="1423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2B1C6E47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7CBF6A6A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</w:tcPr>
                          <w:p w14:paraId="56624F6E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01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</w:tcPr>
                          <w:p w14:paraId="148E1098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</w:tcPr>
                          <w:p w14:paraId="291F64B2" w14:textId="77777777" w:rsidR="00191DC6" w:rsidRPr="004A07D5" w:rsidRDefault="00191DC6" w:rsidP="004A07D5">
                            <w:pPr>
                              <w:jc w:val="center"/>
                            </w:pPr>
                            <w:proofErr w:type="gramStart"/>
                            <w:r w:rsidRPr="004A07D5">
                              <w:t>..</w:t>
                            </w:r>
                            <w:proofErr w:type="gramEnd"/>
                            <w:r w:rsidRPr="004A07D5">
                              <w:rPr>
                                <w:rtl/>
                              </w:rPr>
                              <w:t>ق</w:t>
                            </w:r>
                          </w:p>
                        </w:tc>
                      </w:tr>
                      <w:tr w:rsidR="00191DC6" w:rsidRPr="004A07D5" w14:paraId="575A741B" w14:textId="77777777" w:rsidTr="006B2D82">
                        <w:trPr>
                          <w:trHeight w:val="335"/>
                        </w:trPr>
                        <w:tc>
                          <w:tcPr>
                            <w:tcW w:w="1423" w:type="dxa"/>
                            <w:tcBorders>
                              <w:top w:val="dashSmallGap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67CB24B1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74B776F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531D510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01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C7847C" w14:textId="77777777" w:rsidR="00191DC6" w:rsidRPr="004A07D5" w:rsidRDefault="00191DC6" w:rsidP="004A07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B8CCE3"/>
                          </w:tcPr>
                          <w:p w14:paraId="183228F8" w14:textId="77777777" w:rsidR="00191DC6" w:rsidRPr="004A07D5" w:rsidRDefault="00191DC6" w:rsidP="004A07D5">
                            <w:pPr>
                              <w:jc w:val="center"/>
                            </w:pPr>
                            <w:proofErr w:type="gramStart"/>
                            <w:r w:rsidRPr="004A07D5">
                              <w:t>..</w:t>
                            </w:r>
                            <w:proofErr w:type="gramEnd"/>
                            <w:r w:rsidRPr="004A07D5">
                              <w:rPr>
                                <w:rtl/>
                              </w:rPr>
                              <w:t>ق</w:t>
                            </w:r>
                          </w:p>
                        </w:tc>
                      </w:tr>
                    </w:tbl>
                    <w:p w14:paraId="44250A9F" w14:textId="77777777" w:rsidR="00191DC6" w:rsidRDefault="00191DC6" w:rsidP="004A07D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A6855">
        <w:t>2-2</w:t>
      </w:r>
      <w:r w:rsidRPr="00BA6855">
        <w:rPr>
          <w:rtl/>
        </w:rPr>
        <w:t xml:space="preserve"> نتائج تقييم مخرجات التعلم للبرنامج </w:t>
      </w:r>
      <w:r w:rsidRPr="00BA6855">
        <w:t>**</w:t>
      </w:r>
    </w:p>
    <w:p w14:paraId="66539BC1" w14:textId="77777777" w:rsidR="00191DC6" w:rsidRPr="00BA6855" w:rsidRDefault="00191DC6" w:rsidP="006B2D82">
      <w:pPr>
        <w:ind w:left="1038"/>
      </w:pPr>
    </w:p>
    <w:p w14:paraId="308B26DD" w14:textId="77777777" w:rsidR="00191DC6" w:rsidRDefault="00191DC6" w:rsidP="006B2D82">
      <w:pPr>
        <w:rPr>
          <w:rtl/>
        </w:rPr>
      </w:pPr>
    </w:p>
    <w:p w14:paraId="655EA767" w14:textId="77777777" w:rsidR="00191DC6" w:rsidRDefault="00191DC6" w:rsidP="006B2D82">
      <w:pPr>
        <w:rPr>
          <w:rtl/>
        </w:rPr>
      </w:pPr>
    </w:p>
    <w:p w14:paraId="7B490051" w14:textId="77777777" w:rsidR="00191DC6" w:rsidRDefault="00191DC6" w:rsidP="006B2D82">
      <w:pPr>
        <w:rPr>
          <w:rtl/>
        </w:rPr>
      </w:pPr>
    </w:p>
    <w:p w14:paraId="3A9E24D4" w14:textId="77777777" w:rsidR="00191DC6" w:rsidRDefault="00191DC6" w:rsidP="006B2D82">
      <w:pPr>
        <w:rPr>
          <w:rtl/>
        </w:rPr>
      </w:pPr>
    </w:p>
    <w:p w14:paraId="5FF7A72A" w14:textId="77777777" w:rsidR="00191DC6" w:rsidRDefault="00191DC6" w:rsidP="006B2D82">
      <w:pPr>
        <w:rPr>
          <w:rtl/>
        </w:rPr>
      </w:pPr>
    </w:p>
    <w:p w14:paraId="3AD4E168" w14:textId="77777777" w:rsidR="00191DC6" w:rsidRDefault="00191DC6" w:rsidP="006B2D82">
      <w:pPr>
        <w:rPr>
          <w:rtl/>
        </w:rPr>
      </w:pPr>
    </w:p>
    <w:p w14:paraId="13D822E2" w14:textId="77777777" w:rsidR="00191DC6" w:rsidRDefault="00191DC6" w:rsidP="006B2D82">
      <w:pPr>
        <w:rPr>
          <w:rtl/>
        </w:rPr>
      </w:pPr>
    </w:p>
    <w:p w14:paraId="65BEF23E" w14:textId="77777777" w:rsidR="00191DC6" w:rsidRDefault="00191DC6" w:rsidP="006B2D82">
      <w:pPr>
        <w:rPr>
          <w:rtl/>
        </w:rPr>
      </w:pPr>
    </w:p>
    <w:p w14:paraId="696032ED" w14:textId="77777777" w:rsidR="00191DC6" w:rsidRDefault="00191DC6" w:rsidP="006B2D82">
      <w:pPr>
        <w:rPr>
          <w:rtl/>
        </w:rPr>
      </w:pPr>
    </w:p>
    <w:p w14:paraId="2A8E9859" w14:textId="77777777" w:rsidR="00191DC6" w:rsidRDefault="00191DC6" w:rsidP="006B2D82">
      <w:pPr>
        <w:rPr>
          <w:rtl/>
        </w:rPr>
      </w:pPr>
    </w:p>
    <w:p w14:paraId="3B77578A" w14:textId="77777777" w:rsidR="00191DC6" w:rsidRDefault="00191DC6" w:rsidP="006B2D82">
      <w:pPr>
        <w:rPr>
          <w:rtl/>
        </w:rPr>
      </w:pPr>
    </w:p>
    <w:p w14:paraId="6C660E5D" w14:textId="77777777" w:rsidR="00191DC6" w:rsidRDefault="00191DC6" w:rsidP="006B2D82">
      <w:pPr>
        <w:rPr>
          <w:rtl/>
        </w:rPr>
      </w:pPr>
    </w:p>
    <w:p w14:paraId="2241FFB2" w14:textId="77777777" w:rsidR="00191DC6" w:rsidRDefault="00191DC6" w:rsidP="006B2D82">
      <w:pPr>
        <w:rPr>
          <w:rtl/>
        </w:rPr>
      </w:pPr>
    </w:p>
    <w:p w14:paraId="58FB1785" w14:textId="77777777" w:rsidR="00191DC6" w:rsidRPr="006B2D82" w:rsidRDefault="00191DC6" w:rsidP="002355D3">
      <w:pPr>
        <w:spacing w:after="0"/>
        <w:ind w:left="613"/>
        <w:rPr>
          <w:sz w:val="18"/>
          <w:szCs w:val="18"/>
        </w:rPr>
      </w:pPr>
      <w:r w:rsidRPr="006B2D82">
        <w:rPr>
          <w:sz w:val="18"/>
          <w:szCs w:val="18"/>
        </w:rPr>
        <w:t>*</w:t>
      </w:r>
      <w:r w:rsidRPr="006B2D82">
        <w:rPr>
          <w:sz w:val="18"/>
          <w:szCs w:val="18"/>
          <w:rtl/>
        </w:rPr>
        <w:t xml:space="preserve"> يتم إدراج نتائج مخرجات التعلم التي تم قياسها خل</w:t>
      </w:r>
      <w:r>
        <w:rPr>
          <w:rFonts w:hint="cs"/>
          <w:sz w:val="18"/>
          <w:szCs w:val="18"/>
          <w:rtl/>
        </w:rPr>
        <w:t>ا</w:t>
      </w:r>
      <w:r w:rsidRPr="006B2D82">
        <w:rPr>
          <w:sz w:val="18"/>
          <w:szCs w:val="18"/>
          <w:rtl/>
        </w:rPr>
        <w:t>ل العام الذي أعد عنه التقرير وفق ًا لخطة البرنامج لقياس مخرجات التعلم</w:t>
      </w:r>
    </w:p>
    <w:p w14:paraId="33C22A93" w14:textId="77777777" w:rsidR="00191DC6" w:rsidRPr="006B2D82" w:rsidRDefault="00191DC6" w:rsidP="002355D3">
      <w:pPr>
        <w:spacing w:after="0"/>
        <w:ind w:left="613"/>
        <w:rPr>
          <w:sz w:val="18"/>
          <w:szCs w:val="18"/>
          <w:rtl/>
        </w:rPr>
        <w:sectPr w:rsidR="00191DC6" w:rsidRPr="006B2D82">
          <w:pgSz w:w="11910" w:h="16840"/>
          <w:pgMar w:top="1400" w:right="100" w:bottom="1160" w:left="140" w:header="0" w:footer="963" w:gutter="0"/>
          <w:cols w:space="720"/>
        </w:sectPr>
      </w:pPr>
      <w:r w:rsidRPr="006B2D82">
        <w:rPr>
          <w:sz w:val="18"/>
          <w:szCs w:val="18"/>
        </w:rPr>
        <w:t>**</w:t>
      </w:r>
      <w:r w:rsidRPr="006B2D82">
        <w:rPr>
          <w:sz w:val="18"/>
          <w:szCs w:val="18"/>
          <w:rtl/>
        </w:rPr>
        <w:t xml:space="preserve"> يرفق تقرير</w:t>
      </w:r>
      <w:r>
        <w:rPr>
          <w:rFonts w:hint="cs"/>
          <w:sz w:val="18"/>
          <w:szCs w:val="18"/>
          <w:rtl/>
        </w:rPr>
        <w:t xml:space="preserve"> </w:t>
      </w:r>
      <w:r w:rsidRPr="006B2D82">
        <w:rPr>
          <w:sz w:val="18"/>
          <w:szCs w:val="18"/>
          <w:rtl/>
        </w:rPr>
        <w:t>منفصل لنتائج قياس مخرجات التعلم للبرنامج لكل من شطري الذكور</w:t>
      </w:r>
      <w:r>
        <w:rPr>
          <w:rFonts w:hint="cs"/>
          <w:sz w:val="18"/>
          <w:szCs w:val="18"/>
          <w:rtl/>
        </w:rPr>
        <w:t xml:space="preserve"> </w:t>
      </w:r>
      <w:r w:rsidRPr="006B2D82">
        <w:rPr>
          <w:sz w:val="18"/>
          <w:szCs w:val="18"/>
          <w:rtl/>
        </w:rPr>
        <w:t>و</w:t>
      </w:r>
      <w:r>
        <w:rPr>
          <w:rFonts w:hint="cs"/>
          <w:sz w:val="18"/>
          <w:szCs w:val="18"/>
          <w:rtl/>
        </w:rPr>
        <w:t>الإ</w:t>
      </w:r>
      <w:r w:rsidRPr="006B2D82">
        <w:rPr>
          <w:sz w:val="18"/>
          <w:szCs w:val="18"/>
          <w:rtl/>
        </w:rPr>
        <w:t xml:space="preserve">ناث وكذلك لكل فرع من فروع البرنامج </w:t>
      </w:r>
      <w:r>
        <w:rPr>
          <w:rFonts w:hint="cs"/>
          <w:sz w:val="18"/>
          <w:szCs w:val="18"/>
          <w:rtl/>
        </w:rPr>
        <w:t>(</w:t>
      </w:r>
      <w:r w:rsidRPr="006B2D82">
        <w:rPr>
          <w:sz w:val="18"/>
          <w:szCs w:val="18"/>
          <w:rtl/>
        </w:rPr>
        <w:t>إن وجدت</w:t>
      </w:r>
      <w:r>
        <w:rPr>
          <w:rFonts w:hint="cs"/>
          <w:sz w:val="18"/>
          <w:szCs w:val="18"/>
          <w:rtl/>
        </w:rPr>
        <w:t>)</w:t>
      </w:r>
    </w:p>
    <w:p w14:paraId="3AE81A67" w14:textId="77777777" w:rsidR="00191DC6" w:rsidRPr="00BA6855" w:rsidRDefault="00191DC6" w:rsidP="002355D3">
      <w:pPr>
        <w:ind w:left="613"/>
      </w:pPr>
      <w:r w:rsidRPr="00BA6855">
        <w:lastRenderedPageBreak/>
        <w:t>3-2</w:t>
      </w:r>
      <w:r w:rsidRPr="00BA6855">
        <w:rPr>
          <w:rtl/>
        </w:rPr>
        <w:t xml:space="preserve"> تقويم ا</w:t>
      </w:r>
      <w:r>
        <w:rPr>
          <w:rFonts w:hint="cs"/>
          <w:rtl/>
        </w:rPr>
        <w:t>ل</w:t>
      </w:r>
      <w:r w:rsidRPr="00BA6855">
        <w:rPr>
          <w:rtl/>
        </w:rPr>
        <w:t>مقررات</w:t>
      </w:r>
      <w:r w:rsidRPr="00BA6855">
        <w:t>: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1610"/>
        <w:gridCol w:w="1349"/>
        <w:gridCol w:w="2964"/>
        <w:gridCol w:w="683"/>
        <w:gridCol w:w="681"/>
      </w:tblGrid>
      <w:tr w:rsidR="00191DC6" w:rsidRPr="00850FB4" w14:paraId="57823F77" w14:textId="77777777" w:rsidTr="00850FB4">
        <w:trPr>
          <w:trHeight w:val="836"/>
          <w:jc w:val="center"/>
        </w:trPr>
        <w:tc>
          <w:tcPr>
            <w:tcW w:w="2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7549A274" w14:textId="77777777" w:rsidR="00191DC6" w:rsidRPr="00850FB4" w:rsidRDefault="00191DC6" w:rsidP="00850FB4">
            <w:pPr>
              <w:jc w:val="center"/>
              <w:rPr>
                <w:rFonts w:cstheme="minorHAnsi"/>
                <w:b/>
                <w:bCs/>
              </w:rPr>
            </w:pPr>
            <w:r w:rsidRPr="00850FB4">
              <w:rPr>
                <w:rFonts w:cstheme="minorHAnsi"/>
                <w:b/>
                <w:bCs/>
                <w:rtl/>
              </w:rPr>
              <w:t>التوصيات التطويرية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24EA2F75" w14:textId="77777777" w:rsidR="00191DC6" w:rsidRPr="00850FB4" w:rsidRDefault="00191DC6" w:rsidP="00850FB4">
            <w:pPr>
              <w:jc w:val="center"/>
              <w:rPr>
                <w:rFonts w:cstheme="minorHAnsi"/>
                <w:b/>
                <w:bCs/>
              </w:rPr>
            </w:pPr>
            <w:r w:rsidRPr="00850FB4">
              <w:rPr>
                <w:rFonts w:cstheme="minorHAnsi"/>
                <w:b/>
                <w:bCs/>
                <w:rtl/>
              </w:rPr>
              <w:t>تقييمات أخرى</w:t>
            </w:r>
          </w:p>
          <w:p w14:paraId="472B63F6" w14:textId="77777777" w:rsidR="00191DC6" w:rsidRPr="00850FB4" w:rsidRDefault="00191DC6" w:rsidP="00850FB4">
            <w:pPr>
              <w:jc w:val="center"/>
              <w:rPr>
                <w:rFonts w:cstheme="minorHAnsi"/>
                <w:b/>
                <w:bCs/>
              </w:rPr>
            </w:pPr>
            <w:r w:rsidRPr="00850FB4">
              <w:rPr>
                <w:rFonts w:cstheme="minorHAnsi"/>
                <w:b/>
                <w:bCs/>
                <w:rtl/>
              </w:rPr>
              <w:t>(إن وجدت)</w:t>
            </w:r>
          </w:p>
        </w:tc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66A6A0A4" w14:textId="77777777" w:rsidR="00191DC6" w:rsidRPr="00850FB4" w:rsidRDefault="00191DC6" w:rsidP="00850FB4">
            <w:pPr>
              <w:jc w:val="center"/>
              <w:rPr>
                <w:rFonts w:cstheme="minorHAnsi"/>
                <w:b/>
                <w:bCs/>
              </w:rPr>
            </w:pPr>
            <w:r w:rsidRPr="00850FB4">
              <w:rPr>
                <w:rFonts w:cstheme="minorHAnsi"/>
                <w:b/>
                <w:bCs/>
                <w:rtl/>
              </w:rPr>
              <w:t>تقييم الطالب</w:t>
            </w:r>
          </w:p>
          <w:p w14:paraId="216DB056" w14:textId="77777777" w:rsidR="00191DC6" w:rsidRPr="00850FB4" w:rsidRDefault="00191DC6" w:rsidP="00850FB4">
            <w:pPr>
              <w:jc w:val="center"/>
              <w:rPr>
                <w:rFonts w:cstheme="minorHAnsi"/>
                <w:b/>
                <w:bCs/>
              </w:rPr>
            </w:pPr>
            <w:r w:rsidRPr="00850FB4">
              <w:rPr>
                <w:rFonts w:cstheme="minorHAnsi"/>
                <w:b/>
                <w:bCs/>
                <w:rtl/>
              </w:rPr>
              <w:t>للمقرر</w:t>
            </w:r>
          </w:p>
          <w:p w14:paraId="08129748" w14:textId="77777777" w:rsidR="00191DC6" w:rsidRPr="00850FB4" w:rsidRDefault="00191DC6" w:rsidP="00850FB4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 w:rsidRPr="00850FB4">
              <w:rPr>
                <w:rFonts w:cstheme="minorHAnsi"/>
                <w:b/>
                <w:bCs/>
              </w:rPr>
              <w:t>)</w:t>
            </w:r>
            <w:r w:rsidRPr="00850FB4">
              <w:rPr>
                <w:rFonts w:cstheme="minorHAnsi"/>
                <w:b/>
                <w:bCs/>
                <w:rtl/>
              </w:rPr>
              <w:t>نعم</w:t>
            </w:r>
            <w:proofErr w:type="gramEnd"/>
            <w:r w:rsidRPr="00850FB4">
              <w:rPr>
                <w:rFonts w:cstheme="minorHAnsi"/>
                <w:b/>
                <w:bCs/>
                <w:rtl/>
              </w:rPr>
              <w:t xml:space="preserve"> </w:t>
            </w:r>
            <w:r w:rsidRPr="00850FB4">
              <w:rPr>
                <w:rFonts w:cstheme="minorHAnsi"/>
                <w:b/>
                <w:bCs/>
              </w:rPr>
              <w:t>–</w:t>
            </w:r>
            <w:r w:rsidRPr="00850FB4">
              <w:rPr>
                <w:rFonts w:cstheme="minorHAnsi"/>
                <w:b/>
                <w:bCs/>
                <w:rtl/>
              </w:rPr>
              <w:t xml:space="preserve"> لا)</w:t>
            </w:r>
          </w:p>
        </w:tc>
        <w:tc>
          <w:tcPr>
            <w:tcW w:w="2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4C4255EF" w14:textId="77777777" w:rsidR="00191DC6" w:rsidRPr="00850FB4" w:rsidRDefault="00191DC6" w:rsidP="00850FB4">
            <w:pPr>
              <w:jc w:val="center"/>
              <w:rPr>
                <w:rFonts w:cstheme="minorHAnsi"/>
                <w:b/>
                <w:bCs/>
              </w:rPr>
            </w:pPr>
            <w:r w:rsidRPr="00850FB4">
              <w:rPr>
                <w:rFonts w:cstheme="minorHAnsi"/>
                <w:b/>
                <w:bCs/>
                <w:rtl/>
              </w:rPr>
              <w:t>اسم المقرر</w:t>
            </w:r>
          </w:p>
        </w:tc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27E7952E" w14:textId="77777777" w:rsidR="00191DC6" w:rsidRPr="00850FB4" w:rsidRDefault="00191DC6" w:rsidP="00850FB4">
            <w:pPr>
              <w:jc w:val="center"/>
              <w:rPr>
                <w:rFonts w:cstheme="minorHAnsi"/>
                <w:b/>
                <w:bCs/>
              </w:rPr>
            </w:pPr>
            <w:r w:rsidRPr="00850FB4">
              <w:rPr>
                <w:rFonts w:cstheme="minorHAnsi"/>
                <w:b/>
                <w:bCs/>
                <w:rtl/>
              </w:rPr>
              <w:t>رمز المقرر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7A52DA01" w14:textId="77777777" w:rsidR="00191DC6" w:rsidRPr="00850FB4" w:rsidRDefault="00191DC6" w:rsidP="00850FB4">
            <w:pPr>
              <w:jc w:val="center"/>
              <w:rPr>
                <w:rFonts w:cstheme="minorHAnsi"/>
                <w:b/>
                <w:bCs/>
              </w:rPr>
            </w:pPr>
            <w:r w:rsidRPr="00850FB4">
              <w:rPr>
                <w:rFonts w:cstheme="minorHAnsi"/>
                <w:b/>
                <w:bCs/>
                <w:rtl/>
              </w:rPr>
              <w:t>ت</w:t>
            </w:r>
          </w:p>
        </w:tc>
      </w:tr>
      <w:tr w:rsidR="00191DC6" w:rsidRPr="00850FB4" w14:paraId="08F2E710" w14:textId="77777777" w:rsidTr="00850FB4">
        <w:trPr>
          <w:trHeight w:val="419"/>
          <w:jc w:val="center"/>
        </w:trPr>
        <w:tc>
          <w:tcPr>
            <w:tcW w:w="2965" w:type="dxa"/>
            <w:tcBorders>
              <w:top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3AC98FAC" w14:textId="77777777" w:rsidR="00191DC6" w:rsidRPr="00850FB4" w:rsidRDefault="00191DC6" w:rsidP="00850FB4">
            <w:pPr>
              <w:jc w:val="center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61999259" w14:textId="77777777" w:rsidR="00191DC6" w:rsidRPr="00850FB4" w:rsidRDefault="00191DC6" w:rsidP="00850FB4">
            <w:pPr>
              <w:jc w:val="center"/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5B904A81" w14:textId="77777777" w:rsidR="00191DC6" w:rsidRPr="00850FB4" w:rsidRDefault="00191DC6" w:rsidP="00850FB4">
            <w:pPr>
              <w:jc w:val="center"/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49871F77" w14:textId="77777777" w:rsidR="00191DC6" w:rsidRPr="00850FB4" w:rsidRDefault="00191DC6" w:rsidP="00850FB4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5FCEE195" w14:textId="77777777" w:rsidR="00191DC6" w:rsidRPr="00850FB4" w:rsidRDefault="00191DC6" w:rsidP="00850FB4">
            <w:pPr>
              <w:jc w:val="center"/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</w:tcBorders>
          </w:tcPr>
          <w:p w14:paraId="1EB10AAA" w14:textId="77777777" w:rsidR="00191DC6" w:rsidRPr="00850FB4" w:rsidRDefault="00191DC6" w:rsidP="00850FB4">
            <w:pPr>
              <w:jc w:val="center"/>
            </w:pPr>
          </w:p>
        </w:tc>
      </w:tr>
      <w:tr w:rsidR="00191DC6" w:rsidRPr="00850FB4" w14:paraId="698DF44D" w14:textId="77777777" w:rsidTr="00850FB4">
        <w:trPr>
          <w:trHeight w:val="419"/>
          <w:jc w:val="center"/>
        </w:trPr>
        <w:tc>
          <w:tcPr>
            <w:tcW w:w="2965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69971957" w14:textId="77777777" w:rsidR="00191DC6" w:rsidRPr="00850FB4" w:rsidRDefault="00191DC6" w:rsidP="00850FB4">
            <w:pPr>
              <w:jc w:val="center"/>
            </w:pPr>
          </w:p>
        </w:tc>
        <w:tc>
          <w:tcPr>
            <w:tcW w:w="1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64B41836" w14:textId="77777777" w:rsidR="00191DC6" w:rsidRPr="00850FB4" w:rsidRDefault="00191DC6" w:rsidP="00850FB4">
            <w:pPr>
              <w:jc w:val="center"/>
            </w:pPr>
          </w:p>
        </w:tc>
        <w:tc>
          <w:tcPr>
            <w:tcW w:w="134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6C11C840" w14:textId="77777777" w:rsidR="00191DC6" w:rsidRPr="00850FB4" w:rsidRDefault="00191DC6" w:rsidP="00850FB4">
            <w:pPr>
              <w:jc w:val="center"/>
            </w:pPr>
          </w:p>
        </w:tc>
        <w:tc>
          <w:tcPr>
            <w:tcW w:w="2964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013C2A07" w14:textId="77777777" w:rsidR="00191DC6" w:rsidRPr="00850FB4" w:rsidRDefault="00191DC6" w:rsidP="00850FB4">
            <w:pPr>
              <w:jc w:val="center"/>
            </w:pPr>
          </w:p>
        </w:tc>
        <w:tc>
          <w:tcPr>
            <w:tcW w:w="683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7C24FBDF" w14:textId="77777777" w:rsidR="00191DC6" w:rsidRPr="00850FB4" w:rsidRDefault="00191DC6" w:rsidP="00850FB4">
            <w:pPr>
              <w:jc w:val="center"/>
            </w:pPr>
          </w:p>
        </w:tc>
        <w:tc>
          <w:tcPr>
            <w:tcW w:w="68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31DF9618" w14:textId="77777777" w:rsidR="00191DC6" w:rsidRPr="00850FB4" w:rsidRDefault="00191DC6" w:rsidP="00850FB4">
            <w:pPr>
              <w:jc w:val="center"/>
            </w:pPr>
          </w:p>
        </w:tc>
      </w:tr>
      <w:tr w:rsidR="00191DC6" w:rsidRPr="00850FB4" w14:paraId="2760D04B" w14:textId="77777777" w:rsidTr="00850FB4">
        <w:trPr>
          <w:trHeight w:val="420"/>
          <w:jc w:val="center"/>
        </w:trPr>
        <w:tc>
          <w:tcPr>
            <w:tcW w:w="2965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05E22929" w14:textId="77777777" w:rsidR="00191DC6" w:rsidRPr="00850FB4" w:rsidRDefault="00191DC6" w:rsidP="00850FB4">
            <w:pPr>
              <w:jc w:val="center"/>
            </w:pPr>
          </w:p>
        </w:tc>
        <w:tc>
          <w:tcPr>
            <w:tcW w:w="1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5051AEAF" w14:textId="77777777" w:rsidR="00191DC6" w:rsidRPr="00850FB4" w:rsidRDefault="00191DC6" w:rsidP="00850FB4">
            <w:pPr>
              <w:jc w:val="center"/>
            </w:pPr>
          </w:p>
        </w:tc>
        <w:tc>
          <w:tcPr>
            <w:tcW w:w="134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68A75087" w14:textId="77777777" w:rsidR="00191DC6" w:rsidRPr="00850FB4" w:rsidRDefault="00191DC6" w:rsidP="00850FB4">
            <w:pPr>
              <w:jc w:val="center"/>
            </w:pPr>
          </w:p>
        </w:tc>
        <w:tc>
          <w:tcPr>
            <w:tcW w:w="2964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75C94CE4" w14:textId="77777777" w:rsidR="00191DC6" w:rsidRPr="00850FB4" w:rsidRDefault="00191DC6" w:rsidP="00850FB4">
            <w:pPr>
              <w:jc w:val="center"/>
            </w:pPr>
          </w:p>
        </w:tc>
        <w:tc>
          <w:tcPr>
            <w:tcW w:w="683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4697BEB7" w14:textId="77777777" w:rsidR="00191DC6" w:rsidRPr="00850FB4" w:rsidRDefault="00191DC6" w:rsidP="00850FB4">
            <w:pPr>
              <w:jc w:val="center"/>
            </w:pPr>
          </w:p>
        </w:tc>
        <w:tc>
          <w:tcPr>
            <w:tcW w:w="68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467C3DEF" w14:textId="77777777" w:rsidR="00191DC6" w:rsidRPr="00850FB4" w:rsidRDefault="00191DC6" w:rsidP="00850FB4">
            <w:pPr>
              <w:jc w:val="center"/>
            </w:pPr>
          </w:p>
        </w:tc>
      </w:tr>
      <w:tr w:rsidR="00191DC6" w:rsidRPr="00850FB4" w14:paraId="53719AD0" w14:textId="77777777" w:rsidTr="00850FB4">
        <w:trPr>
          <w:trHeight w:val="417"/>
          <w:jc w:val="center"/>
        </w:trPr>
        <w:tc>
          <w:tcPr>
            <w:tcW w:w="2965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48239840" w14:textId="77777777" w:rsidR="00191DC6" w:rsidRPr="00850FB4" w:rsidRDefault="00191DC6" w:rsidP="00850FB4">
            <w:pPr>
              <w:jc w:val="center"/>
            </w:pPr>
          </w:p>
        </w:tc>
        <w:tc>
          <w:tcPr>
            <w:tcW w:w="1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1894A246" w14:textId="77777777" w:rsidR="00191DC6" w:rsidRPr="00850FB4" w:rsidRDefault="00191DC6" w:rsidP="00850FB4">
            <w:pPr>
              <w:jc w:val="center"/>
            </w:pPr>
          </w:p>
        </w:tc>
        <w:tc>
          <w:tcPr>
            <w:tcW w:w="134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192214CC" w14:textId="77777777" w:rsidR="00191DC6" w:rsidRPr="00850FB4" w:rsidRDefault="00191DC6" w:rsidP="00850FB4">
            <w:pPr>
              <w:jc w:val="center"/>
            </w:pPr>
          </w:p>
        </w:tc>
        <w:tc>
          <w:tcPr>
            <w:tcW w:w="2964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4B84A6E2" w14:textId="77777777" w:rsidR="00191DC6" w:rsidRPr="00850FB4" w:rsidRDefault="00191DC6" w:rsidP="00850FB4">
            <w:pPr>
              <w:jc w:val="center"/>
            </w:pPr>
          </w:p>
        </w:tc>
        <w:tc>
          <w:tcPr>
            <w:tcW w:w="683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3B02FE99" w14:textId="77777777" w:rsidR="00191DC6" w:rsidRPr="00850FB4" w:rsidRDefault="00191DC6" w:rsidP="00850FB4">
            <w:pPr>
              <w:jc w:val="center"/>
            </w:pPr>
          </w:p>
        </w:tc>
        <w:tc>
          <w:tcPr>
            <w:tcW w:w="68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7CEE0CE5" w14:textId="77777777" w:rsidR="00191DC6" w:rsidRPr="00850FB4" w:rsidRDefault="00191DC6" w:rsidP="00850FB4">
            <w:pPr>
              <w:jc w:val="center"/>
            </w:pPr>
          </w:p>
        </w:tc>
      </w:tr>
      <w:tr w:rsidR="00191DC6" w:rsidRPr="00850FB4" w14:paraId="6A2DACDC" w14:textId="77777777" w:rsidTr="00850FB4">
        <w:trPr>
          <w:trHeight w:val="419"/>
          <w:jc w:val="center"/>
        </w:trPr>
        <w:tc>
          <w:tcPr>
            <w:tcW w:w="2965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484CED83" w14:textId="77777777" w:rsidR="00191DC6" w:rsidRPr="00850FB4" w:rsidRDefault="00191DC6" w:rsidP="00850FB4">
            <w:pPr>
              <w:jc w:val="center"/>
            </w:pPr>
          </w:p>
        </w:tc>
        <w:tc>
          <w:tcPr>
            <w:tcW w:w="1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4A408D29" w14:textId="77777777" w:rsidR="00191DC6" w:rsidRPr="00850FB4" w:rsidRDefault="00191DC6" w:rsidP="00850FB4">
            <w:pPr>
              <w:jc w:val="center"/>
            </w:pPr>
          </w:p>
        </w:tc>
        <w:tc>
          <w:tcPr>
            <w:tcW w:w="134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29743E2E" w14:textId="77777777" w:rsidR="00191DC6" w:rsidRPr="00850FB4" w:rsidRDefault="00191DC6" w:rsidP="00850FB4">
            <w:pPr>
              <w:jc w:val="center"/>
            </w:pPr>
          </w:p>
        </w:tc>
        <w:tc>
          <w:tcPr>
            <w:tcW w:w="2964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6B822DD8" w14:textId="77777777" w:rsidR="00191DC6" w:rsidRPr="00850FB4" w:rsidRDefault="00191DC6" w:rsidP="00850FB4">
            <w:pPr>
              <w:jc w:val="center"/>
            </w:pPr>
          </w:p>
        </w:tc>
        <w:tc>
          <w:tcPr>
            <w:tcW w:w="683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7C25AE14" w14:textId="77777777" w:rsidR="00191DC6" w:rsidRPr="00850FB4" w:rsidRDefault="00191DC6" w:rsidP="00850FB4">
            <w:pPr>
              <w:jc w:val="center"/>
            </w:pPr>
          </w:p>
        </w:tc>
        <w:tc>
          <w:tcPr>
            <w:tcW w:w="68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4C9423C9" w14:textId="77777777" w:rsidR="00191DC6" w:rsidRPr="00850FB4" w:rsidRDefault="00191DC6" w:rsidP="00850FB4">
            <w:pPr>
              <w:jc w:val="center"/>
            </w:pPr>
          </w:p>
        </w:tc>
      </w:tr>
      <w:tr w:rsidR="00191DC6" w:rsidRPr="00850FB4" w14:paraId="1F2250E6" w14:textId="77777777" w:rsidTr="00850FB4">
        <w:trPr>
          <w:trHeight w:val="419"/>
          <w:jc w:val="center"/>
        </w:trPr>
        <w:tc>
          <w:tcPr>
            <w:tcW w:w="2965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754D61C4" w14:textId="77777777" w:rsidR="00191DC6" w:rsidRPr="00850FB4" w:rsidRDefault="00191DC6" w:rsidP="00850FB4">
            <w:pPr>
              <w:jc w:val="center"/>
            </w:pPr>
          </w:p>
        </w:tc>
        <w:tc>
          <w:tcPr>
            <w:tcW w:w="1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34AC80FC" w14:textId="77777777" w:rsidR="00191DC6" w:rsidRPr="00850FB4" w:rsidRDefault="00191DC6" w:rsidP="00850FB4">
            <w:pPr>
              <w:jc w:val="center"/>
            </w:pPr>
          </w:p>
        </w:tc>
        <w:tc>
          <w:tcPr>
            <w:tcW w:w="134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58DD02DC" w14:textId="77777777" w:rsidR="00191DC6" w:rsidRPr="00850FB4" w:rsidRDefault="00191DC6" w:rsidP="00850FB4">
            <w:pPr>
              <w:jc w:val="center"/>
            </w:pPr>
          </w:p>
        </w:tc>
        <w:tc>
          <w:tcPr>
            <w:tcW w:w="2964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31C39E6B" w14:textId="77777777" w:rsidR="00191DC6" w:rsidRPr="00850FB4" w:rsidRDefault="00191DC6" w:rsidP="00850FB4">
            <w:pPr>
              <w:jc w:val="center"/>
            </w:pPr>
          </w:p>
        </w:tc>
        <w:tc>
          <w:tcPr>
            <w:tcW w:w="683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38A1494F" w14:textId="77777777" w:rsidR="00191DC6" w:rsidRPr="00850FB4" w:rsidRDefault="00191DC6" w:rsidP="00850FB4">
            <w:pPr>
              <w:jc w:val="center"/>
            </w:pPr>
          </w:p>
        </w:tc>
        <w:tc>
          <w:tcPr>
            <w:tcW w:w="68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1E863EC2" w14:textId="77777777" w:rsidR="00191DC6" w:rsidRPr="00850FB4" w:rsidRDefault="00191DC6" w:rsidP="00850FB4">
            <w:pPr>
              <w:jc w:val="center"/>
            </w:pPr>
          </w:p>
        </w:tc>
      </w:tr>
      <w:tr w:rsidR="00191DC6" w:rsidRPr="00850FB4" w14:paraId="5D0BC7CC" w14:textId="77777777" w:rsidTr="00850FB4">
        <w:trPr>
          <w:trHeight w:val="417"/>
          <w:jc w:val="center"/>
        </w:trPr>
        <w:tc>
          <w:tcPr>
            <w:tcW w:w="2965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028658C8" w14:textId="77777777" w:rsidR="00191DC6" w:rsidRPr="00850FB4" w:rsidRDefault="00191DC6" w:rsidP="00850FB4">
            <w:pPr>
              <w:jc w:val="center"/>
            </w:pPr>
          </w:p>
        </w:tc>
        <w:tc>
          <w:tcPr>
            <w:tcW w:w="1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7708A03C" w14:textId="77777777" w:rsidR="00191DC6" w:rsidRPr="00850FB4" w:rsidRDefault="00191DC6" w:rsidP="00850FB4">
            <w:pPr>
              <w:jc w:val="center"/>
            </w:pPr>
          </w:p>
        </w:tc>
        <w:tc>
          <w:tcPr>
            <w:tcW w:w="134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20F804C1" w14:textId="77777777" w:rsidR="00191DC6" w:rsidRPr="00850FB4" w:rsidRDefault="00191DC6" w:rsidP="00850FB4">
            <w:pPr>
              <w:jc w:val="center"/>
            </w:pPr>
          </w:p>
        </w:tc>
        <w:tc>
          <w:tcPr>
            <w:tcW w:w="2964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65DB1A55" w14:textId="77777777" w:rsidR="00191DC6" w:rsidRPr="00850FB4" w:rsidRDefault="00191DC6" w:rsidP="00850FB4">
            <w:pPr>
              <w:jc w:val="center"/>
            </w:pPr>
          </w:p>
        </w:tc>
        <w:tc>
          <w:tcPr>
            <w:tcW w:w="683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218E0DE4" w14:textId="77777777" w:rsidR="00191DC6" w:rsidRPr="00850FB4" w:rsidRDefault="00191DC6" w:rsidP="00850FB4">
            <w:pPr>
              <w:jc w:val="center"/>
            </w:pPr>
          </w:p>
        </w:tc>
        <w:tc>
          <w:tcPr>
            <w:tcW w:w="68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61B7A397" w14:textId="77777777" w:rsidR="00191DC6" w:rsidRPr="00850FB4" w:rsidRDefault="00191DC6" w:rsidP="00850FB4">
            <w:pPr>
              <w:jc w:val="center"/>
            </w:pPr>
          </w:p>
        </w:tc>
      </w:tr>
      <w:tr w:rsidR="00191DC6" w:rsidRPr="00850FB4" w14:paraId="71CBF352" w14:textId="77777777" w:rsidTr="00850FB4">
        <w:trPr>
          <w:trHeight w:val="421"/>
          <w:jc w:val="center"/>
        </w:trPr>
        <w:tc>
          <w:tcPr>
            <w:tcW w:w="2965" w:type="dxa"/>
            <w:tcBorders>
              <w:top w:val="dashSmallGap" w:sz="4" w:space="0" w:color="000000"/>
              <w:right w:val="single" w:sz="8" w:space="0" w:color="000000"/>
            </w:tcBorders>
          </w:tcPr>
          <w:p w14:paraId="27FCC530" w14:textId="77777777" w:rsidR="00191DC6" w:rsidRPr="00850FB4" w:rsidRDefault="00191DC6" w:rsidP="00850FB4">
            <w:pPr>
              <w:jc w:val="center"/>
            </w:pPr>
          </w:p>
        </w:tc>
        <w:tc>
          <w:tcPr>
            <w:tcW w:w="1610" w:type="dxa"/>
            <w:tcBorders>
              <w:top w:val="dashSmallGap" w:sz="4" w:space="0" w:color="000000"/>
              <w:left w:val="single" w:sz="8" w:space="0" w:color="000000"/>
              <w:right w:val="single" w:sz="8" w:space="0" w:color="000000"/>
            </w:tcBorders>
          </w:tcPr>
          <w:p w14:paraId="27258161" w14:textId="77777777" w:rsidR="00191DC6" w:rsidRPr="00850FB4" w:rsidRDefault="00191DC6" w:rsidP="00850FB4">
            <w:pPr>
              <w:jc w:val="center"/>
            </w:pPr>
          </w:p>
        </w:tc>
        <w:tc>
          <w:tcPr>
            <w:tcW w:w="1349" w:type="dxa"/>
            <w:tcBorders>
              <w:top w:val="dashSmallGap" w:sz="4" w:space="0" w:color="000000"/>
              <w:left w:val="single" w:sz="8" w:space="0" w:color="000000"/>
              <w:right w:val="single" w:sz="8" w:space="0" w:color="000000"/>
            </w:tcBorders>
          </w:tcPr>
          <w:p w14:paraId="64E12FE4" w14:textId="77777777" w:rsidR="00191DC6" w:rsidRPr="00850FB4" w:rsidRDefault="00191DC6" w:rsidP="00850FB4">
            <w:pPr>
              <w:jc w:val="center"/>
            </w:pPr>
          </w:p>
        </w:tc>
        <w:tc>
          <w:tcPr>
            <w:tcW w:w="2964" w:type="dxa"/>
            <w:tcBorders>
              <w:top w:val="dashSmallGap" w:sz="4" w:space="0" w:color="000000"/>
              <w:left w:val="single" w:sz="8" w:space="0" w:color="000000"/>
              <w:right w:val="single" w:sz="8" w:space="0" w:color="000000"/>
            </w:tcBorders>
          </w:tcPr>
          <w:p w14:paraId="2DF72CE0" w14:textId="77777777" w:rsidR="00191DC6" w:rsidRPr="00850FB4" w:rsidRDefault="00191DC6" w:rsidP="00850FB4">
            <w:pPr>
              <w:jc w:val="center"/>
            </w:pPr>
          </w:p>
        </w:tc>
        <w:tc>
          <w:tcPr>
            <w:tcW w:w="683" w:type="dxa"/>
            <w:tcBorders>
              <w:top w:val="dashSmallGap" w:sz="4" w:space="0" w:color="000000"/>
              <w:left w:val="single" w:sz="8" w:space="0" w:color="000000"/>
              <w:right w:val="single" w:sz="8" w:space="0" w:color="000000"/>
            </w:tcBorders>
          </w:tcPr>
          <w:p w14:paraId="7E814831" w14:textId="77777777" w:rsidR="00191DC6" w:rsidRPr="00850FB4" w:rsidRDefault="00191DC6" w:rsidP="00850FB4">
            <w:pPr>
              <w:jc w:val="center"/>
            </w:pPr>
          </w:p>
        </w:tc>
        <w:tc>
          <w:tcPr>
            <w:tcW w:w="681" w:type="dxa"/>
            <w:tcBorders>
              <w:top w:val="dashSmallGap" w:sz="4" w:space="0" w:color="000000"/>
              <w:left w:val="single" w:sz="8" w:space="0" w:color="000000"/>
            </w:tcBorders>
          </w:tcPr>
          <w:p w14:paraId="40BB7032" w14:textId="77777777" w:rsidR="00191DC6" w:rsidRPr="00850FB4" w:rsidRDefault="00191DC6" w:rsidP="00850FB4">
            <w:pPr>
              <w:jc w:val="center"/>
            </w:pPr>
          </w:p>
        </w:tc>
      </w:tr>
    </w:tbl>
    <w:p w14:paraId="384283BB" w14:textId="77777777" w:rsidR="00191DC6" w:rsidRDefault="00191DC6" w:rsidP="002355D3">
      <w:pPr>
        <w:ind w:left="755"/>
        <w:rPr>
          <w:rFonts w:asciiTheme="minorBidi" w:hAnsiTheme="minorBidi"/>
          <w:sz w:val="18"/>
          <w:szCs w:val="18"/>
          <w:rtl/>
        </w:rPr>
      </w:pPr>
      <w:r w:rsidRPr="00850FB4">
        <w:rPr>
          <w:rFonts w:asciiTheme="minorBidi" w:hAnsiTheme="minorBidi"/>
          <w:sz w:val="18"/>
          <w:szCs w:val="18"/>
        </w:rPr>
        <w:t>*</w:t>
      </w:r>
      <w:r w:rsidRPr="00850FB4">
        <w:rPr>
          <w:rFonts w:asciiTheme="minorBidi" w:hAnsiTheme="minorBidi"/>
          <w:sz w:val="18"/>
          <w:szCs w:val="18"/>
          <w:rtl/>
        </w:rPr>
        <w:t xml:space="preserve"> يتم إدراج جدول منفصل بحسب المقر الذي تقدم فيه المقررات (شطر الطالب، شطر الطالب، الفروع </w:t>
      </w:r>
      <w:r w:rsidRPr="00850FB4">
        <w:rPr>
          <w:rFonts w:asciiTheme="minorBidi" w:hAnsiTheme="minorBidi"/>
          <w:sz w:val="18"/>
          <w:szCs w:val="18"/>
        </w:rPr>
        <w:t>(...</w:t>
      </w:r>
    </w:p>
    <w:p w14:paraId="6AC468FC" w14:textId="77777777" w:rsidR="002355D3" w:rsidRPr="002355D3" w:rsidRDefault="002355D3" w:rsidP="002355D3">
      <w:pPr>
        <w:ind w:left="755"/>
        <w:rPr>
          <w:rFonts w:asciiTheme="minorBidi" w:hAnsiTheme="minorBidi"/>
          <w:sz w:val="18"/>
          <w:szCs w:val="18"/>
          <w:rtl/>
        </w:rPr>
      </w:pPr>
    </w:p>
    <w:p w14:paraId="0BFC7367" w14:textId="77777777" w:rsidR="00191DC6" w:rsidRPr="00BA6855" w:rsidRDefault="00191DC6" w:rsidP="00382DE0">
      <w:pPr>
        <w:spacing w:after="0"/>
        <w:ind w:left="755"/>
      </w:pPr>
      <w:r w:rsidRPr="00BA6855">
        <w:t>4-2</w:t>
      </w:r>
      <w:r w:rsidRPr="00BA6855">
        <w:rPr>
          <w:rtl/>
        </w:rPr>
        <w:t xml:space="preserve"> توزيع التقديرات</w:t>
      </w:r>
      <w:r w:rsidRPr="00BA6855">
        <w:t>: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80"/>
        <w:gridCol w:w="439"/>
        <w:gridCol w:w="485"/>
        <w:gridCol w:w="516"/>
        <w:gridCol w:w="521"/>
        <w:gridCol w:w="350"/>
        <w:gridCol w:w="285"/>
        <w:gridCol w:w="398"/>
        <w:gridCol w:w="331"/>
        <w:gridCol w:w="446"/>
        <w:gridCol w:w="345"/>
        <w:gridCol w:w="461"/>
        <w:gridCol w:w="259"/>
        <w:gridCol w:w="374"/>
        <w:gridCol w:w="724"/>
        <w:gridCol w:w="1411"/>
        <w:gridCol w:w="770"/>
        <w:gridCol w:w="768"/>
      </w:tblGrid>
      <w:tr w:rsidR="00191DC6" w:rsidRPr="003B1DA6" w14:paraId="19E43C05" w14:textId="77777777" w:rsidTr="003B1DA6">
        <w:trPr>
          <w:trHeight w:val="279"/>
          <w:jc w:val="center"/>
        </w:trPr>
        <w:tc>
          <w:tcPr>
            <w:tcW w:w="3303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6EE3E073" w14:textId="77777777" w:rsidR="00191DC6" w:rsidRPr="003B1DA6" w:rsidRDefault="00191DC6" w:rsidP="003B1DA6">
            <w:pPr>
              <w:jc w:val="center"/>
            </w:pPr>
            <w:r w:rsidRPr="003B1DA6">
              <w:rPr>
                <w:rtl/>
              </w:rPr>
              <w:t>توزيع الحال</w:t>
            </w:r>
            <w:r>
              <w:rPr>
                <w:rFonts w:hint="cs"/>
                <w:rtl/>
              </w:rPr>
              <w:t>ا</w:t>
            </w:r>
            <w:r w:rsidRPr="003B1DA6">
              <w:rPr>
                <w:rtl/>
              </w:rPr>
              <w:t>ت</w:t>
            </w:r>
          </w:p>
        </w:tc>
        <w:tc>
          <w:tcPr>
            <w:tcW w:w="3249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37269829" w14:textId="77777777" w:rsidR="00191DC6" w:rsidRPr="003B1DA6" w:rsidRDefault="00191DC6" w:rsidP="003B1DA6">
            <w:pPr>
              <w:jc w:val="center"/>
            </w:pPr>
            <w:r w:rsidRPr="003B1DA6">
              <w:rPr>
                <w:rtl/>
              </w:rPr>
              <w:t>التقديرات</w:t>
            </w:r>
          </w:p>
        </w:tc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5EA82473" w14:textId="77777777" w:rsidR="00191DC6" w:rsidRPr="003B1DA6" w:rsidRDefault="00191DC6" w:rsidP="003B1DA6">
            <w:pPr>
              <w:jc w:val="center"/>
            </w:pPr>
          </w:p>
        </w:tc>
        <w:tc>
          <w:tcPr>
            <w:tcW w:w="1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94B3D6"/>
            <w:vAlign w:val="center"/>
          </w:tcPr>
          <w:p w14:paraId="738B3B85" w14:textId="77777777" w:rsidR="00191DC6" w:rsidRPr="003B1DA6" w:rsidRDefault="00191DC6" w:rsidP="003B1DA6">
            <w:pPr>
              <w:jc w:val="center"/>
            </w:pPr>
            <w:r w:rsidRPr="003B1DA6">
              <w:rPr>
                <w:rtl/>
              </w:rPr>
              <w:t>اسم ا</w:t>
            </w:r>
            <w:r>
              <w:rPr>
                <w:rFonts w:hint="cs"/>
                <w:rtl/>
              </w:rPr>
              <w:t>ل</w:t>
            </w:r>
            <w:r w:rsidRPr="003B1DA6">
              <w:rPr>
                <w:rtl/>
              </w:rPr>
              <w:t>مقرر</w:t>
            </w:r>
          </w:p>
        </w:tc>
        <w:tc>
          <w:tcPr>
            <w:tcW w:w="770" w:type="dxa"/>
            <w:vMerge w:val="restart"/>
            <w:tcBorders>
              <w:bottom w:val="single" w:sz="8" w:space="0" w:color="000000"/>
            </w:tcBorders>
            <w:shd w:val="clear" w:color="auto" w:fill="94B3D6"/>
            <w:vAlign w:val="center"/>
          </w:tcPr>
          <w:p w14:paraId="3F776529" w14:textId="77777777" w:rsidR="00191DC6" w:rsidRPr="003B1DA6" w:rsidRDefault="00191DC6" w:rsidP="003B1DA6">
            <w:pPr>
              <w:jc w:val="center"/>
            </w:pPr>
            <w:r w:rsidRPr="003B1DA6">
              <w:rPr>
                <w:rtl/>
              </w:rPr>
              <w:t>رمز ا</w:t>
            </w:r>
            <w:r>
              <w:rPr>
                <w:rFonts w:hint="cs"/>
                <w:rtl/>
              </w:rPr>
              <w:t>ل</w:t>
            </w:r>
            <w:r w:rsidRPr="003B1DA6">
              <w:rPr>
                <w:rtl/>
              </w:rPr>
              <w:t>م</w:t>
            </w:r>
            <w:r>
              <w:rPr>
                <w:rFonts w:hint="cs"/>
                <w:rtl/>
              </w:rPr>
              <w:t>ق</w:t>
            </w:r>
            <w:r w:rsidRPr="003B1DA6">
              <w:rPr>
                <w:rtl/>
              </w:rPr>
              <w:t>رر</w:t>
            </w:r>
          </w:p>
        </w:tc>
        <w:tc>
          <w:tcPr>
            <w:tcW w:w="768" w:type="dxa"/>
            <w:vMerge w:val="restart"/>
            <w:tcBorders>
              <w:bottom w:val="single" w:sz="8" w:space="0" w:color="000000"/>
            </w:tcBorders>
            <w:shd w:val="clear" w:color="auto" w:fill="94B3D6"/>
            <w:vAlign w:val="center"/>
          </w:tcPr>
          <w:p w14:paraId="6270BBDF" w14:textId="77777777" w:rsidR="00191DC6" w:rsidRPr="003B1DA6" w:rsidRDefault="00191DC6" w:rsidP="003B1DA6">
            <w:pPr>
              <w:jc w:val="center"/>
            </w:pPr>
            <w:r w:rsidRPr="003B1DA6">
              <w:rPr>
                <w:rtl/>
              </w:rPr>
              <w:t>ت</w:t>
            </w:r>
          </w:p>
        </w:tc>
      </w:tr>
      <w:tr w:rsidR="00191DC6" w:rsidRPr="003B1DA6" w14:paraId="011E61FD" w14:textId="77777777" w:rsidTr="003B1DA6">
        <w:trPr>
          <w:trHeight w:val="995"/>
          <w:jc w:val="center"/>
        </w:trPr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63DF55C5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منسحب</w:t>
            </w:r>
          </w:p>
        </w:tc>
        <w:tc>
          <w:tcPr>
            <w:tcW w:w="78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09EA4B20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راسب</w:t>
            </w:r>
          </w:p>
          <w:p w14:paraId="7C50B4F5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توزيع</w:t>
            </w:r>
          </w:p>
          <w:p w14:paraId="3F3B0CE5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الحا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لا</w:t>
            </w: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ت</w:t>
            </w:r>
          </w:p>
        </w:tc>
        <w:tc>
          <w:tcPr>
            <w:tcW w:w="43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576A8AA0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ناجح</w:t>
            </w:r>
          </w:p>
        </w:tc>
        <w:tc>
          <w:tcPr>
            <w:tcW w:w="485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2D55095F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غير مكتم ل</w:t>
            </w:r>
          </w:p>
        </w:tc>
        <w:tc>
          <w:tcPr>
            <w:tcW w:w="51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325554E8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مستمر</w:t>
            </w:r>
          </w:p>
        </w:tc>
        <w:tc>
          <w:tcPr>
            <w:tcW w:w="52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0EA7287E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محروم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3DC925F1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هـ</w:t>
            </w:r>
          </w:p>
        </w:tc>
        <w:tc>
          <w:tcPr>
            <w:tcW w:w="285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68C162EB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39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5DFCBF70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</w:rPr>
              <w:t>+</w:t>
            </w: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33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4449255F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ج</w:t>
            </w:r>
          </w:p>
        </w:tc>
        <w:tc>
          <w:tcPr>
            <w:tcW w:w="4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452B86C0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</w:rPr>
              <w:t>+</w:t>
            </w: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ج</w:t>
            </w:r>
          </w:p>
        </w:tc>
        <w:tc>
          <w:tcPr>
            <w:tcW w:w="345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31DD5A67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46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13E1F56A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</w:rPr>
              <w:t>+</w:t>
            </w: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25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5E90AEBC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374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6F8C4A38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B1DA6">
              <w:rPr>
                <w:rFonts w:asciiTheme="minorBidi" w:hAnsiTheme="minorBidi"/>
                <w:sz w:val="20"/>
                <w:szCs w:val="20"/>
              </w:rPr>
              <w:t>+</w:t>
            </w:r>
            <w:r w:rsidRPr="003B1DA6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74084412" w14:textId="77777777" w:rsidR="00191DC6" w:rsidRPr="003B1DA6" w:rsidRDefault="00191DC6" w:rsidP="003B1DA6">
            <w:pPr>
              <w:jc w:val="center"/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single" w:sz="4" w:space="0" w:color="auto"/>
            </w:tcBorders>
            <w:shd w:val="clear" w:color="auto" w:fill="94B3D6"/>
            <w:vAlign w:val="center"/>
          </w:tcPr>
          <w:p w14:paraId="7C285EF2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70" w:type="dxa"/>
            <w:vMerge/>
            <w:tcBorders>
              <w:top w:val="nil"/>
              <w:bottom w:val="single" w:sz="4" w:space="0" w:color="auto"/>
            </w:tcBorders>
            <w:shd w:val="clear" w:color="auto" w:fill="94B3D6"/>
            <w:vAlign w:val="center"/>
          </w:tcPr>
          <w:p w14:paraId="33CF6639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68" w:type="dxa"/>
            <w:vMerge/>
            <w:tcBorders>
              <w:top w:val="nil"/>
              <w:bottom w:val="single" w:sz="4" w:space="0" w:color="auto"/>
            </w:tcBorders>
            <w:shd w:val="clear" w:color="auto" w:fill="94B3D6"/>
            <w:vAlign w:val="center"/>
          </w:tcPr>
          <w:p w14:paraId="3691595F" w14:textId="77777777" w:rsidR="00191DC6" w:rsidRPr="003B1DA6" w:rsidRDefault="00191DC6" w:rsidP="003B1DA6">
            <w:pPr>
              <w:jc w:val="center"/>
            </w:pPr>
          </w:p>
        </w:tc>
      </w:tr>
      <w:tr w:rsidR="00191DC6" w:rsidRPr="003B1DA6" w14:paraId="6137F604" w14:textId="77777777" w:rsidTr="003B1DA6">
        <w:trPr>
          <w:trHeight w:val="385"/>
          <w:jc w:val="center"/>
        </w:trPr>
        <w:tc>
          <w:tcPr>
            <w:tcW w:w="562" w:type="dxa"/>
            <w:tcBorders>
              <w:top w:val="single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5A1DD89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DBC9435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39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68E8683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85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4CB0E32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16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CEC519B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21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21037F0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50" w:type="dxa"/>
            <w:tcBorders>
              <w:top w:val="single" w:sz="8" w:space="0" w:color="000000"/>
              <w:left w:val="dashed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E2DE41A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85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1946CC5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98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61DABAB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31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B4F7A65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46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3171BCF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45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89280A2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61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75D95AE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59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C4401FC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74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580D0F37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24" w:type="dxa"/>
            <w:tcBorders>
              <w:top w:val="single" w:sz="8" w:space="0" w:color="000000"/>
              <w:left w:val="dashed" w:sz="8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080D95C3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عدد الطالب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1915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F9CB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BF4E" w14:textId="77777777" w:rsidR="00191DC6" w:rsidRPr="003B1DA6" w:rsidRDefault="00191DC6" w:rsidP="003B1DA6">
            <w:pPr>
              <w:jc w:val="center"/>
            </w:pPr>
            <w:r w:rsidRPr="003B1DA6">
              <w:t>1</w:t>
            </w:r>
          </w:p>
        </w:tc>
      </w:tr>
      <w:tr w:rsidR="00191DC6" w:rsidRPr="003B1DA6" w14:paraId="53BABBAA" w14:textId="77777777" w:rsidTr="003B1DA6">
        <w:trPr>
          <w:trHeight w:val="385"/>
          <w:jc w:val="center"/>
        </w:trPr>
        <w:tc>
          <w:tcPr>
            <w:tcW w:w="56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AE5D9C2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8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EDFCD4E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AD3FD69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1AD50FB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1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1086A9F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6AEF53DE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50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A715106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83E4A3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9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8B2F820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4E5C807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4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E379DAB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4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6A87CE3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8CC138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8157CF5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7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3B6779DA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24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0BBA788A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النسبة ا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ل</w:t>
            </w: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مئوية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FF88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BD20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61B8" w14:textId="77777777" w:rsidR="00191DC6" w:rsidRPr="003B1DA6" w:rsidRDefault="00191DC6" w:rsidP="003B1DA6">
            <w:pPr>
              <w:jc w:val="center"/>
            </w:pPr>
          </w:p>
        </w:tc>
      </w:tr>
      <w:tr w:rsidR="00191DC6" w:rsidRPr="003B1DA6" w14:paraId="55D7122B" w14:textId="77777777" w:rsidTr="003B1DA6">
        <w:trPr>
          <w:trHeight w:val="383"/>
          <w:jc w:val="center"/>
        </w:trPr>
        <w:tc>
          <w:tcPr>
            <w:tcW w:w="56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DBE5149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8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9411FE8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271DE92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5747855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1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03920EF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4AB13250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50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AE3F777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6993FE2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9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034AF06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02B3E91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4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60BFBCC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4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4C780A7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49F3B57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BB46D0C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7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73C82352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24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6000094F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عدد الطالب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F3B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83E9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4B00" w14:textId="77777777" w:rsidR="00191DC6" w:rsidRPr="003B1DA6" w:rsidRDefault="00191DC6" w:rsidP="003B1DA6">
            <w:pPr>
              <w:jc w:val="center"/>
            </w:pPr>
            <w:r w:rsidRPr="003B1DA6">
              <w:t>2</w:t>
            </w:r>
          </w:p>
        </w:tc>
      </w:tr>
      <w:tr w:rsidR="00191DC6" w:rsidRPr="003B1DA6" w14:paraId="7F86379F" w14:textId="77777777" w:rsidTr="003B1DA6">
        <w:trPr>
          <w:trHeight w:val="386"/>
          <w:jc w:val="center"/>
        </w:trPr>
        <w:tc>
          <w:tcPr>
            <w:tcW w:w="56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6E0ED4A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8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DFBF869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675CDC0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0633776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1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9537553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31C8A142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50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8DF2BFA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4A70F35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9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7FF219F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1B9A189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4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976D74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4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F2D2505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1F1F813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AC6C0C6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7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35DE5DE6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24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2EC4FEAC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النسبة ا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ل</w:t>
            </w: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مئوية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D636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CBA1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BC8C" w14:textId="77777777" w:rsidR="00191DC6" w:rsidRPr="003B1DA6" w:rsidRDefault="00191DC6" w:rsidP="003B1DA6">
            <w:pPr>
              <w:jc w:val="center"/>
            </w:pPr>
          </w:p>
        </w:tc>
      </w:tr>
      <w:tr w:rsidR="00191DC6" w:rsidRPr="003B1DA6" w14:paraId="0030723B" w14:textId="77777777" w:rsidTr="003B1DA6">
        <w:trPr>
          <w:trHeight w:val="385"/>
          <w:jc w:val="center"/>
        </w:trPr>
        <w:tc>
          <w:tcPr>
            <w:tcW w:w="56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B10DD33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8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102D2E8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461DEE7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9B12ED7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1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D5ECFAA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2951734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50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4BFCE9F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D667836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9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F1E9047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291B368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4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A9C7EC9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4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0B8D556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DDD28C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872EACE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7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6BA6D2B9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24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79EF0701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عدد الطالب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9EAF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7A03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A825" w14:textId="77777777" w:rsidR="00191DC6" w:rsidRPr="003B1DA6" w:rsidRDefault="00191DC6" w:rsidP="003B1DA6">
            <w:pPr>
              <w:jc w:val="center"/>
            </w:pPr>
            <w:r w:rsidRPr="003B1DA6">
              <w:t>3</w:t>
            </w:r>
          </w:p>
        </w:tc>
      </w:tr>
      <w:tr w:rsidR="00191DC6" w:rsidRPr="003B1DA6" w14:paraId="608C122E" w14:textId="77777777" w:rsidTr="003B1DA6">
        <w:trPr>
          <w:trHeight w:val="386"/>
          <w:jc w:val="center"/>
        </w:trPr>
        <w:tc>
          <w:tcPr>
            <w:tcW w:w="56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D9AEC4B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8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B67CF31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88459C6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874EC02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1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88EAB92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6458C545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50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C94E1FA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6ADFB9A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9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B9A1D3C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2605BEA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4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5B30708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4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021B4D1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82299F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279125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7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39C242C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24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6C882FE5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النسبة ا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ل</w:t>
            </w: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مئوية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441A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601A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AA4C" w14:textId="77777777" w:rsidR="00191DC6" w:rsidRPr="003B1DA6" w:rsidRDefault="00191DC6" w:rsidP="003B1DA6">
            <w:pPr>
              <w:jc w:val="center"/>
            </w:pPr>
          </w:p>
        </w:tc>
      </w:tr>
      <w:tr w:rsidR="00191DC6" w:rsidRPr="003B1DA6" w14:paraId="4BB71300" w14:textId="77777777" w:rsidTr="003B1DA6">
        <w:trPr>
          <w:trHeight w:val="383"/>
          <w:jc w:val="center"/>
        </w:trPr>
        <w:tc>
          <w:tcPr>
            <w:tcW w:w="56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8A2501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8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5E86DD6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0CA639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F5C52B5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1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3DDA6F9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695B614A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50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1B054FB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4B9201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9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D11C6F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E0B923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4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CF4BADF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4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3B1B8A8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405CEF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DE27E1A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7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350C7C25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24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3B0362F8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عدد الطالب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A188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A549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DB46" w14:textId="77777777" w:rsidR="00191DC6" w:rsidRPr="003B1DA6" w:rsidRDefault="00191DC6" w:rsidP="003B1DA6">
            <w:pPr>
              <w:jc w:val="center"/>
            </w:pPr>
            <w:r w:rsidRPr="003B1DA6">
              <w:t>4</w:t>
            </w:r>
          </w:p>
        </w:tc>
      </w:tr>
      <w:tr w:rsidR="00191DC6" w:rsidRPr="003B1DA6" w14:paraId="32DE6376" w14:textId="77777777" w:rsidTr="003B1DA6">
        <w:trPr>
          <w:trHeight w:val="386"/>
          <w:jc w:val="center"/>
        </w:trPr>
        <w:tc>
          <w:tcPr>
            <w:tcW w:w="56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960C988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8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1203AC7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C7BABFF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F824F52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1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529D608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5104B132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50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C0E9F29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7FCB320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9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4709430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DF1CCC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4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04ACCBC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4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09D104E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487492A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50EBF61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7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21D0AE1A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24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5DB3E852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النسبة ا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ل</w:t>
            </w: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مئوية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7990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791B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DAF3" w14:textId="77777777" w:rsidR="00191DC6" w:rsidRPr="003B1DA6" w:rsidRDefault="00191DC6" w:rsidP="003B1DA6">
            <w:pPr>
              <w:jc w:val="center"/>
            </w:pPr>
          </w:p>
        </w:tc>
      </w:tr>
      <w:tr w:rsidR="00191DC6" w:rsidRPr="003B1DA6" w14:paraId="6C323EB1" w14:textId="77777777" w:rsidTr="003B1DA6">
        <w:trPr>
          <w:trHeight w:val="385"/>
          <w:jc w:val="center"/>
        </w:trPr>
        <w:tc>
          <w:tcPr>
            <w:tcW w:w="56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89A6EC6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8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79871A6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E4CF7B3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9C75462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1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EFD22F2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6032749B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50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AB03E38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64FB101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9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A4631DA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1F364C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4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16D949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4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3EB039B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9F63078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4AE44C3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7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2C90A629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24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44434B03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عدد الطالب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7CF1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1500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669D" w14:textId="77777777" w:rsidR="00191DC6" w:rsidRPr="003B1DA6" w:rsidRDefault="00191DC6" w:rsidP="003B1DA6">
            <w:pPr>
              <w:jc w:val="center"/>
            </w:pPr>
            <w:r w:rsidRPr="003B1DA6">
              <w:t>5</w:t>
            </w:r>
          </w:p>
        </w:tc>
      </w:tr>
      <w:tr w:rsidR="00191DC6" w:rsidRPr="003B1DA6" w14:paraId="00003B2A" w14:textId="77777777" w:rsidTr="003B1DA6">
        <w:trPr>
          <w:trHeight w:val="386"/>
          <w:jc w:val="center"/>
        </w:trPr>
        <w:tc>
          <w:tcPr>
            <w:tcW w:w="56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E9C0C3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8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38D1A0F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72D6BE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490FDBF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1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9633BDC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1EFC5EF6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50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2D3B66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F090EEB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9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98E1920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B66AC9B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4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CF870D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4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20D4988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2CAE26B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C5CC7A9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7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4E647F5B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24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00769231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النسبة ا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ل</w:t>
            </w: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مئوية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03E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3478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C173" w14:textId="77777777" w:rsidR="00191DC6" w:rsidRPr="003B1DA6" w:rsidRDefault="00191DC6" w:rsidP="003B1DA6">
            <w:pPr>
              <w:jc w:val="center"/>
            </w:pPr>
          </w:p>
        </w:tc>
      </w:tr>
      <w:tr w:rsidR="00191DC6" w:rsidRPr="003B1DA6" w14:paraId="6A927F5E" w14:textId="77777777" w:rsidTr="003B1DA6">
        <w:trPr>
          <w:trHeight w:val="373"/>
          <w:jc w:val="center"/>
        </w:trPr>
        <w:tc>
          <w:tcPr>
            <w:tcW w:w="56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3EA5A5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8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0981876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5EF6D97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D4C041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1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846803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13B26460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50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DC183E7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3EE044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9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D268C42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ADF7480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4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9853901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4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6E8A16C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5857FB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D810391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7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ed" w:sz="8" w:space="0" w:color="000000"/>
            </w:tcBorders>
            <w:vAlign w:val="center"/>
          </w:tcPr>
          <w:p w14:paraId="4972B016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24" w:type="dxa"/>
            <w:tcBorders>
              <w:top w:val="dashSmallGap" w:sz="4" w:space="0" w:color="000000"/>
              <w:left w:val="dashed" w:sz="8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4FDA10BC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عدد الطالب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E6D7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D18C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C30C" w14:textId="77777777" w:rsidR="00191DC6" w:rsidRPr="003B1DA6" w:rsidRDefault="00191DC6" w:rsidP="003B1DA6">
            <w:pPr>
              <w:jc w:val="center"/>
            </w:pPr>
            <w:r w:rsidRPr="003B1DA6">
              <w:t>6</w:t>
            </w:r>
          </w:p>
        </w:tc>
      </w:tr>
      <w:tr w:rsidR="00191DC6" w:rsidRPr="003B1DA6" w14:paraId="1D7AF915" w14:textId="77777777" w:rsidTr="003B1DA6">
        <w:trPr>
          <w:trHeight w:val="378"/>
          <w:jc w:val="center"/>
        </w:trPr>
        <w:tc>
          <w:tcPr>
            <w:tcW w:w="562" w:type="dxa"/>
            <w:tcBorders>
              <w:top w:val="dashSmallGap" w:sz="4" w:space="0" w:color="000000"/>
              <w:right w:val="dashSmallGap" w:sz="4" w:space="0" w:color="000000"/>
            </w:tcBorders>
            <w:vAlign w:val="center"/>
          </w:tcPr>
          <w:p w14:paraId="112D3B7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80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F4E7FC0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39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1879B7A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85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A647009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16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A2AE581" w14:textId="77777777" w:rsidR="00191DC6" w:rsidRPr="003B1DA6" w:rsidRDefault="00191DC6" w:rsidP="003B1DA6">
            <w:pPr>
              <w:jc w:val="center"/>
            </w:pPr>
          </w:p>
        </w:tc>
        <w:tc>
          <w:tcPr>
            <w:tcW w:w="521" w:type="dxa"/>
            <w:tcBorders>
              <w:top w:val="dashSmallGap" w:sz="4" w:space="0" w:color="000000"/>
              <w:left w:val="dashSmallGap" w:sz="4" w:space="0" w:color="000000"/>
              <w:right w:val="single" w:sz="8" w:space="0" w:color="000000"/>
            </w:tcBorders>
            <w:vAlign w:val="center"/>
          </w:tcPr>
          <w:p w14:paraId="3AB376B5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50" w:type="dxa"/>
            <w:tcBorders>
              <w:top w:val="dashSmallGap" w:sz="4" w:space="0" w:color="000000"/>
              <w:left w:val="single" w:sz="8" w:space="0" w:color="000000"/>
              <w:right w:val="dashSmallGap" w:sz="4" w:space="0" w:color="000000"/>
            </w:tcBorders>
            <w:vAlign w:val="center"/>
          </w:tcPr>
          <w:p w14:paraId="11DDC65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85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40F91A4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98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452E85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3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BA922EE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46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2ADFAE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45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780103D" w14:textId="77777777" w:rsidR="00191DC6" w:rsidRPr="003B1DA6" w:rsidRDefault="00191DC6" w:rsidP="003B1DA6">
            <w:pPr>
              <w:jc w:val="center"/>
            </w:pPr>
          </w:p>
        </w:tc>
        <w:tc>
          <w:tcPr>
            <w:tcW w:w="46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6FBF291" w14:textId="77777777" w:rsidR="00191DC6" w:rsidRPr="003B1DA6" w:rsidRDefault="00191DC6" w:rsidP="003B1DA6">
            <w:pPr>
              <w:jc w:val="center"/>
            </w:pPr>
          </w:p>
        </w:tc>
        <w:tc>
          <w:tcPr>
            <w:tcW w:w="259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A957F90" w14:textId="77777777" w:rsidR="00191DC6" w:rsidRPr="003B1DA6" w:rsidRDefault="00191DC6" w:rsidP="003B1DA6">
            <w:pPr>
              <w:jc w:val="center"/>
            </w:pPr>
          </w:p>
        </w:tc>
        <w:tc>
          <w:tcPr>
            <w:tcW w:w="374" w:type="dxa"/>
            <w:tcBorders>
              <w:top w:val="dashSmallGap" w:sz="4" w:space="0" w:color="000000"/>
              <w:left w:val="dashSmallGap" w:sz="4" w:space="0" w:color="000000"/>
              <w:right w:val="single" w:sz="8" w:space="0" w:color="000000"/>
            </w:tcBorders>
            <w:vAlign w:val="center"/>
          </w:tcPr>
          <w:p w14:paraId="544B9DD0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24" w:type="dxa"/>
            <w:tcBorders>
              <w:top w:val="dashSmallGap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73F220FB" w14:textId="77777777" w:rsidR="00191DC6" w:rsidRPr="003B1DA6" w:rsidRDefault="00191DC6" w:rsidP="003B1DA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النسبة ا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ل</w:t>
            </w:r>
            <w:r w:rsidRPr="003B1DA6">
              <w:rPr>
                <w:rFonts w:asciiTheme="minorBidi" w:hAnsiTheme="minorBidi"/>
                <w:sz w:val="18"/>
                <w:szCs w:val="18"/>
                <w:rtl/>
              </w:rPr>
              <w:t>مئوية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3705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7BC8" w14:textId="77777777" w:rsidR="00191DC6" w:rsidRPr="003B1DA6" w:rsidRDefault="00191DC6" w:rsidP="003B1DA6">
            <w:pPr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6DA4" w14:textId="77777777" w:rsidR="00191DC6" w:rsidRPr="003B1DA6" w:rsidRDefault="00191DC6" w:rsidP="003B1DA6">
            <w:pPr>
              <w:jc w:val="center"/>
            </w:pPr>
          </w:p>
        </w:tc>
      </w:tr>
    </w:tbl>
    <w:p w14:paraId="11B25F91" w14:textId="77777777" w:rsidR="00191DC6" w:rsidRPr="000977A0" w:rsidRDefault="00191DC6" w:rsidP="000977A0">
      <w:pPr>
        <w:ind w:left="897"/>
        <w:rPr>
          <w:rFonts w:asciiTheme="minorBidi" w:hAnsiTheme="minorBidi"/>
          <w:sz w:val="18"/>
          <w:szCs w:val="18"/>
        </w:rPr>
        <w:sectPr w:rsidR="00191DC6" w:rsidRPr="000977A0">
          <w:pgSz w:w="11910" w:h="16840"/>
          <w:pgMar w:top="1320" w:right="100" w:bottom="1160" w:left="140" w:header="0" w:footer="963" w:gutter="0"/>
          <w:cols w:space="720"/>
        </w:sectPr>
      </w:pPr>
      <w:r w:rsidRPr="003B1DA6">
        <w:rPr>
          <w:rFonts w:asciiTheme="minorBidi" w:hAnsiTheme="minorBidi"/>
          <w:sz w:val="18"/>
          <w:szCs w:val="18"/>
        </w:rPr>
        <w:t>*</w:t>
      </w:r>
      <w:r w:rsidRPr="003B1DA6">
        <w:rPr>
          <w:rFonts w:asciiTheme="minorBidi" w:hAnsiTheme="minorBidi"/>
          <w:sz w:val="18"/>
          <w:szCs w:val="18"/>
          <w:rtl/>
        </w:rPr>
        <w:t xml:space="preserve"> يتم إدراج جدول منفصل بحسب المقر الذي تقدم فيه المقررات (شطر الطالب، شطر الطالب، الفروع </w:t>
      </w:r>
      <w:r w:rsidRPr="003B1DA6">
        <w:rPr>
          <w:rFonts w:asciiTheme="minorBidi" w:hAnsiTheme="minorBidi"/>
          <w:sz w:val="18"/>
          <w:szCs w:val="18"/>
        </w:rPr>
        <w:t>(...</w:t>
      </w:r>
    </w:p>
    <w:p w14:paraId="0308F55A" w14:textId="77777777" w:rsidR="00191DC6" w:rsidRPr="00BA6855" w:rsidRDefault="00191DC6" w:rsidP="003B1DA6">
      <w:r w:rsidRPr="00BA6855"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32CD0223" wp14:editId="7DD7B494">
            <wp:simplePos x="0" y="0"/>
            <wp:positionH relativeFrom="page">
              <wp:posOffset>267334</wp:posOffset>
            </wp:positionH>
            <wp:positionV relativeFrom="page">
              <wp:posOffset>905409</wp:posOffset>
            </wp:positionV>
            <wp:extent cx="7159294" cy="9299448"/>
            <wp:effectExtent l="0" t="0" r="0" b="0"/>
            <wp:wrapNone/>
            <wp:docPr id="67" name="image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8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9294" cy="929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B92F9A" w14:textId="77777777" w:rsidR="00191DC6" w:rsidRPr="00BA6855" w:rsidRDefault="00191DC6" w:rsidP="00BA6855"/>
    <w:p w14:paraId="2063D960" w14:textId="77777777" w:rsidR="00191DC6" w:rsidRPr="00BA6855" w:rsidRDefault="00191DC6" w:rsidP="00BA6855"/>
    <w:p w14:paraId="31970BB6" w14:textId="77777777" w:rsidR="00191DC6" w:rsidRPr="00BA6855" w:rsidRDefault="00191DC6" w:rsidP="00BA6855"/>
    <w:p w14:paraId="0AA91987" w14:textId="77777777" w:rsidR="00191DC6" w:rsidRPr="00BA6855" w:rsidRDefault="00191DC6" w:rsidP="00BA6855"/>
    <w:p w14:paraId="1445080E" w14:textId="77777777" w:rsidR="00191DC6" w:rsidRPr="00BA6855" w:rsidRDefault="00191DC6" w:rsidP="00BA6855"/>
    <w:p w14:paraId="3752BF2A" w14:textId="77777777" w:rsidR="00191DC6" w:rsidRPr="00BA6855" w:rsidRDefault="00191DC6" w:rsidP="00BA6855"/>
    <w:p w14:paraId="7C7C87AE" w14:textId="77777777" w:rsidR="00191DC6" w:rsidRPr="00BA6855" w:rsidRDefault="00191DC6" w:rsidP="00BA6855"/>
    <w:p w14:paraId="506E296D" w14:textId="77777777" w:rsidR="00191DC6" w:rsidRPr="00BA6855" w:rsidRDefault="00191DC6" w:rsidP="00BA6855"/>
    <w:p w14:paraId="2D382752" w14:textId="77777777" w:rsidR="00191DC6" w:rsidRPr="00BA6855" w:rsidRDefault="00191DC6" w:rsidP="00BA6855"/>
    <w:p w14:paraId="5E493DC5" w14:textId="77777777" w:rsidR="00191DC6" w:rsidRPr="00BA6855" w:rsidRDefault="00191DC6" w:rsidP="00BA6855"/>
    <w:p w14:paraId="3AD38542" w14:textId="77777777" w:rsidR="00191DC6" w:rsidRPr="00BA6855" w:rsidRDefault="00191DC6" w:rsidP="00BA6855"/>
    <w:p w14:paraId="5FAC14E2" w14:textId="77777777" w:rsidR="00191DC6" w:rsidRPr="00BA6855" w:rsidRDefault="00191DC6" w:rsidP="00BA6855"/>
    <w:p w14:paraId="67AA0F1F" w14:textId="77777777" w:rsidR="00191DC6" w:rsidRPr="00BA6855" w:rsidRDefault="00191DC6" w:rsidP="00BA6855"/>
    <w:p w14:paraId="0212FD1F" w14:textId="77777777" w:rsidR="00191DC6" w:rsidRPr="00BA6855" w:rsidRDefault="00191DC6" w:rsidP="00BA6855"/>
    <w:p w14:paraId="2D852E1C" w14:textId="77777777" w:rsidR="00191DC6" w:rsidRPr="00BA6855" w:rsidRDefault="00191DC6" w:rsidP="00BA6855"/>
    <w:p w14:paraId="6946A337" w14:textId="77777777" w:rsidR="00191DC6" w:rsidRPr="00BA6855" w:rsidRDefault="00191DC6" w:rsidP="00BA6855"/>
    <w:p w14:paraId="55F06AEB" w14:textId="77777777" w:rsidR="00191DC6" w:rsidRPr="00BA6855" w:rsidRDefault="00191DC6" w:rsidP="00BA6855"/>
    <w:p w14:paraId="03428F78" w14:textId="77777777" w:rsidR="00191DC6" w:rsidRPr="00BA6855" w:rsidRDefault="00191DC6" w:rsidP="002355D3">
      <w:pPr>
        <w:bidi w:val="0"/>
      </w:pP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425"/>
        <w:gridCol w:w="2410"/>
        <w:gridCol w:w="425"/>
        <w:gridCol w:w="2413"/>
      </w:tblGrid>
      <w:tr w:rsidR="00191DC6" w:rsidRPr="00BA6855" w14:paraId="655251BD" w14:textId="77777777">
        <w:trPr>
          <w:trHeight w:val="320"/>
        </w:trPr>
        <w:tc>
          <w:tcPr>
            <w:tcW w:w="9893" w:type="dxa"/>
            <w:gridSpan w:val="5"/>
            <w:tcBorders>
              <w:bottom w:val="single" w:sz="8" w:space="0" w:color="000000"/>
            </w:tcBorders>
          </w:tcPr>
          <w:p w14:paraId="2B8696C2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977A0">
              <w:rPr>
                <w:rFonts w:asciiTheme="majorBidi" w:hAnsiTheme="majorBidi" w:cstheme="majorBidi"/>
                <w:b/>
                <w:bCs/>
              </w:rPr>
              <w:t>Institution</w:t>
            </w:r>
          </w:p>
        </w:tc>
      </w:tr>
      <w:tr w:rsidR="00191DC6" w:rsidRPr="00BA6855" w14:paraId="5CB19FA1" w14:textId="77777777">
        <w:trPr>
          <w:trHeight w:val="323"/>
        </w:trPr>
        <w:tc>
          <w:tcPr>
            <w:tcW w:w="989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216B886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977A0">
              <w:rPr>
                <w:rFonts w:asciiTheme="majorBidi" w:hAnsiTheme="majorBidi" w:cstheme="majorBidi"/>
                <w:b/>
                <w:bCs/>
              </w:rPr>
              <w:t>Collage</w:t>
            </w:r>
          </w:p>
        </w:tc>
      </w:tr>
      <w:tr w:rsidR="00191DC6" w:rsidRPr="00BA6855" w14:paraId="0273EF0D" w14:textId="77777777">
        <w:trPr>
          <w:trHeight w:val="320"/>
        </w:trPr>
        <w:tc>
          <w:tcPr>
            <w:tcW w:w="989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545D11C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977A0">
              <w:rPr>
                <w:rFonts w:asciiTheme="majorBidi" w:hAnsiTheme="majorBidi" w:cstheme="majorBidi"/>
                <w:b/>
                <w:bCs/>
              </w:rPr>
              <w:t>Program</w:t>
            </w:r>
          </w:p>
        </w:tc>
      </w:tr>
      <w:tr w:rsidR="00191DC6" w:rsidRPr="00BA6855" w14:paraId="6F6243C5" w14:textId="77777777">
        <w:trPr>
          <w:trHeight w:val="323"/>
        </w:trPr>
        <w:tc>
          <w:tcPr>
            <w:tcW w:w="989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4A66AF7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977A0">
              <w:rPr>
                <w:rFonts w:asciiTheme="majorBidi" w:hAnsiTheme="majorBidi" w:cstheme="majorBidi"/>
                <w:b/>
                <w:bCs/>
              </w:rPr>
              <w:t>Report Date:</w:t>
            </w:r>
          </w:p>
        </w:tc>
      </w:tr>
      <w:tr w:rsidR="00191DC6" w:rsidRPr="00BA6855" w14:paraId="45F56384" w14:textId="77777777">
        <w:trPr>
          <w:trHeight w:val="320"/>
        </w:trPr>
        <w:tc>
          <w:tcPr>
            <w:tcW w:w="9893" w:type="dxa"/>
            <w:gridSpan w:val="5"/>
            <w:tcBorders>
              <w:top w:val="single" w:sz="8" w:space="0" w:color="000000"/>
              <w:bottom w:val="dashSmallGap" w:sz="4" w:space="0" w:color="000000"/>
            </w:tcBorders>
            <w:shd w:val="clear" w:color="auto" w:fill="DBE4F0"/>
          </w:tcPr>
          <w:p w14:paraId="27CEDCB2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977A0">
              <w:rPr>
                <w:rFonts w:asciiTheme="majorBidi" w:hAnsiTheme="majorBidi" w:cstheme="majorBidi"/>
                <w:b/>
                <w:bCs/>
              </w:rPr>
              <w:t>Contact Information:</w:t>
            </w:r>
          </w:p>
        </w:tc>
      </w:tr>
      <w:tr w:rsidR="00191DC6" w:rsidRPr="00BA6855" w14:paraId="4550F707" w14:textId="77777777">
        <w:trPr>
          <w:trHeight w:val="300"/>
        </w:trPr>
        <w:tc>
          <w:tcPr>
            <w:tcW w:w="9893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14:paraId="71F7AA66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977A0">
              <w:rPr>
                <w:rFonts w:asciiTheme="majorBidi" w:hAnsiTheme="majorBidi" w:cstheme="majorBidi"/>
                <w:b/>
                <w:bCs/>
              </w:rPr>
              <w:t>Name:</w:t>
            </w:r>
          </w:p>
        </w:tc>
      </w:tr>
      <w:tr w:rsidR="00191DC6" w:rsidRPr="00BA6855" w14:paraId="79C34F15" w14:textId="77777777">
        <w:trPr>
          <w:trHeight w:val="299"/>
        </w:trPr>
        <w:tc>
          <w:tcPr>
            <w:tcW w:w="9893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14:paraId="4E2197A4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977A0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</w:tr>
      <w:tr w:rsidR="00191DC6" w:rsidRPr="00BA6855" w14:paraId="11EF383C" w14:textId="77777777">
        <w:trPr>
          <w:trHeight w:val="299"/>
        </w:trPr>
        <w:tc>
          <w:tcPr>
            <w:tcW w:w="9893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14:paraId="54BDD708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977A0">
              <w:rPr>
                <w:rFonts w:asciiTheme="majorBidi" w:hAnsiTheme="majorBidi" w:cstheme="majorBidi"/>
                <w:b/>
                <w:bCs/>
              </w:rPr>
              <w:t>Email:</w:t>
            </w:r>
          </w:p>
        </w:tc>
      </w:tr>
      <w:tr w:rsidR="00191DC6" w:rsidRPr="00BA6855" w14:paraId="21F6C4C9" w14:textId="77777777">
        <w:trPr>
          <w:trHeight w:val="296"/>
        </w:trPr>
        <w:tc>
          <w:tcPr>
            <w:tcW w:w="9893" w:type="dxa"/>
            <w:gridSpan w:val="5"/>
            <w:tcBorders>
              <w:top w:val="dashSmallGap" w:sz="4" w:space="0" w:color="000000"/>
              <w:bottom w:val="single" w:sz="8" w:space="0" w:color="000000"/>
            </w:tcBorders>
          </w:tcPr>
          <w:p w14:paraId="214CFF9C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977A0">
              <w:rPr>
                <w:rFonts w:asciiTheme="majorBidi" w:hAnsiTheme="majorBidi" w:cstheme="majorBidi"/>
                <w:b/>
                <w:bCs/>
              </w:rPr>
              <w:t>Telephone and Mobile:</w:t>
            </w:r>
          </w:p>
        </w:tc>
      </w:tr>
      <w:tr w:rsidR="00191DC6" w:rsidRPr="00BA6855" w14:paraId="6F2AAFCF" w14:textId="77777777">
        <w:trPr>
          <w:trHeight w:val="323"/>
        </w:trPr>
        <w:tc>
          <w:tcPr>
            <w:tcW w:w="9893" w:type="dxa"/>
            <w:gridSpan w:val="5"/>
            <w:tcBorders>
              <w:top w:val="single" w:sz="8" w:space="0" w:color="000000"/>
              <w:bottom w:val="dashSmallGap" w:sz="4" w:space="0" w:color="000000"/>
            </w:tcBorders>
            <w:shd w:val="clear" w:color="auto" w:fill="DBE4F0"/>
          </w:tcPr>
          <w:p w14:paraId="12E826F1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977A0">
              <w:rPr>
                <w:rFonts w:asciiTheme="majorBidi" w:hAnsiTheme="majorBidi" w:cstheme="majorBidi"/>
                <w:b/>
                <w:bCs/>
              </w:rPr>
              <w:t>Accreditation Information:</w:t>
            </w:r>
          </w:p>
        </w:tc>
      </w:tr>
      <w:tr w:rsidR="00191DC6" w:rsidRPr="00BA6855" w14:paraId="1A3F1145" w14:textId="77777777">
        <w:trPr>
          <w:trHeight w:val="318"/>
        </w:trPr>
        <w:tc>
          <w:tcPr>
            <w:tcW w:w="42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3A7843F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977A0">
              <w:rPr>
                <w:rFonts w:asciiTheme="majorBidi" w:hAnsiTheme="majorBidi" w:cstheme="majorBidi"/>
                <w:b/>
                <w:bCs/>
              </w:rPr>
              <w:t>Types of Accreditation Decisions</w:t>
            </w:r>
          </w:p>
        </w:tc>
        <w:tc>
          <w:tcPr>
            <w:tcW w:w="4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C893C07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7D0BBE7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977A0">
              <w:rPr>
                <w:rFonts w:asciiTheme="majorBidi" w:hAnsiTheme="majorBidi" w:cstheme="majorBidi"/>
                <w:b/>
                <w:bCs/>
              </w:rPr>
              <w:t>Full</w:t>
            </w:r>
          </w:p>
        </w:tc>
        <w:tc>
          <w:tcPr>
            <w:tcW w:w="4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DC53AD9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26F7DEF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977A0">
              <w:rPr>
                <w:rFonts w:asciiTheme="majorBidi" w:hAnsiTheme="majorBidi" w:cstheme="majorBidi"/>
                <w:b/>
                <w:bCs/>
              </w:rPr>
              <w:t>Conditional</w:t>
            </w:r>
          </w:p>
        </w:tc>
      </w:tr>
      <w:tr w:rsidR="00191DC6" w:rsidRPr="00BA6855" w14:paraId="37E842DA" w14:textId="77777777">
        <w:trPr>
          <w:trHeight w:val="318"/>
        </w:trPr>
        <w:tc>
          <w:tcPr>
            <w:tcW w:w="9893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14:paraId="00863693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977A0">
              <w:rPr>
                <w:rFonts w:asciiTheme="majorBidi" w:hAnsiTheme="majorBidi" w:cstheme="majorBidi"/>
                <w:b/>
                <w:bCs/>
              </w:rPr>
              <w:t>Start Date:</w:t>
            </w:r>
          </w:p>
        </w:tc>
      </w:tr>
      <w:tr w:rsidR="00191DC6" w:rsidRPr="00BA6855" w14:paraId="54E1E224" w14:textId="77777777">
        <w:trPr>
          <w:trHeight w:val="299"/>
        </w:trPr>
        <w:tc>
          <w:tcPr>
            <w:tcW w:w="9893" w:type="dxa"/>
            <w:gridSpan w:val="5"/>
            <w:tcBorders>
              <w:top w:val="dashSmallGap" w:sz="4" w:space="0" w:color="000000"/>
            </w:tcBorders>
          </w:tcPr>
          <w:p w14:paraId="6459676E" w14:textId="77777777" w:rsidR="00191DC6" w:rsidRPr="000977A0" w:rsidRDefault="00191DC6" w:rsidP="002355D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977A0">
              <w:rPr>
                <w:rFonts w:asciiTheme="majorBidi" w:hAnsiTheme="majorBidi" w:cstheme="majorBidi"/>
                <w:b/>
                <w:bCs/>
              </w:rPr>
              <w:t>End Date:</w:t>
            </w:r>
          </w:p>
        </w:tc>
      </w:tr>
    </w:tbl>
    <w:p w14:paraId="78AD7097" w14:textId="77777777" w:rsidR="00191DC6" w:rsidRPr="00BA6855" w:rsidRDefault="00191DC6" w:rsidP="00BA6855">
      <w:pPr>
        <w:sectPr w:rsidR="00191DC6" w:rsidRPr="00BA6855">
          <w:footerReference w:type="default" r:id="rId11"/>
          <w:pgSz w:w="11910" w:h="16850"/>
          <w:pgMar w:top="1420" w:right="100" w:bottom="280" w:left="140" w:header="0" w:footer="0" w:gutter="0"/>
          <w:cols w:space="720"/>
        </w:sectPr>
      </w:pPr>
    </w:p>
    <w:p w14:paraId="30C5582D" w14:textId="77777777" w:rsidR="00191DC6" w:rsidRPr="00BA6855" w:rsidRDefault="00191DC6" w:rsidP="002355D3">
      <w:pPr>
        <w:bidi w:val="0"/>
      </w:pPr>
      <w:r w:rsidRPr="00BA6855">
        <w:lastRenderedPageBreak/>
        <w:t>1. Key Performance Indicators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970"/>
        <w:gridCol w:w="983"/>
        <w:gridCol w:w="981"/>
        <w:gridCol w:w="729"/>
        <w:gridCol w:w="875"/>
        <w:gridCol w:w="1456"/>
        <w:gridCol w:w="1023"/>
        <w:gridCol w:w="1273"/>
      </w:tblGrid>
      <w:tr w:rsidR="00191DC6" w:rsidRPr="00BA6855" w14:paraId="2ED206ED" w14:textId="77777777" w:rsidTr="000977A0">
        <w:trPr>
          <w:trHeight w:val="973"/>
        </w:trPr>
        <w:tc>
          <w:tcPr>
            <w:tcW w:w="8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1DD491FD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Code</w:t>
            </w:r>
          </w:p>
        </w:tc>
        <w:tc>
          <w:tcPr>
            <w:tcW w:w="19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7EF15001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Key Performance Indicators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0A971FF1" w14:textId="77777777" w:rsidR="00191DC6" w:rsidRPr="00BA6855" w:rsidRDefault="00191DC6" w:rsidP="002355D3">
            <w:pPr>
              <w:bidi w:val="0"/>
              <w:jc w:val="center"/>
            </w:pPr>
            <w:r w:rsidRPr="00BA6855">
              <w:t xml:space="preserve">Targeted perform </w:t>
            </w:r>
            <w:proofErr w:type="spellStart"/>
            <w:r w:rsidRPr="00BA6855">
              <w:t>ance</w:t>
            </w:r>
            <w:proofErr w:type="spellEnd"/>
          </w:p>
          <w:p w14:paraId="62B1117A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level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DF8669D" w14:textId="77777777" w:rsidR="00191DC6" w:rsidRPr="00BA6855" w:rsidRDefault="00191DC6" w:rsidP="002355D3">
            <w:pPr>
              <w:bidi w:val="0"/>
              <w:jc w:val="center"/>
            </w:pPr>
            <w:r w:rsidRPr="00BA6855">
              <w:t xml:space="preserve">Actual perform </w:t>
            </w:r>
            <w:proofErr w:type="spellStart"/>
            <w:r w:rsidRPr="00BA6855">
              <w:t>ance</w:t>
            </w:r>
            <w:proofErr w:type="spellEnd"/>
          </w:p>
        </w:tc>
        <w:tc>
          <w:tcPr>
            <w:tcW w:w="160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7D856115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Internal benchmark</w:t>
            </w:r>
          </w:p>
        </w:tc>
        <w:tc>
          <w:tcPr>
            <w:tcW w:w="14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AF84"/>
            <w:vAlign w:val="center"/>
          </w:tcPr>
          <w:p w14:paraId="00EA70D9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External benchmark</w:t>
            </w:r>
          </w:p>
        </w:tc>
        <w:tc>
          <w:tcPr>
            <w:tcW w:w="102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AF"/>
            <w:vAlign w:val="center"/>
          </w:tcPr>
          <w:p w14:paraId="3CF7DF04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New target</w:t>
            </w:r>
          </w:p>
        </w:tc>
        <w:tc>
          <w:tcPr>
            <w:tcW w:w="12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8496AF"/>
            <w:vAlign w:val="center"/>
          </w:tcPr>
          <w:p w14:paraId="0C33806A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Comments</w:t>
            </w:r>
          </w:p>
        </w:tc>
      </w:tr>
      <w:tr w:rsidR="00191DC6" w:rsidRPr="00BA6855" w14:paraId="611340FC" w14:textId="77777777" w:rsidTr="000977A0">
        <w:trPr>
          <w:trHeight w:val="512"/>
        </w:trPr>
        <w:tc>
          <w:tcPr>
            <w:tcW w:w="8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4A607037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70BDB7B5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393D90C4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2021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9E78C58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2021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vAlign w:val="center"/>
          </w:tcPr>
          <w:p w14:paraId="12FFB6FB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2020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vAlign w:val="center"/>
          </w:tcPr>
          <w:p w14:paraId="771B78B2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2019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4"/>
            <w:vAlign w:val="center"/>
          </w:tcPr>
          <w:p w14:paraId="73F249BC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2021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AF"/>
            <w:vAlign w:val="center"/>
          </w:tcPr>
          <w:p w14:paraId="3103A1EA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8496AF"/>
            <w:vAlign w:val="center"/>
          </w:tcPr>
          <w:p w14:paraId="73676825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661D8763" w14:textId="77777777" w:rsidTr="000977A0">
        <w:trPr>
          <w:trHeight w:val="1220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0F2F7" w14:textId="77777777" w:rsidR="00191DC6" w:rsidRPr="00BA6855" w:rsidRDefault="00191DC6" w:rsidP="002355D3">
            <w:pPr>
              <w:bidi w:val="0"/>
              <w:jc w:val="center"/>
            </w:pPr>
          </w:p>
          <w:p w14:paraId="3165CB64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kpI-I-01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8971E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Percentage of achieved indicators of the program operational plan</w:t>
            </w:r>
          </w:p>
          <w:p w14:paraId="7B0A20ED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E2BCB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2E2CA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32344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CD746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B5DBC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7F62C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8BE002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0171D890" w14:textId="77777777" w:rsidTr="000977A0">
        <w:trPr>
          <w:trHeight w:val="975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FD8EE" w14:textId="77777777" w:rsidR="00191DC6" w:rsidRPr="00BA6855" w:rsidRDefault="00191DC6" w:rsidP="002355D3">
            <w:pPr>
              <w:bidi w:val="0"/>
              <w:jc w:val="center"/>
            </w:pPr>
          </w:p>
          <w:p w14:paraId="4791CE85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kpI-I-02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C96AA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Students' Evaluation of quality of learning experience in the</w:t>
            </w:r>
          </w:p>
          <w:p w14:paraId="5B1CC322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6E536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43E1A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6475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D9D64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BEAB5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7F275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AD17AA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573A5C5B" w14:textId="77777777" w:rsidTr="000977A0">
        <w:trPr>
          <w:trHeight w:val="734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DC3D7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kpI-I-03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EB312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Students' evaluation</w:t>
            </w:r>
          </w:p>
          <w:p w14:paraId="3748A613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of the quality of the courses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7F1AD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F84B1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2441B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B966D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6AC8A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5F4EA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D17320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6FBCDF32" w14:textId="77777777" w:rsidTr="000977A0">
        <w:trPr>
          <w:trHeight w:val="599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5F5B5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kpI-I-04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01B1D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Completion rate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CF2D7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CEAA3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24277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C7B23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D87C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0709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4C8CA9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4AA56A4D" w14:textId="77777777" w:rsidTr="000977A0">
        <w:trPr>
          <w:trHeight w:val="601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B7D05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kpI-I-05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80C66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First-year students retention rate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067E4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E7091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1433F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D6FD4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7C460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56D19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073C69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2B576394" w14:textId="77777777" w:rsidTr="000977A0">
        <w:trPr>
          <w:trHeight w:val="1220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BE3DD" w14:textId="77777777" w:rsidR="00191DC6" w:rsidRPr="00BA6855" w:rsidRDefault="00191DC6" w:rsidP="002355D3">
            <w:pPr>
              <w:bidi w:val="0"/>
              <w:jc w:val="center"/>
            </w:pPr>
          </w:p>
          <w:p w14:paraId="62917198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kpI-I-06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FCC09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Students' performance in the professional and/or national</w:t>
            </w:r>
          </w:p>
          <w:p w14:paraId="59031364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examinations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BBDEA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1B676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1C1C1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2F0BC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A6485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EFE7C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F5AF6A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1EAA24F8" w14:textId="77777777" w:rsidTr="000977A0">
        <w:trPr>
          <w:trHeight w:val="1221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3F816" w14:textId="77777777" w:rsidR="00191DC6" w:rsidRPr="00BA6855" w:rsidRDefault="00191DC6" w:rsidP="002355D3">
            <w:pPr>
              <w:bidi w:val="0"/>
              <w:jc w:val="center"/>
            </w:pPr>
          </w:p>
          <w:p w14:paraId="11A13D3C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kpI-I-07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6E715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Graduates’ employability and enrolment in postgraduate</w:t>
            </w:r>
          </w:p>
          <w:p w14:paraId="10CC0AFD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programs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E5736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4A183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4F1D5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E7103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6ADD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73FA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039E7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519F2C95" w14:textId="77777777" w:rsidTr="000977A0">
        <w:trPr>
          <w:trHeight w:val="599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8ED9A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kpI-I-08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FE690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Average number of students in the class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D164F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D7718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E9583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A6222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39E40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D4B0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2E632B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3164D52D" w14:textId="77777777" w:rsidTr="000977A0">
        <w:trPr>
          <w:trHeight w:val="975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E204D" w14:textId="77777777" w:rsidR="00191DC6" w:rsidRPr="00BA6855" w:rsidRDefault="00191DC6" w:rsidP="002355D3">
            <w:pPr>
              <w:bidi w:val="0"/>
              <w:jc w:val="center"/>
            </w:pPr>
          </w:p>
          <w:p w14:paraId="1BAA1173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kpI-I-09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C3CB2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Employers' evaluation of the program graduates</w:t>
            </w:r>
          </w:p>
          <w:p w14:paraId="61616349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proficiency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D390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338AB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1CD9E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9E38A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B075E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59A6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39E721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51AE136E" w14:textId="77777777" w:rsidTr="000977A0">
        <w:trPr>
          <w:trHeight w:val="733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2E051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kpI-I-10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4230B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Students' satisfaction with the offered services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14FDC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964C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A040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38B64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77ADC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1033E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1639A4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7428505D" w14:textId="77777777" w:rsidTr="000977A0">
        <w:trPr>
          <w:trHeight w:val="599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C4E69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kpI-I-11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8D7C1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Ratio of students to teaching staff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9D723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F3341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E20C6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C35CE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8EC8F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82A27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B5EBEB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443539CB" w14:textId="77777777" w:rsidTr="000977A0">
        <w:trPr>
          <w:trHeight w:val="731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FF041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kpI-I-12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0B9D1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Percentage of teaching staff</w:t>
            </w:r>
          </w:p>
          <w:p w14:paraId="3D75565A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E82DA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EBBF6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DB33E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23A6C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82677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865EB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EAB52D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1C3B625C" w14:textId="77777777" w:rsidTr="000977A0">
        <w:trPr>
          <w:trHeight w:val="733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6EE4C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kpI-I-13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0B360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Proportion of teaching staff leaving the program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E3494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3EF47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F44A4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93D37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E47B6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1FE10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FC89B3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6492917C" w14:textId="77777777" w:rsidTr="000977A0">
        <w:trPr>
          <w:trHeight w:val="731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91E18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kpI-I-14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43AD1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Percentage of publications of</w:t>
            </w:r>
          </w:p>
          <w:p w14:paraId="6B910AF6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faculty members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E7190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764F9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97F1F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99DB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15F59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38550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E3FCF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6D01B3AF" w14:textId="77777777" w:rsidTr="000977A0">
        <w:trPr>
          <w:trHeight w:val="734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41F1B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kpI-I-15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A3F93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Rate of published research per faculty</w:t>
            </w:r>
          </w:p>
          <w:p w14:paraId="01B5D268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77A0">
              <w:rPr>
                <w:rFonts w:cstheme="minorHAnsi"/>
                <w:b/>
                <w:bCs/>
                <w:sz w:val="20"/>
                <w:szCs w:val="20"/>
              </w:rPr>
              <w:t>member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597C1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B94E4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CE22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FF05B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48C3B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47D9D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23C321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3151DCA3" w14:textId="77777777" w:rsidTr="000977A0">
        <w:trPr>
          <w:trHeight w:val="734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73396" w14:textId="77777777" w:rsidR="00191DC6" w:rsidRPr="00BA6855" w:rsidRDefault="00191DC6" w:rsidP="002355D3">
            <w:pPr>
              <w:bidi w:val="0"/>
              <w:jc w:val="center"/>
            </w:pPr>
            <w:r w:rsidRPr="00BA6855">
              <w:lastRenderedPageBreak/>
              <w:t>kpI-I-16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2FACD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855">
              <w:t>Citations rate in refereed journals per faculty member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C674F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41D90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EEB51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63945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00AC4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A0753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7DA62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60A56B1A" w14:textId="77777777" w:rsidTr="000977A0">
        <w:trPr>
          <w:trHeight w:val="734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A1695" w14:textId="77777777" w:rsidR="00191DC6" w:rsidRPr="00BA6855" w:rsidRDefault="00191DC6" w:rsidP="002355D3">
            <w:pPr>
              <w:bidi w:val="0"/>
              <w:jc w:val="center"/>
            </w:pPr>
          </w:p>
          <w:p w14:paraId="489122E7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kpI-I-17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4CA6B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Satisfaction of beneficiaries with the learning</w:t>
            </w:r>
          </w:p>
          <w:p w14:paraId="04061DD4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855">
              <w:t>resources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2EEE9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44783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84647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CFBE5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83B76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EB57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9A61C3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0E437CA1" w14:textId="77777777" w:rsidTr="00BF3BB0">
        <w:trPr>
          <w:trHeight w:val="734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450AA8A0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4F3D658" w14:textId="77777777" w:rsidR="00191DC6" w:rsidRPr="00BA6855" w:rsidRDefault="00191DC6" w:rsidP="002355D3">
            <w:pPr>
              <w:bidi w:val="0"/>
              <w:jc w:val="center"/>
            </w:pPr>
            <w:r w:rsidRPr="00BA6855">
              <w:t xml:space="preserve">Additional </w:t>
            </w:r>
            <w:proofErr w:type="spellStart"/>
            <w:r w:rsidRPr="00BA6855">
              <w:t>kpIs</w:t>
            </w:r>
            <w:proofErr w:type="spellEnd"/>
          </w:p>
          <w:p w14:paraId="5972CE1A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855">
              <w:t>(if any)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4599702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C030038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A2C2BAD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B9462B0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69AE7C9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FBAC86F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14:paraId="4BA82FED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3C4D8A2E" w14:textId="77777777" w:rsidTr="000977A0">
        <w:trPr>
          <w:trHeight w:val="734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0E4AF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1F040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ACFEC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75034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C8898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127C7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FE118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53D2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5B941B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64D86B7E" w14:textId="77777777" w:rsidTr="000977A0">
        <w:trPr>
          <w:trHeight w:val="734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ACD4C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29421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9A6AE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C423E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626FA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23896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9E53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382BB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B430E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6A557DB9" w14:textId="77777777" w:rsidTr="000977A0">
        <w:trPr>
          <w:trHeight w:val="734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0A0D4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6DFF8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B3012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FE980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8780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41596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D0CC9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4712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036564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159DD4AA" w14:textId="77777777" w:rsidTr="000977A0">
        <w:trPr>
          <w:trHeight w:val="734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51E96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34E69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3FDF8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2D52F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9277E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CE82F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443FF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36EB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4D8CB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0DFE51BB" w14:textId="77777777" w:rsidTr="000977A0">
        <w:trPr>
          <w:trHeight w:val="734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44D68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A6BD7" w14:textId="77777777" w:rsidR="00191DC6" w:rsidRPr="000977A0" w:rsidRDefault="00191DC6" w:rsidP="002355D3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807E0" w14:textId="77777777" w:rsidR="00191DC6" w:rsidRPr="00BA6855" w:rsidRDefault="00191DC6" w:rsidP="002355D3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2DE03" w14:textId="77777777" w:rsidR="00191DC6" w:rsidRPr="00BA6855" w:rsidRDefault="00191DC6" w:rsidP="002355D3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BF76D" w14:textId="77777777" w:rsidR="00191DC6" w:rsidRPr="00BA6855" w:rsidRDefault="00191DC6" w:rsidP="002355D3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FDE5F" w14:textId="77777777" w:rsidR="00191DC6" w:rsidRPr="00BA6855" w:rsidRDefault="00191DC6" w:rsidP="002355D3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2D12E" w14:textId="77777777" w:rsidR="00191DC6" w:rsidRPr="00BA6855" w:rsidRDefault="00191DC6" w:rsidP="002355D3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FB66A" w14:textId="77777777" w:rsidR="00191DC6" w:rsidRPr="00BA6855" w:rsidRDefault="00191DC6" w:rsidP="002355D3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75DF24" w14:textId="77777777" w:rsidR="00191DC6" w:rsidRPr="00BA6855" w:rsidRDefault="00191DC6" w:rsidP="002355D3">
            <w:pPr>
              <w:bidi w:val="0"/>
            </w:pPr>
          </w:p>
        </w:tc>
      </w:tr>
    </w:tbl>
    <w:p w14:paraId="70922AC1" w14:textId="77777777" w:rsidR="00191DC6" w:rsidRDefault="00191DC6" w:rsidP="002355D3">
      <w:pPr>
        <w:bidi w:val="0"/>
      </w:pPr>
    </w:p>
    <w:p w14:paraId="327F1451" w14:textId="77777777" w:rsidR="00191DC6" w:rsidRDefault="00191DC6" w:rsidP="002355D3">
      <w:pPr>
        <w:bidi w:val="0"/>
        <w:rPr>
          <w:rtl/>
        </w:rPr>
      </w:pPr>
    </w:p>
    <w:p w14:paraId="503B37F9" w14:textId="77777777" w:rsidR="00191DC6" w:rsidRPr="00BA6855" w:rsidRDefault="00191DC6" w:rsidP="002355D3">
      <w:pPr>
        <w:bidi w:val="0"/>
        <w:ind w:left="993"/>
      </w:pPr>
      <w:proofErr w:type="gramStart"/>
      <w:r>
        <w:t xml:space="preserve">2  </w:t>
      </w:r>
      <w:r w:rsidRPr="00BA6855">
        <w:t>Statistical</w:t>
      </w:r>
      <w:proofErr w:type="gramEnd"/>
      <w:r w:rsidRPr="00BA6855">
        <w:t xml:space="preserve"> Data</w:t>
      </w:r>
    </w:p>
    <w:p w14:paraId="0ADF2F6A" w14:textId="77777777" w:rsidR="00191DC6" w:rsidRPr="00BA6855" w:rsidRDefault="00191DC6" w:rsidP="002355D3">
      <w:pPr>
        <w:bidi w:val="0"/>
        <w:ind w:left="993"/>
      </w:pPr>
      <w:r>
        <w:t xml:space="preserve">2-1 </w:t>
      </w:r>
      <w:r w:rsidRPr="00BA6855">
        <w:t>Students Statistics (in the year concerned)</w:t>
      </w:r>
    </w:p>
    <w:p w14:paraId="2F2AB4D3" w14:textId="77777777" w:rsidR="00191DC6" w:rsidRPr="00BA6855" w:rsidRDefault="00191DC6" w:rsidP="002355D3">
      <w:pPr>
        <w:bidi w:val="0"/>
      </w:pP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434"/>
        <w:gridCol w:w="1291"/>
      </w:tblGrid>
      <w:tr w:rsidR="00191DC6" w:rsidRPr="00BA6855" w14:paraId="20EA94E3" w14:textId="77777777" w:rsidTr="001F671D">
        <w:trPr>
          <w:trHeight w:val="253"/>
        </w:trPr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14:paraId="1467C8CA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No.</w:t>
            </w:r>
          </w:p>
        </w:tc>
        <w:tc>
          <w:tcPr>
            <w:tcW w:w="74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3"/>
          </w:tcPr>
          <w:p w14:paraId="6C8EA175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Item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B8CCE3"/>
          </w:tcPr>
          <w:p w14:paraId="36D4E88F" w14:textId="77777777" w:rsidR="00191DC6" w:rsidRPr="00BA6855" w:rsidRDefault="00191DC6" w:rsidP="002355D3">
            <w:pPr>
              <w:bidi w:val="0"/>
            </w:pPr>
            <w:r w:rsidRPr="00BA6855">
              <w:t>Results</w:t>
            </w:r>
          </w:p>
        </w:tc>
      </w:tr>
      <w:tr w:rsidR="00191DC6" w:rsidRPr="00BA6855" w14:paraId="70A72DB3" w14:textId="77777777" w:rsidTr="001F671D">
        <w:trPr>
          <w:trHeight w:val="253"/>
        </w:trPr>
        <w:tc>
          <w:tcPr>
            <w:tcW w:w="600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25E8142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1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5E91B50A" w14:textId="77777777" w:rsidR="00191DC6" w:rsidRPr="00BA6855" w:rsidRDefault="00191DC6" w:rsidP="002355D3">
            <w:pPr>
              <w:bidi w:val="0"/>
            </w:pPr>
            <w:r w:rsidRPr="00BA6855">
              <w:t>Number of students who started the program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</w:tcPr>
          <w:p w14:paraId="16DB2856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5355807F" w14:textId="77777777" w:rsidTr="001F671D">
        <w:trPr>
          <w:trHeight w:val="253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89130A6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2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55043DA0" w14:textId="77777777" w:rsidR="00191DC6" w:rsidRPr="00BA6855" w:rsidRDefault="00191DC6" w:rsidP="002355D3">
            <w:pPr>
              <w:bidi w:val="0"/>
            </w:pPr>
            <w:r w:rsidRPr="00BA6855">
              <w:t>Number of students who graduated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EBCFD7E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3DC55E05" w14:textId="77777777" w:rsidTr="001F671D">
        <w:trPr>
          <w:trHeight w:val="246"/>
        </w:trPr>
        <w:tc>
          <w:tcPr>
            <w:tcW w:w="60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22F6B0C" w14:textId="77777777" w:rsidR="00191DC6" w:rsidRPr="00BA6855" w:rsidRDefault="00191DC6" w:rsidP="002355D3">
            <w:pPr>
              <w:bidi w:val="0"/>
              <w:jc w:val="center"/>
            </w:pPr>
          </w:p>
          <w:p w14:paraId="402A55D8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3</w:t>
            </w:r>
          </w:p>
        </w:tc>
        <w:tc>
          <w:tcPr>
            <w:tcW w:w="8725" w:type="dxa"/>
            <w:gridSpan w:val="2"/>
            <w:tcBorders>
              <w:top w:val="single" w:sz="6" w:space="0" w:color="000000"/>
              <w:left w:val="single" w:sz="8" w:space="0" w:color="000000"/>
              <w:bottom w:val="dashSmallGap" w:sz="4" w:space="0" w:color="000000"/>
            </w:tcBorders>
          </w:tcPr>
          <w:p w14:paraId="332C18EF" w14:textId="77777777" w:rsidR="00191DC6" w:rsidRPr="00BA6855" w:rsidRDefault="00191DC6" w:rsidP="002355D3">
            <w:pPr>
              <w:bidi w:val="0"/>
            </w:pPr>
            <w:r w:rsidRPr="00BA6855">
              <w:t>Number of students who completed major tracks within the program (if applicable)</w:t>
            </w:r>
          </w:p>
        </w:tc>
      </w:tr>
      <w:tr w:rsidR="00191DC6" w:rsidRPr="00BA6855" w14:paraId="7878189B" w14:textId="77777777" w:rsidTr="001F671D">
        <w:trPr>
          <w:trHeight w:val="243"/>
        </w:trPr>
        <w:tc>
          <w:tcPr>
            <w:tcW w:w="6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7B4AD72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7434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4" w:space="0" w:color="000000"/>
            </w:tcBorders>
          </w:tcPr>
          <w:p w14:paraId="496EE121" w14:textId="77777777" w:rsidR="00191DC6" w:rsidRPr="00BA6855" w:rsidRDefault="00191DC6" w:rsidP="002355D3">
            <w:pPr>
              <w:bidi w:val="0"/>
            </w:pPr>
            <w:r w:rsidRPr="00BA6855">
              <w:t>a.</w:t>
            </w:r>
          </w:p>
        </w:tc>
        <w:tc>
          <w:tcPr>
            <w:tcW w:w="1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DBF8C59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4F079A06" w14:textId="77777777" w:rsidTr="001F671D">
        <w:trPr>
          <w:trHeight w:val="244"/>
        </w:trPr>
        <w:tc>
          <w:tcPr>
            <w:tcW w:w="6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254F030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7434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4" w:space="0" w:color="000000"/>
            </w:tcBorders>
          </w:tcPr>
          <w:p w14:paraId="7F8F4144" w14:textId="77777777" w:rsidR="00191DC6" w:rsidRPr="00BA6855" w:rsidRDefault="00191DC6" w:rsidP="002355D3">
            <w:pPr>
              <w:bidi w:val="0"/>
            </w:pPr>
            <w:r w:rsidRPr="00BA6855">
              <w:t>b</w:t>
            </w:r>
          </w:p>
        </w:tc>
        <w:tc>
          <w:tcPr>
            <w:tcW w:w="1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5C7DA1F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649D1D24" w14:textId="77777777" w:rsidTr="001F671D">
        <w:trPr>
          <w:trHeight w:val="246"/>
        </w:trPr>
        <w:tc>
          <w:tcPr>
            <w:tcW w:w="6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1ACABF2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7434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4D65F8" w14:textId="77777777" w:rsidR="00191DC6" w:rsidRPr="00BA6855" w:rsidRDefault="00191DC6" w:rsidP="002355D3">
            <w:pPr>
              <w:bidi w:val="0"/>
            </w:pPr>
            <w:r w:rsidRPr="00BA6855">
              <w:t>c.</w:t>
            </w:r>
          </w:p>
        </w:tc>
        <w:tc>
          <w:tcPr>
            <w:tcW w:w="1291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</w:tcBorders>
          </w:tcPr>
          <w:p w14:paraId="1C4D82BC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50009EB1" w14:textId="77777777" w:rsidTr="001F671D">
        <w:trPr>
          <w:trHeight w:val="253"/>
        </w:trPr>
        <w:tc>
          <w:tcPr>
            <w:tcW w:w="600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A73ECC7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4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4C4F946A" w14:textId="77777777" w:rsidR="00191DC6" w:rsidRPr="00BA6855" w:rsidRDefault="00191DC6" w:rsidP="002355D3">
            <w:pPr>
              <w:bidi w:val="0"/>
            </w:pPr>
            <w:r w:rsidRPr="00BA6855">
              <w:t>a. Number of students who completed the program in the minimal time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</w:tcPr>
          <w:p w14:paraId="23FD85BE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5FF2CC00" w14:textId="77777777" w:rsidTr="001F671D">
        <w:trPr>
          <w:trHeight w:val="482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2D4CFE1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5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7937D3EF" w14:textId="77777777" w:rsidR="00191DC6" w:rsidRPr="00BA6855" w:rsidRDefault="00191DC6" w:rsidP="002355D3">
            <w:pPr>
              <w:bidi w:val="0"/>
            </w:pPr>
            <w:r w:rsidRPr="00BA6855">
              <w:t>a. Percentage of students who completed the program in the minimal time</w:t>
            </w:r>
          </w:p>
          <w:p w14:paraId="6DCA78EC" w14:textId="77777777" w:rsidR="00191DC6" w:rsidRPr="00BA6855" w:rsidRDefault="00191DC6" w:rsidP="002355D3">
            <w:pPr>
              <w:bidi w:val="0"/>
            </w:pPr>
            <w:r w:rsidRPr="00BA6855">
              <w:t>(Completion rate)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B8DF4BE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69C1988F" w14:textId="77777777" w:rsidTr="001F671D">
        <w:trPr>
          <w:trHeight w:val="50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08917F0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6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2667EFF0" w14:textId="77777777" w:rsidR="00191DC6" w:rsidRPr="00BA6855" w:rsidRDefault="00191DC6" w:rsidP="002355D3">
            <w:pPr>
              <w:bidi w:val="0"/>
            </w:pPr>
            <w:r w:rsidRPr="00BA6855">
              <w:t>Number of students who completed an intermediate award specified as an early exit point (if any)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C6C81EF" w14:textId="77777777" w:rsidR="00191DC6" w:rsidRPr="00BA6855" w:rsidRDefault="00191DC6" w:rsidP="002355D3">
            <w:pPr>
              <w:bidi w:val="0"/>
            </w:pPr>
          </w:p>
        </w:tc>
      </w:tr>
      <w:tr w:rsidR="00191DC6" w:rsidRPr="00BA6855" w14:paraId="2AC9A493" w14:textId="77777777" w:rsidTr="001F671D">
        <w:trPr>
          <w:trHeight w:val="508"/>
        </w:trPr>
        <w:tc>
          <w:tcPr>
            <w:tcW w:w="60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3068961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7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</w:tcPr>
          <w:p w14:paraId="6CD12980" w14:textId="77777777" w:rsidR="00191DC6" w:rsidRPr="00BA6855" w:rsidRDefault="00191DC6" w:rsidP="002355D3">
            <w:pPr>
              <w:bidi w:val="0"/>
            </w:pPr>
            <w:r w:rsidRPr="00BA6855">
              <w:t>Percentage of students who completed an intermediate award specified as an early exit point (if any)</w:t>
            </w:r>
          </w:p>
        </w:tc>
        <w:tc>
          <w:tcPr>
            <w:tcW w:w="1291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</w:tcBorders>
          </w:tcPr>
          <w:p w14:paraId="2F31F67B" w14:textId="77777777" w:rsidR="00191DC6" w:rsidRPr="00BA6855" w:rsidRDefault="00191DC6" w:rsidP="002355D3">
            <w:pPr>
              <w:bidi w:val="0"/>
            </w:pPr>
          </w:p>
        </w:tc>
      </w:tr>
    </w:tbl>
    <w:p w14:paraId="14BB77B8" w14:textId="77777777" w:rsidR="00191DC6" w:rsidRPr="00BA6855" w:rsidRDefault="00191DC6" w:rsidP="002355D3">
      <w:pPr>
        <w:ind w:right="993"/>
        <w:jc w:val="right"/>
      </w:pPr>
      <w:r w:rsidRPr="00BA6855">
        <w:t>Insert a separate table for the main campus and each branch</w:t>
      </w:r>
    </w:p>
    <w:p w14:paraId="76EC78ED" w14:textId="77777777" w:rsidR="00191DC6" w:rsidRDefault="00191DC6" w:rsidP="002355D3">
      <w:pPr>
        <w:bidi w:val="0"/>
        <w:jc w:val="center"/>
        <w:rPr>
          <w:rtl/>
        </w:rPr>
      </w:pPr>
    </w:p>
    <w:p w14:paraId="68E806F1" w14:textId="77777777" w:rsidR="00191DC6" w:rsidRPr="00A130D7" w:rsidRDefault="00191DC6" w:rsidP="002355D3">
      <w:pPr>
        <w:tabs>
          <w:tab w:val="center" w:pos="5835"/>
        </w:tabs>
        <w:bidi w:val="0"/>
        <w:sectPr w:rsidR="00191DC6" w:rsidRPr="00A130D7">
          <w:footerReference w:type="default" r:id="rId12"/>
          <w:pgSz w:w="11910" w:h="16850"/>
          <w:pgMar w:top="500" w:right="100" w:bottom="1140" w:left="140" w:header="0" w:footer="955" w:gutter="0"/>
          <w:cols w:space="720"/>
        </w:sectPr>
      </w:pPr>
      <w:r>
        <w:tab/>
      </w:r>
    </w:p>
    <w:p w14:paraId="285F4CA7" w14:textId="77777777" w:rsidR="00191DC6" w:rsidRPr="00BA6855" w:rsidRDefault="00191DC6" w:rsidP="002355D3">
      <w:pPr>
        <w:bidi w:val="0"/>
      </w:pPr>
    </w:p>
    <w:p w14:paraId="6B0C7B3B" w14:textId="77777777" w:rsidR="00191DC6" w:rsidRPr="00BA6855" w:rsidRDefault="00191DC6" w:rsidP="00382DE0">
      <w:pPr>
        <w:bidi w:val="0"/>
        <w:spacing w:after="0"/>
        <w:ind w:left="993"/>
      </w:pPr>
      <w:r>
        <w:t xml:space="preserve">2-2 </w:t>
      </w:r>
      <w:r w:rsidRPr="00BA6855">
        <w:t>Program Learning Outcomes Assessment Results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910"/>
        <w:gridCol w:w="2407"/>
        <w:gridCol w:w="1764"/>
        <w:gridCol w:w="1502"/>
      </w:tblGrid>
      <w:tr w:rsidR="00191DC6" w:rsidRPr="00BA6855" w14:paraId="2E111FA5" w14:textId="77777777">
        <w:trPr>
          <w:trHeight w:val="505"/>
        </w:trPr>
        <w:tc>
          <w:tcPr>
            <w:tcW w:w="555" w:type="dxa"/>
            <w:shd w:val="clear" w:color="auto" w:fill="B8CCE3"/>
          </w:tcPr>
          <w:p w14:paraId="58E07B19" w14:textId="77777777" w:rsidR="00191DC6" w:rsidRPr="00BA6855" w:rsidRDefault="00191DC6" w:rsidP="002355D3">
            <w:pPr>
              <w:bidi w:val="0"/>
              <w:jc w:val="center"/>
            </w:pPr>
          </w:p>
          <w:p w14:paraId="36DF40E1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#</w:t>
            </w:r>
          </w:p>
        </w:tc>
        <w:tc>
          <w:tcPr>
            <w:tcW w:w="3910" w:type="dxa"/>
            <w:tcBorders>
              <w:right w:val="single" w:sz="4" w:space="0" w:color="000000"/>
            </w:tcBorders>
            <w:shd w:val="clear" w:color="auto" w:fill="B8CCE3"/>
          </w:tcPr>
          <w:p w14:paraId="2DC8C690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Program Learning Outcomes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</w:tcPr>
          <w:p w14:paraId="0A765F74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Assessment Methods</w:t>
            </w:r>
          </w:p>
          <w:p w14:paraId="7A389025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(Direct and Indirect)</w:t>
            </w: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</w:tcPr>
          <w:p w14:paraId="66FEE5AF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Performance Target</w:t>
            </w:r>
          </w:p>
        </w:tc>
        <w:tc>
          <w:tcPr>
            <w:tcW w:w="1502" w:type="dxa"/>
            <w:tcBorders>
              <w:left w:val="single" w:sz="4" w:space="0" w:color="000000"/>
            </w:tcBorders>
            <w:shd w:val="clear" w:color="auto" w:fill="B8CCE3"/>
          </w:tcPr>
          <w:p w14:paraId="5BBE495B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Results</w:t>
            </w:r>
          </w:p>
        </w:tc>
      </w:tr>
      <w:tr w:rsidR="00191DC6" w:rsidRPr="00BA6855" w14:paraId="7B620F0D" w14:textId="77777777">
        <w:trPr>
          <w:trHeight w:val="251"/>
        </w:trPr>
        <w:tc>
          <w:tcPr>
            <w:tcW w:w="10138" w:type="dxa"/>
            <w:gridSpan w:val="5"/>
            <w:tcBorders>
              <w:bottom w:val="single" w:sz="4" w:space="0" w:color="000000"/>
            </w:tcBorders>
            <w:shd w:val="clear" w:color="auto" w:fill="DBE4F0"/>
          </w:tcPr>
          <w:p w14:paraId="61F7D2E2" w14:textId="77777777" w:rsidR="00191DC6" w:rsidRPr="00BA6855" w:rsidRDefault="00191DC6" w:rsidP="002355D3">
            <w:pPr>
              <w:bidi w:val="0"/>
            </w:pPr>
            <w:r w:rsidRPr="00BA6855">
              <w:t>Knowledge and Understanding</w:t>
            </w:r>
          </w:p>
        </w:tc>
      </w:tr>
      <w:tr w:rsidR="00191DC6" w:rsidRPr="00BA6855" w14:paraId="154A8B63" w14:textId="77777777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7BE85596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K1</w:t>
            </w:r>
          </w:p>
        </w:tc>
        <w:tc>
          <w:tcPr>
            <w:tcW w:w="3910" w:type="dxa"/>
            <w:tcBorders>
              <w:top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1B28630A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776C40BC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0EFC5ECA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</w:tcBorders>
          </w:tcPr>
          <w:p w14:paraId="02CD33D8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73DDD5FB" w14:textId="77777777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67D204FE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K2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</w:tcPr>
          <w:p w14:paraId="7F1685AC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1E130BED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5BBD4110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</w:tcPr>
          <w:p w14:paraId="0675E4F9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5EFECA91" w14:textId="77777777">
        <w:trPr>
          <w:trHeight w:val="277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206700DC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K3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</w:tcPr>
          <w:p w14:paraId="2A98C95F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427205FF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2B5CE23A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</w:tcPr>
          <w:p w14:paraId="255F95B3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320ACC55" w14:textId="77777777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6FAE1502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K4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</w:tcPr>
          <w:p w14:paraId="0468E2FE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46D8E817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0A4C8E94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</w:tcPr>
          <w:p w14:paraId="36067D89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7568D508" w14:textId="77777777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B8CCE3"/>
          </w:tcPr>
          <w:p w14:paraId="634DB15E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K..</w:t>
            </w:r>
          </w:p>
        </w:tc>
        <w:tc>
          <w:tcPr>
            <w:tcW w:w="3910" w:type="dxa"/>
            <w:tcBorders>
              <w:top w:val="dashSmallGap" w:sz="6" w:space="0" w:color="000000"/>
              <w:bottom w:val="single" w:sz="8" w:space="0" w:color="000000"/>
              <w:right w:val="single" w:sz="4" w:space="0" w:color="000000"/>
            </w:tcBorders>
          </w:tcPr>
          <w:p w14:paraId="369A50D8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1C454F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9BD58C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</w:tcBorders>
          </w:tcPr>
          <w:p w14:paraId="715C1A46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065C75F6" w14:textId="77777777">
        <w:trPr>
          <w:trHeight w:val="253"/>
        </w:trPr>
        <w:tc>
          <w:tcPr>
            <w:tcW w:w="10138" w:type="dxa"/>
            <w:gridSpan w:val="5"/>
            <w:tcBorders>
              <w:top w:val="single" w:sz="8" w:space="0" w:color="000000"/>
              <w:bottom w:val="single" w:sz="4" w:space="0" w:color="000000"/>
            </w:tcBorders>
            <w:shd w:val="clear" w:color="auto" w:fill="DBE4F0"/>
          </w:tcPr>
          <w:p w14:paraId="51C1796F" w14:textId="77777777" w:rsidR="00191DC6" w:rsidRPr="00BA6855" w:rsidRDefault="00191DC6" w:rsidP="002355D3">
            <w:pPr>
              <w:bidi w:val="0"/>
            </w:pPr>
            <w:r w:rsidRPr="00BA6855">
              <w:t>Skills</w:t>
            </w:r>
          </w:p>
        </w:tc>
      </w:tr>
      <w:tr w:rsidR="00191DC6" w:rsidRPr="00BA6855" w14:paraId="6ECE3F3B" w14:textId="77777777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242621A8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S1</w:t>
            </w:r>
          </w:p>
        </w:tc>
        <w:tc>
          <w:tcPr>
            <w:tcW w:w="3910" w:type="dxa"/>
            <w:tcBorders>
              <w:top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65E5E1DA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3F164E66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55CA6F9A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</w:tcBorders>
          </w:tcPr>
          <w:p w14:paraId="52284AE6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1F926F9C" w14:textId="77777777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795CA6ED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S2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</w:tcPr>
          <w:p w14:paraId="727CD2E6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39B3A4AF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3BC1B367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</w:tcPr>
          <w:p w14:paraId="110C4A7E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2C001DBE" w14:textId="77777777">
        <w:trPr>
          <w:trHeight w:val="277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4FD0711D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S3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</w:tcPr>
          <w:p w14:paraId="0A903D48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5A8B9B2B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38CC9A50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</w:tcPr>
          <w:p w14:paraId="1C48B2CD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1557AD0B" w14:textId="77777777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1B81CF80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S4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</w:tcPr>
          <w:p w14:paraId="5E02344B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159D1670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46727D76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</w:tcPr>
          <w:p w14:paraId="3143E93E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11AE87F2" w14:textId="77777777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B8CCE3"/>
          </w:tcPr>
          <w:p w14:paraId="5F963757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S..</w:t>
            </w:r>
          </w:p>
        </w:tc>
        <w:tc>
          <w:tcPr>
            <w:tcW w:w="3910" w:type="dxa"/>
            <w:tcBorders>
              <w:top w:val="dashSmallGap" w:sz="6" w:space="0" w:color="000000"/>
              <w:bottom w:val="single" w:sz="8" w:space="0" w:color="000000"/>
              <w:right w:val="single" w:sz="4" w:space="0" w:color="000000"/>
            </w:tcBorders>
          </w:tcPr>
          <w:p w14:paraId="20D5F53A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2D65C5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A61D25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</w:tcBorders>
          </w:tcPr>
          <w:p w14:paraId="2AB8E178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37509056" w14:textId="77777777">
        <w:trPr>
          <w:trHeight w:val="254"/>
        </w:trPr>
        <w:tc>
          <w:tcPr>
            <w:tcW w:w="10138" w:type="dxa"/>
            <w:gridSpan w:val="5"/>
            <w:tcBorders>
              <w:top w:val="single" w:sz="8" w:space="0" w:color="000000"/>
              <w:bottom w:val="single" w:sz="4" w:space="0" w:color="000000"/>
            </w:tcBorders>
            <w:shd w:val="clear" w:color="auto" w:fill="DBE4F0"/>
          </w:tcPr>
          <w:p w14:paraId="6FA21019" w14:textId="77777777" w:rsidR="00191DC6" w:rsidRPr="00BA6855" w:rsidRDefault="00191DC6" w:rsidP="002355D3">
            <w:pPr>
              <w:bidi w:val="0"/>
            </w:pPr>
            <w:r w:rsidRPr="00BA6855">
              <w:t>Values</w:t>
            </w:r>
          </w:p>
        </w:tc>
      </w:tr>
      <w:tr w:rsidR="00191DC6" w:rsidRPr="00BA6855" w14:paraId="2797DB43" w14:textId="77777777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28BDF375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V1</w:t>
            </w:r>
          </w:p>
        </w:tc>
        <w:tc>
          <w:tcPr>
            <w:tcW w:w="3910" w:type="dxa"/>
            <w:tcBorders>
              <w:top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1A319C88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7C4EDCC1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7877BFA9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</w:tcBorders>
          </w:tcPr>
          <w:p w14:paraId="2500B7CC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14E7EDE2" w14:textId="77777777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07C35E21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V2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</w:tcPr>
          <w:p w14:paraId="6CFEC1B9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045AB6B8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27206286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</w:tcPr>
          <w:p w14:paraId="20707291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63DB80D8" w14:textId="77777777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209DBC56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V3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</w:tcPr>
          <w:p w14:paraId="5E4F02C9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182AC72B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3C27708C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</w:tcPr>
          <w:p w14:paraId="50157FFA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1E980F24" w14:textId="77777777">
        <w:trPr>
          <w:trHeight w:val="277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76EAD54D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V4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</w:tcPr>
          <w:p w14:paraId="2A05EE53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4094A9AA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</w:tcPr>
          <w:p w14:paraId="223DAB7D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</w:tcPr>
          <w:p w14:paraId="32E88DE3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174CDE08" w14:textId="77777777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B8CCE3"/>
          </w:tcPr>
          <w:p w14:paraId="4A898B1B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V..</w:t>
            </w:r>
          </w:p>
        </w:tc>
        <w:tc>
          <w:tcPr>
            <w:tcW w:w="3910" w:type="dxa"/>
            <w:tcBorders>
              <w:top w:val="dashSmallGap" w:sz="6" w:space="0" w:color="000000"/>
              <w:bottom w:val="single" w:sz="8" w:space="0" w:color="000000"/>
              <w:right w:val="single" w:sz="4" w:space="0" w:color="000000"/>
            </w:tcBorders>
          </w:tcPr>
          <w:p w14:paraId="19AA5909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267A06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240428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</w:tcBorders>
          </w:tcPr>
          <w:p w14:paraId="32C0536A" w14:textId="77777777" w:rsidR="00191DC6" w:rsidRPr="00BA6855" w:rsidRDefault="00191DC6" w:rsidP="002355D3">
            <w:pPr>
              <w:bidi w:val="0"/>
              <w:jc w:val="center"/>
            </w:pPr>
          </w:p>
        </w:tc>
      </w:tr>
    </w:tbl>
    <w:p w14:paraId="7AEE882F" w14:textId="77777777" w:rsidR="00191DC6" w:rsidRPr="00A130D7" w:rsidRDefault="00191DC6" w:rsidP="002355D3">
      <w:pPr>
        <w:bidi w:val="0"/>
        <w:spacing w:after="0"/>
        <w:ind w:left="993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 xml:space="preserve">* </w:t>
      </w:r>
      <w:r w:rsidRPr="00A130D7">
        <w:rPr>
          <w:rFonts w:asciiTheme="majorBidi" w:hAnsiTheme="majorBidi" w:cstheme="majorBidi"/>
          <w:i/>
          <w:iCs/>
          <w:sz w:val="18"/>
          <w:szCs w:val="18"/>
        </w:rPr>
        <w:t>Include the results of measured learning outcomes during the year of the report according to the program plan for measuring learning outcomes</w:t>
      </w:r>
    </w:p>
    <w:p w14:paraId="2BEB6484" w14:textId="77777777" w:rsidR="00191DC6" w:rsidRPr="00A130D7" w:rsidRDefault="00191DC6" w:rsidP="002355D3">
      <w:pPr>
        <w:bidi w:val="0"/>
        <w:spacing w:after="0"/>
        <w:ind w:left="993"/>
        <w:rPr>
          <w:rFonts w:asciiTheme="majorBidi" w:hAnsiTheme="majorBidi" w:cstheme="majorBidi"/>
          <w:i/>
          <w:iCs/>
          <w:sz w:val="18"/>
          <w:szCs w:val="18"/>
        </w:rPr>
      </w:pPr>
      <w:r w:rsidRPr="00A130D7">
        <w:rPr>
          <w:rFonts w:asciiTheme="majorBidi" w:hAnsiTheme="majorBidi" w:cstheme="majorBidi"/>
          <w:i/>
          <w:iCs/>
          <w:sz w:val="18"/>
          <w:szCs w:val="18"/>
        </w:rPr>
        <w:t>** Attach a separate report on the program learning outcomes assessment results for male and female sections and for each branch (if any)</w:t>
      </w:r>
    </w:p>
    <w:p w14:paraId="007BF619" w14:textId="77777777" w:rsidR="00191DC6" w:rsidRPr="00A130D7" w:rsidRDefault="00191DC6" w:rsidP="002355D3">
      <w:pPr>
        <w:bidi w:val="0"/>
        <w:spacing w:after="0"/>
        <w:ind w:left="993"/>
        <w:rPr>
          <w:rFonts w:asciiTheme="majorBidi" w:hAnsiTheme="majorBidi" w:cstheme="majorBidi"/>
          <w:i/>
          <w:iCs/>
          <w:sz w:val="20"/>
          <w:szCs w:val="20"/>
        </w:rPr>
      </w:pPr>
    </w:p>
    <w:p w14:paraId="2E9CBDE7" w14:textId="77777777" w:rsidR="00191DC6" w:rsidRPr="00A130D7" w:rsidRDefault="00191DC6" w:rsidP="002355D3">
      <w:pPr>
        <w:bidi w:val="0"/>
        <w:spacing w:after="0"/>
        <w:ind w:left="993"/>
        <w:rPr>
          <w:b/>
          <w:bCs/>
        </w:rPr>
      </w:pPr>
      <w:r>
        <w:rPr>
          <w:b/>
          <w:bCs/>
        </w:rPr>
        <w:t xml:space="preserve">2-3 </w:t>
      </w:r>
      <w:r w:rsidRPr="00A130D7">
        <w:rPr>
          <w:b/>
          <w:bCs/>
        </w:rPr>
        <w:t>Evaluation of Courses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991"/>
        <w:gridCol w:w="1491"/>
        <w:gridCol w:w="1656"/>
        <w:gridCol w:w="2989"/>
      </w:tblGrid>
      <w:tr w:rsidR="00191DC6" w:rsidRPr="00BA6855" w14:paraId="57BC291A" w14:textId="77777777" w:rsidTr="00A130D7">
        <w:trPr>
          <w:trHeight w:val="740"/>
        </w:trPr>
        <w:tc>
          <w:tcPr>
            <w:tcW w:w="1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4E2E0FD3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30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5821ECE0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30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28894004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30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Student Evaluation</w:t>
            </w:r>
          </w:p>
          <w:p w14:paraId="3469AFD9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130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 Yes</w:t>
            </w:r>
            <w:proofErr w:type="gramEnd"/>
            <w:r w:rsidRPr="00A130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-No)</w:t>
            </w:r>
          </w:p>
        </w:tc>
        <w:tc>
          <w:tcPr>
            <w:tcW w:w="1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558BDBDE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30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 Evaluations</w:t>
            </w:r>
          </w:p>
          <w:p w14:paraId="717EAACA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30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(specify)</w:t>
            </w:r>
          </w:p>
        </w:tc>
        <w:tc>
          <w:tcPr>
            <w:tcW w:w="29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236AEABD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30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Developmental Recommendations</w:t>
            </w:r>
          </w:p>
        </w:tc>
      </w:tr>
      <w:tr w:rsidR="00191DC6" w:rsidRPr="00BA6855" w14:paraId="2DA8677F" w14:textId="77777777" w:rsidTr="00A130D7">
        <w:trPr>
          <w:trHeight w:val="282"/>
        </w:trPr>
        <w:tc>
          <w:tcPr>
            <w:tcW w:w="1013" w:type="dxa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881BF7B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549BC73F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737957F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A6F32A2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</w:tcBorders>
            <w:vAlign w:val="center"/>
          </w:tcPr>
          <w:p w14:paraId="06F63052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91DC6" w:rsidRPr="00BA6855" w14:paraId="692327FE" w14:textId="77777777" w:rsidTr="00A130D7">
        <w:trPr>
          <w:trHeight w:val="282"/>
        </w:trPr>
        <w:tc>
          <w:tcPr>
            <w:tcW w:w="1013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0974556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64BB1AF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10EC5E52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56EB17CD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  <w:vAlign w:val="center"/>
          </w:tcPr>
          <w:p w14:paraId="13FCED2A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91DC6" w:rsidRPr="00BA6855" w14:paraId="6CCBFB1F" w14:textId="77777777" w:rsidTr="00A130D7">
        <w:trPr>
          <w:trHeight w:val="285"/>
        </w:trPr>
        <w:tc>
          <w:tcPr>
            <w:tcW w:w="1013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4C21CE9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5DBBDC2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A0B8E45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85DE242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  <w:vAlign w:val="center"/>
          </w:tcPr>
          <w:p w14:paraId="34BDB4C0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91DC6" w:rsidRPr="00BA6855" w14:paraId="7297F7DA" w14:textId="77777777" w:rsidTr="00A130D7">
        <w:trPr>
          <w:trHeight w:val="282"/>
        </w:trPr>
        <w:tc>
          <w:tcPr>
            <w:tcW w:w="1013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86DB824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543E1BDD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DBFBE81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FFC572B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  <w:vAlign w:val="center"/>
          </w:tcPr>
          <w:p w14:paraId="3EA8F3A6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91DC6" w:rsidRPr="00BA6855" w14:paraId="6106D071" w14:textId="77777777" w:rsidTr="00A130D7">
        <w:trPr>
          <w:trHeight w:val="282"/>
        </w:trPr>
        <w:tc>
          <w:tcPr>
            <w:tcW w:w="1013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4B0C4A26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18579A2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8980FEB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CA7A2EF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  <w:vAlign w:val="center"/>
          </w:tcPr>
          <w:p w14:paraId="36226844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91DC6" w:rsidRPr="00BA6855" w14:paraId="608083A5" w14:textId="77777777" w:rsidTr="00A130D7">
        <w:trPr>
          <w:trHeight w:val="282"/>
        </w:trPr>
        <w:tc>
          <w:tcPr>
            <w:tcW w:w="1013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5D7773CA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4AA1E612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40042AA3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AE490D8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  <w:vAlign w:val="center"/>
          </w:tcPr>
          <w:p w14:paraId="2D95A24F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91DC6" w:rsidRPr="00BA6855" w14:paraId="3F2DA183" w14:textId="77777777" w:rsidTr="00A130D7">
        <w:trPr>
          <w:trHeight w:val="282"/>
        </w:trPr>
        <w:tc>
          <w:tcPr>
            <w:tcW w:w="1013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D472DB4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EB12748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1D3CEDA5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4575896A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  <w:vAlign w:val="center"/>
          </w:tcPr>
          <w:p w14:paraId="4925835F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91DC6" w:rsidRPr="00BA6855" w14:paraId="45157DA1" w14:textId="77777777" w:rsidTr="00A130D7">
        <w:trPr>
          <w:trHeight w:val="282"/>
        </w:trPr>
        <w:tc>
          <w:tcPr>
            <w:tcW w:w="1013" w:type="dxa"/>
            <w:tcBorders>
              <w:top w:val="dotted" w:sz="4" w:space="0" w:color="000000"/>
              <w:right w:val="single" w:sz="8" w:space="0" w:color="000000"/>
            </w:tcBorders>
            <w:vAlign w:val="center"/>
          </w:tcPr>
          <w:p w14:paraId="5499FBCD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5DBFD0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946E52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591EDF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dashSmallGap" w:sz="4" w:space="0" w:color="000000"/>
              <w:left w:val="single" w:sz="8" w:space="0" w:color="000000"/>
            </w:tcBorders>
            <w:vAlign w:val="center"/>
          </w:tcPr>
          <w:p w14:paraId="64023E1B" w14:textId="77777777" w:rsidR="00191DC6" w:rsidRPr="00A130D7" w:rsidRDefault="00191DC6" w:rsidP="002355D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648171F0" w14:textId="77777777" w:rsidR="00191DC6" w:rsidRPr="0030232F" w:rsidRDefault="00191DC6" w:rsidP="002355D3">
      <w:pPr>
        <w:bidi w:val="0"/>
        <w:ind w:left="709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 xml:space="preserve">* </w:t>
      </w:r>
      <w:r w:rsidRPr="0030232F">
        <w:rPr>
          <w:rFonts w:asciiTheme="majorBidi" w:hAnsiTheme="majorBidi" w:cstheme="majorBidi"/>
          <w:i/>
          <w:iCs/>
          <w:sz w:val="18"/>
          <w:szCs w:val="18"/>
        </w:rPr>
        <w:t>The Table should be repeated to present the data of each site in which courses are offered (Male Student section, Female Student section, branches...)</w:t>
      </w:r>
    </w:p>
    <w:p w14:paraId="54FCE5F8" w14:textId="77777777" w:rsidR="00191DC6" w:rsidRPr="00BA6855" w:rsidRDefault="00191DC6" w:rsidP="002355D3">
      <w:pPr>
        <w:bidi w:val="0"/>
        <w:spacing w:after="0"/>
      </w:pPr>
    </w:p>
    <w:p w14:paraId="050F3683" w14:textId="77777777" w:rsidR="00191DC6" w:rsidRPr="0030232F" w:rsidRDefault="00191DC6" w:rsidP="002355D3">
      <w:pPr>
        <w:bidi w:val="0"/>
        <w:spacing w:after="0"/>
        <w:ind w:left="993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30232F">
        <w:rPr>
          <w:rFonts w:asciiTheme="majorBidi" w:hAnsiTheme="majorBidi" w:cstheme="majorBidi"/>
          <w:b/>
          <w:bCs/>
          <w:sz w:val="20"/>
          <w:szCs w:val="20"/>
        </w:rPr>
        <w:t>2-4 Distribution of Grades</w:t>
      </w:r>
    </w:p>
    <w:tbl>
      <w:tblPr>
        <w:tblStyle w:val="TableNormal"/>
        <w:tblW w:w="0" w:type="auto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992"/>
        <w:gridCol w:w="1117"/>
        <w:gridCol w:w="526"/>
        <w:gridCol w:w="430"/>
        <w:gridCol w:w="514"/>
        <w:gridCol w:w="430"/>
        <w:gridCol w:w="514"/>
        <w:gridCol w:w="430"/>
        <w:gridCol w:w="524"/>
        <w:gridCol w:w="433"/>
        <w:gridCol w:w="404"/>
        <w:gridCol w:w="436"/>
        <w:gridCol w:w="440"/>
        <w:gridCol w:w="438"/>
        <w:gridCol w:w="440"/>
        <w:gridCol w:w="440"/>
        <w:gridCol w:w="430"/>
      </w:tblGrid>
      <w:tr w:rsidR="00191DC6" w:rsidRPr="00BA6855" w14:paraId="5C4E7565" w14:textId="77777777" w:rsidTr="0030232F">
        <w:trPr>
          <w:trHeight w:val="310"/>
        </w:trPr>
        <w:tc>
          <w:tcPr>
            <w:tcW w:w="709" w:type="dxa"/>
            <w:vMerge w:val="restart"/>
            <w:tcBorders>
              <w:bottom w:val="single" w:sz="8" w:space="0" w:color="000000"/>
            </w:tcBorders>
            <w:shd w:val="clear" w:color="auto" w:fill="B8CCE3"/>
            <w:vAlign w:val="center"/>
          </w:tcPr>
          <w:p w14:paraId="33AAE3C8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No.</w:t>
            </w:r>
          </w:p>
        </w:tc>
        <w:tc>
          <w:tcPr>
            <w:tcW w:w="851" w:type="dxa"/>
            <w:vMerge w:val="restart"/>
            <w:tcBorders>
              <w:bottom w:val="single" w:sz="8" w:space="0" w:color="000000"/>
            </w:tcBorders>
            <w:shd w:val="clear" w:color="auto" w:fill="B8CCE3"/>
            <w:vAlign w:val="center"/>
          </w:tcPr>
          <w:p w14:paraId="3DF13F3B" w14:textId="77777777" w:rsidR="00191DC6" w:rsidRPr="00BA6855" w:rsidRDefault="00191DC6" w:rsidP="002355D3">
            <w:pPr>
              <w:bidi w:val="0"/>
              <w:jc w:val="center"/>
              <w:rPr>
                <w:rtl/>
              </w:rPr>
            </w:pPr>
            <w:r w:rsidRPr="00BA6855">
              <w:t>Course Code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6B139086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Course Title</w:t>
            </w:r>
          </w:p>
        </w:tc>
        <w:tc>
          <w:tcPr>
            <w:tcW w:w="11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689C5991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205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5124F74D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Grades</w:t>
            </w:r>
          </w:p>
        </w:tc>
        <w:tc>
          <w:tcPr>
            <w:tcW w:w="2624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123026D5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Status Distributions</w:t>
            </w:r>
          </w:p>
        </w:tc>
      </w:tr>
      <w:tr w:rsidR="00191DC6" w:rsidRPr="00BA6855" w14:paraId="7383AB33" w14:textId="77777777" w:rsidTr="0030232F">
        <w:trPr>
          <w:trHeight w:val="676"/>
        </w:trPr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  <w:shd w:val="clear" w:color="auto" w:fill="B8CCE3"/>
            <w:vAlign w:val="center"/>
          </w:tcPr>
          <w:p w14:paraId="48FA907D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shd w:val="clear" w:color="auto" w:fill="B8CCE3"/>
            <w:vAlign w:val="center"/>
          </w:tcPr>
          <w:p w14:paraId="4F85DB5C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5D3D2AFE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0EA7328F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3F4B5B16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A+</w:t>
            </w:r>
          </w:p>
        </w:tc>
        <w:tc>
          <w:tcPr>
            <w:tcW w:w="430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48F22B3D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A</w:t>
            </w:r>
          </w:p>
        </w:tc>
        <w:tc>
          <w:tcPr>
            <w:tcW w:w="514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0D71B19C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B+</w:t>
            </w:r>
          </w:p>
        </w:tc>
        <w:tc>
          <w:tcPr>
            <w:tcW w:w="430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5DB7571B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B</w:t>
            </w:r>
          </w:p>
        </w:tc>
        <w:tc>
          <w:tcPr>
            <w:tcW w:w="514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5D9591CE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C+</w:t>
            </w:r>
          </w:p>
        </w:tc>
        <w:tc>
          <w:tcPr>
            <w:tcW w:w="430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4E07745C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C</w:t>
            </w:r>
          </w:p>
        </w:tc>
        <w:tc>
          <w:tcPr>
            <w:tcW w:w="524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0F07D62D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D+</w:t>
            </w:r>
          </w:p>
        </w:tc>
        <w:tc>
          <w:tcPr>
            <w:tcW w:w="433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3AB02D47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D</w:t>
            </w:r>
          </w:p>
        </w:tc>
        <w:tc>
          <w:tcPr>
            <w:tcW w:w="404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13C5C7B9" w14:textId="77777777" w:rsidR="00191DC6" w:rsidRPr="00BA6855" w:rsidRDefault="00191DC6" w:rsidP="002355D3">
            <w:pPr>
              <w:bidi w:val="0"/>
              <w:jc w:val="center"/>
            </w:pPr>
            <w:r w:rsidRPr="00BA6855">
              <w:t>F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textDirection w:val="btLr"/>
            <w:vAlign w:val="center"/>
          </w:tcPr>
          <w:p w14:paraId="258BD043" w14:textId="77777777" w:rsidR="00191DC6" w:rsidRPr="0030232F" w:rsidRDefault="00191DC6" w:rsidP="002355D3">
            <w:pPr>
              <w:bidi w:val="0"/>
              <w:jc w:val="center"/>
              <w:rPr>
                <w:sz w:val="18"/>
                <w:szCs w:val="18"/>
              </w:rPr>
            </w:pPr>
            <w:r w:rsidRPr="0030232F">
              <w:rPr>
                <w:sz w:val="18"/>
                <w:szCs w:val="18"/>
              </w:rPr>
              <w:t>Denied Entry</w:t>
            </w:r>
          </w:p>
        </w:tc>
        <w:tc>
          <w:tcPr>
            <w:tcW w:w="440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textDirection w:val="btLr"/>
            <w:vAlign w:val="center"/>
          </w:tcPr>
          <w:p w14:paraId="7FC15BD3" w14:textId="77777777" w:rsidR="00191DC6" w:rsidRPr="0030232F" w:rsidRDefault="00191DC6" w:rsidP="002355D3">
            <w:pPr>
              <w:bidi w:val="0"/>
              <w:jc w:val="center"/>
              <w:rPr>
                <w:sz w:val="18"/>
                <w:szCs w:val="18"/>
              </w:rPr>
            </w:pPr>
            <w:r w:rsidRPr="0030232F">
              <w:rPr>
                <w:sz w:val="18"/>
                <w:szCs w:val="18"/>
              </w:rPr>
              <w:t>In Progress</w:t>
            </w:r>
          </w:p>
        </w:tc>
        <w:tc>
          <w:tcPr>
            <w:tcW w:w="438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textDirection w:val="btLr"/>
            <w:vAlign w:val="center"/>
          </w:tcPr>
          <w:p w14:paraId="37ECA46A" w14:textId="77777777" w:rsidR="00191DC6" w:rsidRPr="0030232F" w:rsidRDefault="00191DC6" w:rsidP="002355D3">
            <w:pPr>
              <w:bidi w:val="0"/>
              <w:jc w:val="center"/>
              <w:rPr>
                <w:sz w:val="18"/>
                <w:szCs w:val="18"/>
              </w:rPr>
            </w:pPr>
            <w:r w:rsidRPr="0030232F">
              <w:rPr>
                <w:sz w:val="18"/>
                <w:szCs w:val="18"/>
              </w:rPr>
              <w:t>Incomplete</w:t>
            </w:r>
          </w:p>
        </w:tc>
        <w:tc>
          <w:tcPr>
            <w:tcW w:w="440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textDirection w:val="btLr"/>
            <w:vAlign w:val="center"/>
          </w:tcPr>
          <w:p w14:paraId="0C6C4C9B" w14:textId="77777777" w:rsidR="00191DC6" w:rsidRPr="0030232F" w:rsidRDefault="00191DC6" w:rsidP="002355D3">
            <w:pPr>
              <w:bidi w:val="0"/>
              <w:jc w:val="center"/>
              <w:rPr>
                <w:sz w:val="18"/>
                <w:szCs w:val="18"/>
              </w:rPr>
            </w:pPr>
            <w:r w:rsidRPr="0030232F">
              <w:rPr>
                <w:sz w:val="18"/>
                <w:szCs w:val="18"/>
              </w:rPr>
              <w:t>Pass</w:t>
            </w:r>
          </w:p>
        </w:tc>
        <w:tc>
          <w:tcPr>
            <w:tcW w:w="440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textDirection w:val="btLr"/>
            <w:vAlign w:val="center"/>
          </w:tcPr>
          <w:p w14:paraId="31C37E79" w14:textId="77777777" w:rsidR="00191DC6" w:rsidRPr="0030232F" w:rsidRDefault="00191DC6" w:rsidP="002355D3">
            <w:pPr>
              <w:bidi w:val="0"/>
              <w:jc w:val="center"/>
              <w:rPr>
                <w:sz w:val="18"/>
                <w:szCs w:val="18"/>
              </w:rPr>
            </w:pPr>
            <w:r w:rsidRPr="0030232F">
              <w:rPr>
                <w:sz w:val="18"/>
                <w:szCs w:val="18"/>
              </w:rPr>
              <w:t>Fail</w:t>
            </w:r>
          </w:p>
        </w:tc>
        <w:tc>
          <w:tcPr>
            <w:tcW w:w="430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</w:tcBorders>
            <w:shd w:val="clear" w:color="auto" w:fill="DBE4F0"/>
            <w:textDirection w:val="btLr"/>
            <w:vAlign w:val="center"/>
          </w:tcPr>
          <w:p w14:paraId="33D7A938" w14:textId="77777777" w:rsidR="00191DC6" w:rsidRPr="0030232F" w:rsidRDefault="00191DC6" w:rsidP="002355D3">
            <w:pPr>
              <w:bidi w:val="0"/>
              <w:jc w:val="center"/>
              <w:rPr>
                <w:sz w:val="18"/>
                <w:szCs w:val="18"/>
              </w:rPr>
            </w:pPr>
            <w:r w:rsidRPr="0030232F">
              <w:rPr>
                <w:sz w:val="18"/>
                <w:szCs w:val="18"/>
              </w:rPr>
              <w:t>Withdrawn</w:t>
            </w:r>
          </w:p>
        </w:tc>
      </w:tr>
      <w:tr w:rsidR="00191DC6" w:rsidRPr="00BA6855" w14:paraId="1A351A8C" w14:textId="77777777" w:rsidTr="0030232F">
        <w:trPr>
          <w:trHeight w:val="318"/>
        </w:trPr>
        <w:tc>
          <w:tcPr>
            <w:tcW w:w="709" w:type="dxa"/>
            <w:tcBorders>
              <w:top w:val="single" w:sz="8" w:space="0" w:color="000000"/>
              <w:bottom w:val="dashSmallGap" w:sz="4" w:space="0" w:color="000000"/>
            </w:tcBorders>
            <w:vAlign w:val="center"/>
          </w:tcPr>
          <w:p w14:paraId="1D4BA5E9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bottom w:val="dashSmallGap" w:sz="4" w:space="0" w:color="000000"/>
            </w:tcBorders>
            <w:vAlign w:val="center"/>
          </w:tcPr>
          <w:p w14:paraId="7A28A226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03E18917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7E54DF70" w14:textId="77777777" w:rsidR="00191DC6" w:rsidRPr="0030232F" w:rsidRDefault="00191DC6" w:rsidP="002355D3">
            <w:pPr>
              <w:bidi w:val="0"/>
              <w:jc w:val="center"/>
              <w:rPr>
                <w:sz w:val="18"/>
                <w:szCs w:val="18"/>
              </w:rPr>
            </w:pPr>
            <w:r w:rsidRPr="0030232F">
              <w:rPr>
                <w:sz w:val="18"/>
                <w:szCs w:val="18"/>
              </w:rPr>
              <w:t>Number of Students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90CD2B6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BFC4FE2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514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9915AAF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850AD4A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514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A14AED2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6839E4F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524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25D0560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3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5A43B6B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04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38886857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4179DCE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90DDD9F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8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3FC0B48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749A000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E8BE77A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</w:tcBorders>
            <w:vAlign w:val="center"/>
          </w:tcPr>
          <w:p w14:paraId="583C3E76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5FEC6CA3" w14:textId="77777777" w:rsidTr="0030232F">
        <w:trPr>
          <w:trHeight w:val="316"/>
        </w:trPr>
        <w:tc>
          <w:tcPr>
            <w:tcW w:w="709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24832FF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6D914B7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70FC6D2C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117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1EF526C6" w14:textId="77777777" w:rsidR="00191DC6" w:rsidRPr="0030232F" w:rsidRDefault="00191DC6" w:rsidP="002355D3">
            <w:pPr>
              <w:bidi w:val="0"/>
              <w:jc w:val="center"/>
              <w:rPr>
                <w:sz w:val="18"/>
                <w:szCs w:val="18"/>
              </w:rPr>
            </w:pPr>
            <w:r w:rsidRPr="0030232F">
              <w:rPr>
                <w:sz w:val="18"/>
                <w:szCs w:val="18"/>
              </w:rPr>
              <w:t>Percentage</w:t>
            </w:r>
          </w:p>
        </w:tc>
        <w:tc>
          <w:tcPr>
            <w:tcW w:w="52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DDD4216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C3D1CC2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5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F852559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1F6D6AC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5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5964A64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1B0CA39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64ADC21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0EB954A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0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68CAED4E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BFEB6BB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5B510BC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E4FA5E3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09BA1AD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D9623C5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  <w:vAlign w:val="center"/>
          </w:tcPr>
          <w:p w14:paraId="53E6FFB4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2EE02A2F" w14:textId="77777777" w:rsidTr="0030232F">
        <w:trPr>
          <w:trHeight w:val="316"/>
        </w:trPr>
        <w:tc>
          <w:tcPr>
            <w:tcW w:w="709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C1097AA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396FE31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02A288CD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117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3066E2A3" w14:textId="77777777" w:rsidR="00191DC6" w:rsidRPr="0030232F" w:rsidRDefault="00191DC6" w:rsidP="002355D3">
            <w:pPr>
              <w:bidi w:val="0"/>
              <w:jc w:val="center"/>
              <w:rPr>
                <w:sz w:val="18"/>
                <w:szCs w:val="18"/>
              </w:rPr>
            </w:pPr>
            <w:r w:rsidRPr="0030232F">
              <w:rPr>
                <w:sz w:val="18"/>
                <w:szCs w:val="18"/>
              </w:rPr>
              <w:t>Number of Students</w:t>
            </w:r>
          </w:p>
        </w:tc>
        <w:tc>
          <w:tcPr>
            <w:tcW w:w="52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611499A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041873E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5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CEE1763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503FDD8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5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52E08E1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2178F88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CEA2E8C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F08780A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0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02F206E8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9FF9BB8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E05A67A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9D095D9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21185AB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541B0CF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  <w:vAlign w:val="center"/>
          </w:tcPr>
          <w:p w14:paraId="0428DE2D" w14:textId="77777777" w:rsidR="00191DC6" w:rsidRPr="00BA6855" w:rsidRDefault="00191DC6" w:rsidP="002355D3">
            <w:pPr>
              <w:bidi w:val="0"/>
              <w:jc w:val="center"/>
            </w:pPr>
          </w:p>
        </w:tc>
      </w:tr>
      <w:tr w:rsidR="00191DC6" w:rsidRPr="00BA6855" w14:paraId="0DE4148F" w14:textId="77777777" w:rsidTr="0030232F">
        <w:trPr>
          <w:trHeight w:val="318"/>
        </w:trPr>
        <w:tc>
          <w:tcPr>
            <w:tcW w:w="709" w:type="dxa"/>
            <w:tcBorders>
              <w:top w:val="dashSmallGap" w:sz="4" w:space="0" w:color="000000"/>
            </w:tcBorders>
            <w:vAlign w:val="center"/>
          </w:tcPr>
          <w:p w14:paraId="68BF0BA3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dashSmallGap" w:sz="4" w:space="0" w:color="000000"/>
            </w:tcBorders>
            <w:vAlign w:val="center"/>
          </w:tcPr>
          <w:p w14:paraId="042E5FC2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992" w:type="dxa"/>
            <w:tcBorders>
              <w:top w:val="dashSmallGap" w:sz="4" w:space="0" w:color="000000"/>
              <w:right w:val="single" w:sz="8" w:space="0" w:color="000000"/>
            </w:tcBorders>
            <w:vAlign w:val="center"/>
          </w:tcPr>
          <w:p w14:paraId="021C4C67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1117" w:type="dxa"/>
            <w:tcBorders>
              <w:top w:val="dashSmallGap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2ABC45E" w14:textId="77777777" w:rsidR="00191DC6" w:rsidRPr="0030232F" w:rsidRDefault="00191DC6" w:rsidP="002355D3">
            <w:pPr>
              <w:bidi w:val="0"/>
              <w:jc w:val="center"/>
              <w:rPr>
                <w:sz w:val="18"/>
                <w:szCs w:val="18"/>
              </w:rPr>
            </w:pPr>
            <w:r w:rsidRPr="0030232F">
              <w:rPr>
                <w:sz w:val="18"/>
                <w:szCs w:val="18"/>
              </w:rPr>
              <w:t>Percentage</w:t>
            </w:r>
          </w:p>
        </w:tc>
        <w:tc>
          <w:tcPr>
            <w:tcW w:w="526" w:type="dxa"/>
            <w:tcBorders>
              <w:top w:val="dashSmallGap" w:sz="4" w:space="0" w:color="000000"/>
              <w:left w:val="single" w:sz="8" w:space="0" w:color="000000"/>
              <w:right w:val="dashSmallGap" w:sz="4" w:space="0" w:color="000000"/>
            </w:tcBorders>
            <w:vAlign w:val="center"/>
          </w:tcPr>
          <w:p w14:paraId="6298FF6C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228BC8B3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514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79F352B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1C7B106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514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44DF1D6E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E78CE2B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524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B8A0CDB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3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A1C011B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04" w:type="dxa"/>
            <w:tcBorders>
              <w:top w:val="dashSmallGap" w:sz="4" w:space="0" w:color="000000"/>
              <w:left w:val="dashSmallGap" w:sz="4" w:space="0" w:color="000000"/>
              <w:right w:val="single" w:sz="8" w:space="0" w:color="000000"/>
            </w:tcBorders>
            <w:vAlign w:val="center"/>
          </w:tcPr>
          <w:p w14:paraId="5F633097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6" w:type="dxa"/>
            <w:tcBorders>
              <w:top w:val="dashSmallGap" w:sz="4" w:space="0" w:color="000000"/>
              <w:left w:val="single" w:sz="8" w:space="0" w:color="000000"/>
              <w:right w:val="dashSmallGap" w:sz="4" w:space="0" w:color="000000"/>
            </w:tcBorders>
            <w:vAlign w:val="center"/>
          </w:tcPr>
          <w:p w14:paraId="7B4BEB24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2A88BF90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8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B29B7F9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A83C24B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BC1943B" w14:textId="77777777" w:rsidR="00191DC6" w:rsidRPr="00BA6855" w:rsidRDefault="00191DC6" w:rsidP="002355D3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</w:tcBorders>
            <w:vAlign w:val="center"/>
          </w:tcPr>
          <w:p w14:paraId="2C60853C" w14:textId="77777777" w:rsidR="00191DC6" w:rsidRPr="00BA6855" w:rsidRDefault="00191DC6" w:rsidP="002355D3">
            <w:pPr>
              <w:bidi w:val="0"/>
              <w:jc w:val="center"/>
            </w:pPr>
          </w:p>
        </w:tc>
      </w:tr>
    </w:tbl>
    <w:p w14:paraId="01F5698D" w14:textId="77777777" w:rsidR="00191DC6" w:rsidRPr="002355D3" w:rsidRDefault="00191DC6" w:rsidP="002355D3">
      <w:pPr>
        <w:bidi w:val="0"/>
        <w:ind w:left="567"/>
        <w:rPr>
          <w:rFonts w:asciiTheme="majorBidi" w:hAnsiTheme="majorBidi" w:cstheme="majorBidi"/>
          <w:i/>
          <w:iCs/>
          <w:sz w:val="18"/>
          <w:szCs w:val="18"/>
        </w:rPr>
        <w:sectPr w:rsidR="00191DC6" w:rsidRPr="002355D3">
          <w:pgSz w:w="11910" w:h="16850"/>
          <w:pgMar w:top="500" w:right="100" w:bottom="1140" w:left="140" w:header="0" w:footer="955" w:gutter="0"/>
          <w:cols w:space="720"/>
        </w:sectPr>
      </w:pPr>
      <w:r>
        <w:rPr>
          <w:rFonts w:asciiTheme="majorBidi" w:hAnsiTheme="majorBidi" w:cstheme="majorBidi"/>
          <w:i/>
          <w:iCs/>
          <w:sz w:val="18"/>
          <w:szCs w:val="18"/>
        </w:rPr>
        <w:t xml:space="preserve">* </w:t>
      </w:r>
      <w:r w:rsidRPr="0030232F">
        <w:rPr>
          <w:rFonts w:asciiTheme="majorBidi" w:hAnsiTheme="majorBidi" w:cstheme="majorBidi"/>
          <w:i/>
          <w:iCs/>
          <w:sz w:val="18"/>
          <w:szCs w:val="18"/>
        </w:rPr>
        <w:t>The Table should be repeated to present the data of each site in which courses are offered (Male Student section, Female Student section, branches...)</w:t>
      </w:r>
    </w:p>
    <w:p w14:paraId="3EDEF128" w14:textId="77777777" w:rsidR="003F4A69" w:rsidRPr="002355D3" w:rsidRDefault="003F4A69" w:rsidP="002355D3">
      <w:pPr>
        <w:tabs>
          <w:tab w:val="left" w:pos="5490"/>
        </w:tabs>
        <w:bidi w:val="0"/>
      </w:pPr>
    </w:p>
    <w:sectPr w:rsidR="003F4A69" w:rsidRPr="002355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6AD37" w14:textId="77777777" w:rsidR="004F521B" w:rsidRDefault="004F521B">
      <w:pPr>
        <w:spacing w:after="0" w:line="240" w:lineRule="auto"/>
      </w:pPr>
      <w:r>
        <w:separator/>
      </w:r>
    </w:p>
  </w:endnote>
  <w:endnote w:type="continuationSeparator" w:id="0">
    <w:p w14:paraId="5EAA01B8" w14:textId="77777777" w:rsidR="004F521B" w:rsidRDefault="004F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8421" w14:textId="77777777" w:rsidR="00000000" w:rsidRDefault="003F4A6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0AE01D" wp14:editId="26449FA3">
              <wp:simplePos x="0" y="0"/>
              <wp:positionH relativeFrom="page">
                <wp:posOffset>6793865</wp:posOffset>
              </wp:positionH>
              <wp:positionV relativeFrom="page">
                <wp:posOffset>10086340</wp:posOffset>
              </wp:positionV>
              <wp:extent cx="161290" cy="19621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22E7C" w14:textId="77777777" w:rsidR="00000000" w:rsidRDefault="003F4A69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FFFFFF"/>
                              <w:w w:val="99"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A8AE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34.95pt;margin-top:794.2pt;width:12.7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" filled="f" stroked="f">
              <v:textbox inset="0,0,0,0">
                <w:txbxContent>
                  <w:p w:rsidR="00BD27C2" w:rsidRDefault="003F4A69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FFFFFF"/>
                        <w:w w:val="99"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17B1" w14:textId="77777777" w:rsidR="00000000" w:rsidRDefault="0000000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EBB2" w14:textId="77777777" w:rsidR="00000000" w:rsidRDefault="003F4A69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31AD07A8" wp14:editId="560B90E5">
          <wp:simplePos x="0" y="0"/>
          <wp:positionH relativeFrom="page">
            <wp:posOffset>3175</wp:posOffset>
          </wp:positionH>
          <wp:positionV relativeFrom="page">
            <wp:posOffset>9909835</wp:posOffset>
          </wp:positionV>
          <wp:extent cx="7302499" cy="760679"/>
          <wp:effectExtent l="0" t="0" r="0" b="0"/>
          <wp:wrapNone/>
          <wp:docPr id="7" name="image8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8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2499" cy="760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C28B5E" wp14:editId="06695764">
              <wp:simplePos x="0" y="0"/>
              <wp:positionH relativeFrom="page">
                <wp:posOffset>347345</wp:posOffset>
              </wp:positionH>
              <wp:positionV relativeFrom="page">
                <wp:posOffset>10133965</wp:posOffset>
              </wp:positionV>
              <wp:extent cx="175895" cy="224790"/>
              <wp:effectExtent l="0" t="0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13179" w14:textId="77777777" w:rsidR="00000000" w:rsidRDefault="003F4A69">
                          <w:pPr>
                            <w:spacing w:before="11"/>
                            <w:ind w:left="60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FFFFFF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26A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7.35pt;margin-top:797.95pt;width:13.85pt;height:17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" filled="f" stroked="f">
              <v:textbox inset="0,0,0,0">
                <w:txbxContent>
                  <w:p w:rsidR="00BD27C2" w:rsidRDefault="003F4A69">
                    <w:pPr>
                      <w:spacing w:before="11"/>
                      <w:ind w:left="60"/>
                      <w:rPr>
                        <w:rFonts w:ascii="Arial MT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FFFFFF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/>
                        <w:noProof/>
                        <w:color w:val="FFFFFF"/>
                        <w:sz w:val="2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880C" w14:textId="77777777" w:rsidR="004F521B" w:rsidRDefault="004F521B">
      <w:pPr>
        <w:spacing w:after="0" w:line="240" w:lineRule="auto"/>
      </w:pPr>
      <w:r>
        <w:separator/>
      </w:r>
    </w:p>
  </w:footnote>
  <w:footnote w:type="continuationSeparator" w:id="0">
    <w:p w14:paraId="6EDB7D99" w14:textId="77777777" w:rsidR="004F521B" w:rsidRDefault="004F5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A48"/>
    <w:multiLevelType w:val="hybridMultilevel"/>
    <w:tmpl w:val="1B62D256"/>
    <w:lvl w:ilvl="0" w:tplc="DA1E6C8A">
      <w:start w:val="1"/>
      <w:numFmt w:val="decimal"/>
      <w:lvlText w:val="%1."/>
      <w:lvlJc w:val="left"/>
      <w:pPr>
        <w:ind w:left="1064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40FEBB2C">
      <w:start w:val="1"/>
      <w:numFmt w:val="decimal"/>
      <w:lvlText w:val="%2."/>
      <w:lvlJc w:val="left"/>
      <w:pPr>
        <w:ind w:left="12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0FB04A80">
      <w:numFmt w:val="bullet"/>
      <w:lvlText w:val="•"/>
      <w:lvlJc w:val="left"/>
      <w:pPr>
        <w:ind w:left="2351" w:hanging="240"/>
      </w:pPr>
      <w:rPr>
        <w:rFonts w:hint="default"/>
        <w:lang w:val="en-US" w:eastAsia="en-US" w:bidi="ar-SA"/>
      </w:rPr>
    </w:lvl>
    <w:lvl w:ilvl="3" w:tplc="7BAACC82">
      <w:numFmt w:val="bullet"/>
      <w:lvlText w:val="•"/>
      <w:lvlJc w:val="left"/>
      <w:pPr>
        <w:ind w:left="3462" w:hanging="240"/>
      </w:pPr>
      <w:rPr>
        <w:rFonts w:hint="default"/>
        <w:lang w:val="en-US" w:eastAsia="en-US" w:bidi="ar-SA"/>
      </w:rPr>
    </w:lvl>
    <w:lvl w:ilvl="4" w:tplc="3B7EB9EA">
      <w:numFmt w:val="bullet"/>
      <w:lvlText w:val="•"/>
      <w:lvlJc w:val="left"/>
      <w:pPr>
        <w:ind w:left="4573" w:hanging="240"/>
      </w:pPr>
      <w:rPr>
        <w:rFonts w:hint="default"/>
        <w:lang w:val="en-US" w:eastAsia="en-US" w:bidi="ar-SA"/>
      </w:rPr>
    </w:lvl>
    <w:lvl w:ilvl="5" w:tplc="D8862142">
      <w:numFmt w:val="bullet"/>
      <w:lvlText w:val="•"/>
      <w:lvlJc w:val="left"/>
      <w:pPr>
        <w:ind w:left="5684" w:hanging="240"/>
      </w:pPr>
      <w:rPr>
        <w:rFonts w:hint="default"/>
        <w:lang w:val="en-US" w:eastAsia="en-US" w:bidi="ar-SA"/>
      </w:rPr>
    </w:lvl>
    <w:lvl w:ilvl="6" w:tplc="38C08ED8">
      <w:numFmt w:val="bullet"/>
      <w:lvlText w:val="•"/>
      <w:lvlJc w:val="left"/>
      <w:pPr>
        <w:ind w:left="6795" w:hanging="240"/>
      </w:pPr>
      <w:rPr>
        <w:rFonts w:hint="default"/>
        <w:lang w:val="en-US" w:eastAsia="en-US" w:bidi="ar-SA"/>
      </w:rPr>
    </w:lvl>
    <w:lvl w:ilvl="7" w:tplc="63CCE27C">
      <w:numFmt w:val="bullet"/>
      <w:lvlText w:val="•"/>
      <w:lvlJc w:val="left"/>
      <w:pPr>
        <w:ind w:left="7906" w:hanging="240"/>
      </w:pPr>
      <w:rPr>
        <w:rFonts w:hint="default"/>
        <w:lang w:val="en-US" w:eastAsia="en-US" w:bidi="ar-SA"/>
      </w:rPr>
    </w:lvl>
    <w:lvl w:ilvl="8" w:tplc="3DA66F98">
      <w:numFmt w:val="bullet"/>
      <w:lvlText w:val="•"/>
      <w:lvlJc w:val="left"/>
      <w:pPr>
        <w:ind w:left="9017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117072E"/>
    <w:multiLevelType w:val="multilevel"/>
    <w:tmpl w:val="44F6E368"/>
    <w:lvl w:ilvl="0">
      <w:start w:val="2"/>
      <w:numFmt w:val="decimal"/>
      <w:lvlText w:val="%1"/>
      <w:lvlJc w:val="left"/>
      <w:pPr>
        <w:ind w:left="1274" w:hanging="282"/>
      </w:pPr>
      <w:rPr>
        <w:rFonts w:ascii="Times New Roman" w:eastAsia="Times New Roman" w:hAnsi="Times New Roman" w:cs="Times New Roman" w:hint="default"/>
        <w:b/>
        <w:bCs/>
        <w:color w:val="365F9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406" w:hanging="414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540" w:hanging="4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4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2" w:hanging="4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2" w:hanging="4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03" w:hanging="4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4" w:hanging="4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84" w:hanging="414"/>
      </w:pPr>
      <w:rPr>
        <w:rFonts w:hint="default"/>
        <w:lang w:val="en-US" w:eastAsia="en-US" w:bidi="ar-SA"/>
      </w:rPr>
    </w:lvl>
  </w:abstractNum>
  <w:abstractNum w:abstractNumId="2" w15:restartNumberingAfterBreak="0">
    <w:nsid w:val="18D97790"/>
    <w:multiLevelType w:val="multilevel"/>
    <w:tmpl w:val="50E253FC"/>
    <w:lvl w:ilvl="0">
      <w:start w:val="2"/>
      <w:numFmt w:val="decimal"/>
      <w:lvlText w:val="%1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color w:val="365F9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406" w:hanging="413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04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2E44B8"/>
    <w:multiLevelType w:val="multilevel"/>
    <w:tmpl w:val="098A7538"/>
    <w:lvl w:ilvl="0">
      <w:start w:val="2"/>
      <w:numFmt w:val="decimal"/>
      <w:lvlText w:val="%1"/>
      <w:lvlJc w:val="left"/>
      <w:pPr>
        <w:ind w:left="12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612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6" w:hanging="3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2" w:hanging="3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5" w:hanging="3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01" w:hanging="3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17" w:hanging="3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3" w:hanging="380"/>
      </w:pPr>
      <w:rPr>
        <w:rFonts w:hint="default"/>
        <w:lang w:val="en-US" w:eastAsia="en-US" w:bidi="ar-SA"/>
      </w:rPr>
    </w:lvl>
  </w:abstractNum>
  <w:abstractNum w:abstractNumId="4" w15:restartNumberingAfterBreak="0">
    <w:nsid w:val="55626B39"/>
    <w:multiLevelType w:val="multilevel"/>
    <w:tmpl w:val="66066858"/>
    <w:lvl w:ilvl="0">
      <w:start w:val="2"/>
      <w:numFmt w:val="decimal"/>
      <w:lvlText w:val="%1"/>
      <w:lvlJc w:val="left"/>
      <w:pPr>
        <w:ind w:left="12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612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6" w:hanging="3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2" w:hanging="3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5" w:hanging="3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01" w:hanging="3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17" w:hanging="3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3" w:hanging="380"/>
      </w:pPr>
      <w:rPr>
        <w:rFonts w:hint="default"/>
        <w:lang w:val="en-US" w:eastAsia="en-US" w:bidi="ar-SA"/>
      </w:rPr>
    </w:lvl>
  </w:abstractNum>
  <w:abstractNum w:abstractNumId="5" w15:restartNumberingAfterBreak="0">
    <w:nsid w:val="563C0EE4"/>
    <w:multiLevelType w:val="hybridMultilevel"/>
    <w:tmpl w:val="E7D4640E"/>
    <w:lvl w:ilvl="0" w:tplc="6B7CDB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4E0DF3"/>
    <w:multiLevelType w:val="hybridMultilevel"/>
    <w:tmpl w:val="C46E28A0"/>
    <w:lvl w:ilvl="0" w:tplc="F36876B8">
      <w:numFmt w:val="bullet"/>
      <w:lvlText w:val="*"/>
      <w:lvlJc w:val="left"/>
      <w:pPr>
        <w:ind w:left="992" w:hanging="180"/>
      </w:pPr>
      <w:rPr>
        <w:rFonts w:hint="default"/>
        <w:i/>
        <w:iCs/>
        <w:w w:val="99"/>
        <w:lang w:val="en-US" w:eastAsia="en-US" w:bidi="ar-SA"/>
      </w:rPr>
    </w:lvl>
    <w:lvl w:ilvl="1" w:tplc="F998E622">
      <w:numFmt w:val="bullet"/>
      <w:lvlText w:val="•"/>
      <w:lvlJc w:val="left"/>
      <w:pPr>
        <w:ind w:left="2066" w:hanging="180"/>
      </w:pPr>
      <w:rPr>
        <w:rFonts w:hint="default"/>
        <w:lang w:val="en-US" w:eastAsia="en-US" w:bidi="ar-SA"/>
      </w:rPr>
    </w:lvl>
    <w:lvl w:ilvl="2" w:tplc="4BEE388A">
      <w:numFmt w:val="bullet"/>
      <w:lvlText w:val="•"/>
      <w:lvlJc w:val="left"/>
      <w:pPr>
        <w:ind w:left="3133" w:hanging="180"/>
      </w:pPr>
      <w:rPr>
        <w:rFonts w:hint="default"/>
        <w:lang w:val="en-US" w:eastAsia="en-US" w:bidi="ar-SA"/>
      </w:rPr>
    </w:lvl>
    <w:lvl w:ilvl="3" w:tplc="5518001C">
      <w:numFmt w:val="bullet"/>
      <w:lvlText w:val="•"/>
      <w:lvlJc w:val="left"/>
      <w:pPr>
        <w:ind w:left="4199" w:hanging="180"/>
      </w:pPr>
      <w:rPr>
        <w:rFonts w:hint="default"/>
        <w:lang w:val="en-US" w:eastAsia="en-US" w:bidi="ar-SA"/>
      </w:rPr>
    </w:lvl>
    <w:lvl w:ilvl="4" w:tplc="806886A6">
      <w:numFmt w:val="bullet"/>
      <w:lvlText w:val="•"/>
      <w:lvlJc w:val="left"/>
      <w:pPr>
        <w:ind w:left="5266" w:hanging="180"/>
      </w:pPr>
      <w:rPr>
        <w:rFonts w:hint="default"/>
        <w:lang w:val="en-US" w:eastAsia="en-US" w:bidi="ar-SA"/>
      </w:rPr>
    </w:lvl>
    <w:lvl w:ilvl="5" w:tplc="16366992">
      <w:numFmt w:val="bullet"/>
      <w:lvlText w:val="•"/>
      <w:lvlJc w:val="left"/>
      <w:pPr>
        <w:ind w:left="6333" w:hanging="180"/>
      </w:pPr>
      <w:rPr>
        <w:rFonts w:hint="default"/>
        <w:lang w:val="en-US" w:eastAsia="en-US" w:bidi="ar-SA"/>
      </w:rPr>
    </w:lvl>
    <w:lvl w:ilvl="6" w:tplc="5C50BADA">
      <w:numFmt w:val="bullet"/>
      <w:lvlText w:val="•"/>
      <w:lvlJc w:val="left"/>
      <w:pPr>
        <w:ind w:left="7399" w:hanging="180"/>
      </w:pPr>
      <w:rPr>
        <w:rFonts w:hint="default"/>
        <w:lang w:val="en-US" w:eastAsia="en-US" w:bidi="ar-SA"/>
      </w:rPr>
    </w:lvl>
    <w:lvl w:ilvl="7" w:tplc="E3C6C4D4">
      <w:numFmt w:val="bullet"/>
      <w:lvlText w:val="•"/>
      <w:lvlJc w:val="left"/>
      <w:pPr>
        <w:ind w:left="8466" w:hanging="180"/>
      </w:pPr>
      <w:rPr>
        <w:rFonts w:hint="default"/>
        <w:lang w:val="en-US" w:eastAsia="en-US" w:bidi="ar-SA"/>
      </w:rPr>
    </w:lvl>
    <w:lvl w:ilvl="8" w:tplc="74CC26B0">
      <w:numFmt w:val="bullet"/>
      <w:lvlText w:val="•"/>
      <w:lvlJc w:val="left"/>
      <w:pPr>
        <w:ind w:left="9533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65970BF7"/>
    <w:multiLevelType w:val="hybridMultilevel"/>
    <w:tmpl w:val="60DE7846"/>
    <w:lvl w:ilvl="0" w:tplc="941A3B24">
      <w:numFmt w:val="bullet"/>
      <w:lvlText w:val="*"/>
      <w:lvlJc w:val="left"/>
      <w:pPr>
        <w:ind w:left="873" w:hanging="161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n-US" w:eastAsia="en-US" w:bidi="ar-SA"/>
      </w:rPr>
    </w:lvl>
    <w:lvl w:ilvl="1" w:tplc="62EEA48A">
      <w:numFmt w:val="bullet"/>
      <w:lvlText w:val="•"/>
      <w:lvlJc w:val="left"/>
      <w:pPr>
        <w:ind w:left="2260" w:hanging="161"/>
      </w:pPr>
      <w:rPr>
        <w:rFonts w:hint="default"/>
        <w:lang w:val="en-US" w:eastAsia="en-US" w:bidi="ar-SA"/>
      </w:rPr>
    </w:lvl>
    <w:lvl w:ilvl="2" w:tplc="EA487734">
      <w:numFmt w:val="bullet"/>
      <w:lvlText w:val="•"/>
      <w:lvlJc w:val="left"/>
      <w:pPr>
        <w:ind w:left="3640" w:hanging="161"/>
      </w:pPr>
      <w:rPr>
        <w:rFonts w:hint="default"/>
        <w:lang w:val="en-US" w:eastAsia="en-US" w:bidi="ar-SA"/>
      </w:rPr>
    </w:lvl>
    <w:lvl w:ilvl="3" w:tplc="77A2F8F8">
      <w:numFmt w:val="bullet"/>
      <w:lvlText w:val="•"/>
      <w:lvlJc w:val="left"/>
      <w:pPr>
        <w:ind w:left="5020" w:hanging="161"/>
      </w:pPr>
      <w:rPr>
        <w:rFonts w:hint="default"/>
        <w:lang w:val="en-US" w:eastAsia="en-US" w:bidi="ar-SA"/>
      </w:rPr>
    </w:lvl>
    <w:lvl w:ilvl="4" w:tplc="E3BE9FC0">
      <w:numFmt w:val="bullet"/>
      <w:lvlText w:val="•"/>
      <w:lvlJc w:val="left"/>
      <w:pPr>
        <w:ind w:left="6400" w:hanging="161"/>
      </w:pPr>
      <w:rPr>
        <w:rFonts w:hint="default"/>
        <w:lang w:val="en-US" w:eastAsia="en-US" w:bidi="ar-SA"/>
      </w:rPr>
    </w:lvl>
    <w:lvl w:ilvl="5" w:tplc="115E897E">
      <w:numFmt w:val="bullet"/>
      <w:lvlText w:val="•"/>
      <w:lvlJc w:val="left"/>
      <w:pPr>
        <w:ind w:left="7780" w:hanging="161"/>
      </w:pPr>
      <w:rPr>
        <w:rFonts w:hint="default"/>
        <w:lang w:val="en-US" w:eastAsia="en-US" w:bidi="ar-SA"/>
      </w:rPr>
    </w:lvl>
    <w:lvl w:ilvl="6" w:tplc="52A0202E">
      <w:numFmt w:val="bullet"/>
      <w:lvlText w:val="•"/>
      <w:lvlJc w:val="left"/>
      <w:pPr>
        <w:ind w:left="9160" w:hanging="161"/>
      </w:pPr>
      <w:rPr>
        <w:rFonts w:hint="default"/>
        <w:lang w:val="en-US" w:eastAsia="en-US" w:bidi="ar-SA"/>
      </w:rPr>
    </w:lvl>
    <w:lvl w:ilvl="7" w:tplc="E5964C40">
      <w:numFmt w:val="bullet"/>
      <w:lvlText w:val="•"/>
      <w:lvlJc w:val="left"/>
      <w:pPr>
        <w:ind w:left="10540" w:hanging="161"/>
      </w:pPr>
      <w:rPr>
        <w:rFonts w:hint="default"/>
        <w:lang w:val="en-US" w:eastAsia="en-US" w:bidi="ar-SA"/>
      </w:rPr>
    </w:lvl>
    <w:lvl w:ilvl="8" w:tplc="C0BCA76C">
      <w:numFmt w:val="bullet"/>
      <w:lvlText w:val="•"/>
      <w:lvlJc w:val="left"/>
      <w:pPr>
        <w:ind w:left="11920" w:hanging="161"/>
      </w:pPr>
      <w:rPr>
        <w:rFonts w:hint="default"/>
        <w:lang w:val="en-US" w:eastAsia="en-US" w:bidi="ar-SA"/>
      </w:rPr>
    </w:lvl>
  </w:abstractNum>
  <w:abstractNum w:abstractNumId="8" w15:restartNumberingAfterBreak="0">
    <w:nsid w:val="74787111"/>
    <w:multiLevelType w:val="multilevel"/>
    <w:tmpl w:val="E524183E"/>
    <w:lvl w:ilvl="0">
      <w:start w:val="2"/>
      <w:numFmt w:val="decimal"/>
      <w:lvlText w:val="%1"/>
      <w:lvlJc w:val="left"/>
      <w:pPr>
        <w:ind w:left="123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612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6" w:hanging="3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2" w:hanging="3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5" w:hanging="3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01" w:hanging="3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17" w:hanging="3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3" w:hanging="380"/>
      </w:pPr>
      <w:rPr>
        <w:rFonts w:hint="default"/>
        <w:lang w:val="en-US" w:eastAsia="en-US" w:bidi="ar-SA"/>
      </w:rPr>
    </w:lvl>
  </w:abstractNum>
  <w:abstractNum w:abstractNumId="9" w15:restartNumberingAfterBreak="0">
    <w:nsid w:val="757D1EDE"/>
    <w:multiLevelType w:val="multilevel"/>
    <w:tmpl w:val="B9465C86"/>
    <w:lvl w:ilvl="0">
      <w:start w:val="2"/>
      <w:numFmt w:val="decimal"/>
      <w:lvlText w:val="%1"/>
      <w:lvlJc w:val="left"/>
      <w:pPr>
        <w:ind w:left="1274" w:hanging="282"/>
      </w:pPr>
      <w:rPr>
        <w:rFonts w:ascii="Times New Roman" w:eastAsia="Times New Roman" w:hAnsi="Times New Roman" w:cs="Times New Roman" w:hint="default"/>
        <w:b/>
        <w:bCs/>
        <w:color w:val="365F9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406" w:hanging="414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540" w:hanging="4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4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2" w:hanging="4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2" w:hanging="4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03" w:hanging="4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4" w:hanging="4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84" w:hanging="414"/>
      </w:pPr>
      <w:rPr>
        <w:rFonts w:hint="default"/>
        <w:lang w:val="en-US" w:eastAsia="en-US" w:bidi="ar-SA"/>
      </w:rPr>
    </w:lvl>
  </w:abstractNum>
  <w:num w:numId="1" w16cid:durableId="1897667422">
    <w:abstractNumId w:val="9"/>
  </w:num>
  <w:num w:numId="2" w16cid:durableId="8914601">
    <w:abstractNumId w:val="3"/>
  </w:num>
  <w:num w:numId="3" w16cid:durableId="113209521">
    <w:abstractNumId w:val="6"/>
  </w:num>
  <w:num w:numId="4" w16cid:durableId="370231829">
    <w:abstractNumId w:val="1"/>
  </w:num>
  <w:num w:numId="5" w16cid:durableId="1133206843">
    <w:abstractNumId w:val="4"/>
  </w:num>
  <w:num w:numId="6" w16cid:durableId="1831100019">
    <w:abstractNumId w:val="0"/>
  </w:num>
  <w:num w:numId="7" w16cid:durableId="2032488884">
    <w:abstractNumId w:val="7"/>
  </w:num>
  <w:num w:numId="8" w16cid:durableId="871112450">
    <w:abstractNumId w:val="2"/>
  </w:num>
  <w:num w:numId="9" w16cid:durableId="1627739705">
    <w:abstractNumId w:val="8"/>
  </w:num>
  <w:num w:numId="10" w16cid:durableId="77561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C6"/>
    <w:rsid w:val="000F6DC1"/>
    <w:rsid w:val="00191DC6"/>
    <w:rsid w:val="00205304"/>
    <w:rsid w:val="002355D3"/>
    <w:rsid w:val="00382DE0"/>
    <w:rsid w:val="003F4A69"/>
    <w:rsid w:val="004F521B"/>
    <w:rsid w:val="004F7E2A"/>
    <w:rsid w:val="007B4E1B"/>
    <w:rsid w:val="00AD6E04"/>
    <w:rsid w:val="00D1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063D8"/>
  <w15:chartTrackingRefBased/>
  <w15:docId w15:val="{25952B1B-B7B8-4992-9C67-5C037DF2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191DC6"/>
    <w:pPr>
      <w:widowControl w:val="0"/>
      <w:autoSpaceDE w:val="0"/>
      <w:autoSpaceDN w:val="0"/>
      <w:bidi w:val="0"/>
      <w:spacing w:after="0" w:line="240" w:lineRule="auto"/>
      <w:jc w:val="righ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link w:val="2Char"/>
    <w:uiPriority w:val="9"/>
    <w:unhideWhenUsed/>
    <w:qFormat/>
    <w:rsid w:val="00191DC6"/>
    <w:pPr>
      <w:widowControl w:val="0"/>
      <w:autoSpaceDE w:val="0"/>
      <w:autoSpaceDN w:val="0"/>
      <w:bidi w:val="0"/>
      <w:spacing w:after="0" w:line="240" w:lineRule="auto"/>
      <w:ind w:left="1406" w:hanging="415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91DC6"/>
    <w:rPr>
      <w:rFonts w:ascii="Calibri" w:eastAsia="Calibri" w:hAnsi="Calibri" w:cs="Calibri"/>
      <w:b/>
      <w:bCs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191DC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91DC6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91DC6"/>
    <w:pPr>
      <w:widowControl w:val="0"/>
      <w:autoSpaceDE w:val="0"/>
      <w:autoSpaceDN w:val="0"/>
      <w:bidi w:val="0"/>
      <w:spacing w:before="47" w:after="0" w:line="240" w:lineRule="auto"/>
      <w:ind w:left="993" w:hanging="24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rsid w:val="00191DC6"/>
    <w:pPr>
      <w:widowControl w:val="0"/>
      <w:autoSpaceDE w:val="0"/>
      <w:autoSpaceDN w:val="0"/>
      <w:bidi w:val="0"/>
      <w:spacing w:before="98" w:after="0" w:line="240" w:lineRule="auto"/>
      <w:ind w:left="1612" w:hanging="38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191DC6"/>
    <w:pPr>
      <w:widowControl w:val="0"/>
      <w:autoSpaceDE w:val="0"/>
      <w:autoSpaceDN w:val="0"/>
      <w:bidi w:val="0"/>
      <w:spacing w:after="0" w:line="240" w:lineRule="auto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Char">
    <w:name w:val="نص أساسي Char"/>
    <w:basedOn w:val="a0"/>
    <w:link w:val="a3"/>
    <w:uiPriority w:val="1"/>
    <w:rsid w:val="00191DC6"/>
    <w:rPr>
      <w:rFonts w:ascii="Microsoft Sans Serif" w:eastAsia="Microsoft Sans Serif" w:hAnsi="Microsoft Sans Serif" w:cs="Microsoft Sans Serif"/>
      <w:sz w:val="26"/>
      <w:szCs w:val="26"/>
    </w:rPr>
  </w:style>
  <w:style w:type="paragraph" w:styleId="a4">
    <w:name w:val="Title"/>
    <w:basedOn w:val="a"/>
    <w:link w:val="Char0"/>
    <w:uiPriority w:val="10"/>
    <w:qFormat/>
    <w:rsid w:val="00191DC6"/>
    <w:pPr>
      <w:widowControl w:val="0"/>
      <w:autoSpaceDE w:val="0"/>
      <w:autoSpaceDN w:val="0"/>
      <w:bidi w:val="0"/>
      <w:spacing w:before="258" w:after="0" w:line="240" w:lineRule="auto"/>
      <w:ind w:left="1248" w:right="1420"/>
      <w:jc w:val="center"/>
    </w:pPr>
    <w:rPr>
      <w:rFonts w:ascii="Microsoft Sans Serif" w:eastAsia="Microsoft Sans Serif" w:hAnsi="Microsoft Sans Serif" w:cs="Microsoft Sans Serif"/>
      <w:sz w:val="37"/>
      <w:szCs w:val="37"/>
    </w:rPr>
  </w:style>
  <w:style w:type="character" w:customStyle="1" w:styleId="Char0">
    <w:name w:val="العنوان Char"/>
    <w:basedOn w:val="a0"/>
    <w:link w:val="a4"/>
    <w:uiPriority w:val="10"/>
    <w:rsid w:val="00191DC6"/>
    <w:rPr>
      <w:rFonts w:ascii="Microsoft Sans Serif" w:eastAsia="Microsoft Sans Serif" w:hAnsi="Microsoft Sans Serif" w:cs="Microsoft Sans Serif"/>
      <w:sz w:val="37"/>
      <w:szCs w:val="37"/>
    </w:rPr>
  </w:style>
  <w:style w:type="paragraph" w:styleId="a5">
    <w:name w:val="List Paragraph"/>
    <w:basedOn w:val="a"/>
    <w:uiPriority w:val="1"/>
    <w:qFormat/>
    <w:rsid w:val="00191DC6"/>
    <w:pPr>
      <w:widowControl w:val="0"/>
      <w:autoSpaceDE w:val="0"/>
      <w:autoSpaceDN w:val="0"/>
      <w:bidi w:val="0"/>
      <w:spacing w:after="0" w:line="240" w:lineRule="auto"/>
      <w:ind w:left="1612" w:hanging="3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91DC6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Char1"/>
    <w:uiPriority w:val="99"/>
    <w:unhideWhenUsed/>
    <w:rsid w:val="00191DC6"/>
    <w:pPr>
      <w:widowControl w:val="0"/>
      <w:tabs>
        <w:tab w:val="center" w:pos="4153"/>
        <w:tab w:val="right" w:pos="8306"/>
      </w:tabs>
      <w:autoSpaceDE w:val="0"/>
      <w:autoSpaceDN w:val="0"/>
      <w:bidi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har1">
    <w:name w:val="رأس الصفحة Char"/>
    <w:basedOn w:val="a0"/>
    <w:link w:val="a6"/>
    <w:uiPriority w:val="99"/>
    <w:rsid w:val="00191DC6"/>
    <w:rPr>
      <w:rFonts w:ascii="Microsoft Sans Serif" w:eastAsia="Microsoft Sans Serif" w:hAnsi="Microsoft Sans Serif" w:cs="Microsoft Sans Serif"/>
    </w:rPr>
  </w:style>
  <w:style w:type="paragraph" w:styleId="a7">
    <w:name w:val="footer"/>
    <w:basedOn w:val="a"/>
    <w:link w:val="Char2"/>
    <w:uiPriority w:val="99"/>
    <w:unhideWhenUsed/>
    <w:rsid w:val="00191DC6"/>
    <w:pPr>
      <w:widowControl w:val="0"/>
      <w:tabs>
        <w:tab w:val="center" w:pos="4153"/>
        <w:tab w:val="right" w:pos="8306"/>
      </w:tabs>
      <w:autoSpaceDE w:val="0"/>
      <w:autoSpaceDN w:val="0"/>
      <w:bidi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har2">
    <w:name w:val="تذييل الصفحة Char"/>
    <w:basedOn w:val="a0"/>
    <w:link w:val="a7"/>
    <w:uiPriority w:val="99"/>
    <w:rsid w:val="00191DC6"/>
    <w:rPr>
      <w:rFonts w:ascii="Microsoft Sans Serif" w:eastAsia="Microsoft Sans Serif" w:hAnsi="Microsoft Sans Serif" w:cs="Microsoft Sans Serif"/>
    </w:rPr>
  </w:style>
  <w:style w:type="table" w:styleId="a8">
    <w:name w:val="Table Grid"/>
    <w:basedOn w:val="a1"/>
    <w:uiPriority w:val="39"/>
    <w:rsid w:val="00191DC6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1E988-5F3D-4EE1-AEB9-4A9030E3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غانم عشق الخمشي</dc:creator>
  <cp:keywords/>
  <dc:description/>
  <cp:lastModifiedBy>عبدالقوي علي بن عبدالله المشيقح</cp:lastModifiedBy>
  <cp:revision>2</cp:revision>
  <dcterms:created xsi:type="dcterms:W3CDTF">2025-01-19T08:37:00Z</dcterms:created>
  <dcterms:modified xsi:type="dcterms:W3CDTF">2025-01-19T08:37:00Z</dcterms:modified>
</cp:coreProperties>
</file>